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92" w:lineRule="auto"/>
      </w:pPr>
      <w:r>
        <w:rPr>
          <w:color w:val="FFFDF0"/>
        </w:rPr>
        <w:t>CAPODANNO</w:t>
      </w:r>
      <w:r>
        <w:rPr>
          <w:color w:val="FFFDF0"/>
          <w:spacing w:val="-18"/>
        </w:rPr>
        <w:t> </w:t>
      </w:r>
      <w:r>
        <w:rPr>
          <w:color w:val="FFFDF0"/>
        </w:rPr>
        <w:t>A</w:t>
      </w:r>
      <w:r>
        <w:rPr>
          <w:color w:val="FFFDF0"/>
          <w:spacing w:val="-18"/>
        </w:rPr>
        <w:t> </w:t>
      </w:r>
      <w:r>
        <w:rPr>
          <w:color w:val="FFFDF0"/>
        </w:rPr>
        <w:t>VENEZIA HOTEL VILLA FIORITA MONASTIER</w:t>
      </w:r>
      <w:r>
        <w:rPr>
          <w:color w:val="FFFDF0"/>
          <w:spacing w:val="-45"/>
        </w:rPr>
        <w:t> </w:t>
      </w:r>
      <w:r>
        <w:rPr>
          <w:color w:val="FFFDF0"/>
        </w:rPr>
        <w:t>DI</w:t>
      </w:r>
      <w:r>
        <w:rPr>
          <w:color w:val="FFFDF0"/>
          <w:spacing w:val="-44"/>
        </w:rPr>
        <w:t> </w:t>
      </w:r>
      <w:r>
        <w:rPr>
          <w:color w:val="FFFDF0"/>
        </w:rPr>
        <w:t>TREVISO</w:t>
      </w:r>
    </w:p>
    <w:p>
      <w:pPr>
        <w:pStyle w:val="BodyText"/>
        <w:ind w:left="0"/>
        <w:rPr>
          <w:rFonts w:ascii="Georgia"/>
          <w:b/>
          <w:sz w:val="36"/>
        </w:rPr>
      </w:pPr>
    </w:p>
    <w:p>
      <w:pPr>
        <w:pStyle w:val="BodyText"/>
        <w:ind w:left="0"/>
        <w:rPr>
          <w:rFonts w:ascii="Georgia"/>
          <w:b/>
          <w:sz w:val="36"/>
        </w:rPr>
      </w:pPr>
    </w:p>
    <w:p>
      <w:pPr>
        <w:pStyle w:val="BodyText"/>
        <w:ind w:left="0"/>
        <w:rPr>
          <w:rFonts w:ascii="Georgia"/>
          <w:b/>
          <w:sz w:val="36"/>
        </w:rPr>
      </w:pPr>
    </w:p>
    <w:p>
      <w:pPr>
        <w:pStyle w:val="BodyText"/>
        <w:ind w:left="0"/>
        <w:rPr>
          <w:rFonts w:ascii="Georgia"/>
          <w:b/>
          <w:sz w:val="36"/>
        </w:rPr>
      </w:pPr>
    </w:p>
    <w:p>
      <w:pPr>
        <w:pStyle w:val="BodyText"/>
        <w:ind w:left="0"/>
        <w:rPr>
          <w:rFonts w:ascii="Georgia"/>
          <w:b/>
          <w:sz w:val="36"/>
        </w:rPr>
      </w:pPr>
    </w:p>
    <w:p>
      <w:pPr>
        <w:pStyle w:val="BodyText"/>
        <w:ind w:left="0"/>
        <w:rPr>
          <w:rFonts w:ascii="Georgia"/>
          <w:b/>
          <w:sz w:val="36"/>
        </w:rPr>
      </w:pPr>
    </w:p>
    <w:p>
      <w:pPr>
        <w:pStyle w:val="BodyText"/>
        <w:ind w:left="0"/>
        <w:rPr>
          <w:rFonts w:ascii="Georgia"/>
          <w:b/>
          <w:sz w:val="36"/>
        </w:rPr>
      </w:pPr>
    </w:p>
    <w:p>
      <w:pPr>
        <w:pStyle w:val="BodyText"/>
        <w:ind w:left="0"/>
        <w:rPr>
          <w:rFonts w:ascii="Georgia"/>
          <w:b/>
          <w:sz w:val="36"/>
        </w:rPr>
      </w:pPr>
    </w:p>
    <w:p>
      <w:pPr>
        <w:pStyle w:val="BodyText"/>
        <w:ind w:left="0"/>
        <w:rPr>
          <w:rFonts w:ascii="Georgia"/>
          <w:b/>
          <w:sz w:val="36"/>
        </w:rPr>
      </w:pPr>
    </w:p>
    <w:p>
      <w:pPr>
        <w:pStyle w:val="BodyText"/>
        <w:ind w:left="0"/>
        <w:rPr>
          <w:rFonts w:ascii="Georgia"/>
          <w:b/>
          <w:sz w:val="36"/>
        </w:rPr>
      </w:pPr>
    </w:p>
    <w:p>
      <w:pPr>
        <w:pStyle w:val="BodyText"/>
        <w:ind w:left="0"/>
        <w:rPr>
          <w:rFonts w:ascii="Georgia"/>
          <w:b/>
          <w:sz w:val="36"/>
        </w:rPr>
      </w:pPr>
    </w:p>
    <w:p>
      <w:pPr>
        <w:pStyle w:val="BodyText"/>
        <w:ind w:left="0"/>
        <w:rPr>
          <w:rFonts w:ascii="Georgia"/>
          <w:b/>
          <w:sz w:val="36"/>
        </w:rPr>
      </w:pPr>
    </w:p>
    <w:p>
      <w:pPr>
        <w:pStyle w:val="BodyText"/>
        <w:ind w:left="0"/>
        <w:rPr>
          <w:rFonts w:ascii="Georgia"/>
          <w:b/>
          <w:sz w:val="36"/>
        </w:rPr>
      </w:pPr>
    </w:p>
    <w:p>
      <w:pPr>
        <w:pStyle w:val="BodyText"/>
        <w:ind w:left="0"/>
        <w:rPr>
          <w:rFonts w:ascii="Georgia"/>
          <w:b/>
          <w:sz w:val="36"/>
        </w:rPr>
      </w:pPr>
    </w:p>
    <w:p>
      <w:pPr>
        <w:pStyle w:val="BodyText"/>
        <w:spacing w:before="297"/>
        <w:ind w:left="0"/>
        <w:rPr>
          <w:rFonts w:ascii="Georgia"/>
          <w:b/>
          <w:sz w:val="36"/>
        </w:rPr>
      </w:pPr>
    </w:p>
    <w:p>
      <w:pPr>
        <w:pStyle w:val="Heading2"/>
      </w:pPr>
      <w:r>
        <w:rPr>
          <w:color w:val="FFFDF0"/>
          <w:spacing w:val="-4"/>
        </w:rPr>
        <w:t>DAL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30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DICEMBRE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AL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GENNAIO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2027</w:t>
      </w:r>
    </w:p>
    <w:p>
      <w:pPr>
        <w:spacing w:line="297" w:lineRule="exact" w:before="55"/>
        <w:ind w:left="295" w:right="0" w:firstLine="0"/>
        <w:jc w:val="left"/>
        <w:rPr>
          <w:b/>
          <w:sz w:val="26"/>
        </w:rPr>
      </w:pPr>
      <w:r>
        <w:rPr>
          <w:color w:val="FFFDF0"/>
          <w:spacing w:val="-2"/>
          <w:sz w:val="26"/>
        </w:rPr>
        <w:t>4</w:t>
      </w:r>
      <w:r>
        <w:rPr>
          <w:color w:val="FFFDF0"/>
          <w:spacing w:val="-13"/>
          <w:sz w:val="26"/>
        </w:rPr>
        <w:t> </w:t>
      </w:r>
      <w:r>
        <w:rPr>
          <w:color w:val="FFFDF0"/>
          <w:spacing w:val="-2"/>
          <w:sz w:val="26"/>
        </w:rPr>
        <w:t>giorni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e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3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notti</w:t>
      </w:r>
      <w:r>
        <w:rPr>
          <w:color w:val="FFFDF0"/>
          <w:spacing w:val="-10"/>
          <w:sz w:val="26"/>
        </w:rPr>
        <w:t> </w:t>
      </w:r>
      <w:r>
        <w:rPr>
          <w:color w:val="FFFDF0"/>
          <w:spacing w:val="-2"/>
          <w:sz w:val="26"/>
        </w:rPr>
        <w:t>|</w:t>
      </w:r>
      <w:r>
        <w:rPr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MEZZA</w:t>
      </w:r>
      <w:r>
        <w:rPr>
          <w:b/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PENSIONE</w:t>
      </w:r>
    </w:p>
    <w:p>
      <w:pPr>
        <w:spacing w:line="712" w:lineRule="exact" w:before="0"/>
        <w:ind w:left="295" w:right="0" w:firstLine="0"/>
        <w:jc w:val="left"/>
        <w:rPr>
          <w:b/>
          <w:sz w:val="40"/>
        </w:rPr>
      </w:pPr>
      <w:r>
        <w:rPr>
          <w:b/>
          <w:color w:val="FFFFFF"/>
          <w:sz w:val="40"/>
        </w:rPr>
        <w:t>€</w:t>
      </w:r>
      <w:r>
        <w:rPr>
          <w:b/>
          <w:color w:val="FFFFFF"/>
          <w:spacing w:val="-20"/>
          <w:sz w:val="40"/>
        </w:rPr>
        <w:t> </w:t>
      </w:r>
      <w:r>
        <w:rPr>
          <w:b/>
          <w:color w:val="FFFFFF"/>
          <w:sz w:val="60"/>
        </w:rPr>
        <w:t>770</w:t>
      </w:r>
      <w:r>
        <w:rPr>
          <w:b/>
          <w:color w:val="FFFFFF"/>
          <w:spacing w:val="-56"/>
          <w:sz w:val="60"/>
        </w:rPr>
        <w:t> </w:t>
      </w:r>
      <w:r>
        <w:rPr>
          <w:b/>
          <w:color w:val="FFFFFF"/>
          <w:spacing w:val="-4"/>
          <w:sz w:val="40"/>
        </w:rPr>
        <w:t>p.p.</w:t>
      </w:r>
    </w:p>
    <w:p>
      <w:pPr>
        <w:pStyle w:val="BodyText"/>
        <w:spacing w:before="115"/>
        <w:ind w:left="0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920" w:bottom="0" w:left="425" w:right="566"/>
        </w:sectPr>
      </w:pPr>
    </w:p>
    <w:p>
      <w:pPr>
        <w:pStyle w:val="Heading4"/>
        <w:ind w:left="1683"/>
      </w:pPr>
      <w:r>
        <w:rPr>
          <w:color w:val="FFFFFF"/>
          <w:spacing w:val="-6"/>
        </w:rPr>
        <w:t>LA QUOTA</w:t>
      </w:r>
      <w:r>
        <w:rPr>
          <w:color w:val="FFFFFF"/>
          <w:spacing w:val="-3"/>
        </w:rPr>
        <w:t> </w:t>
      </w:r>
      <w:r>
        <w:rPr>
          <w:color w:val="FFFFFF"/>
          <w:spacing w:val="-6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183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Bus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G.T.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tutti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trasferimenti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escursioni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Sistemazione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presso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Villa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Fiorita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similare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Monastier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2"/>
          <w:sz w:val="16"/>
        </w:rPr>
        <w:t>Treviso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Trattamento di</w:t>
      </w:r>
      <w:r>
        <w:rPr>
          <w:b w:val="0"/>
          <w:color w:val="FFFFFF"/>
          <w:sz w:val="16"/>
        </w:rPr>
        <w:t> </w:t>
      </w:r>
      <w:r>
        <w:rPr>
          <w:b w:val="0"/>
          <w:color w:val="FFFFFF"/>
          <w:spacing w:val="-2"/>
          <w:sz w:val="16"/>
        </w:rPr>
        <w:t>mezza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pensione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Gran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Cenone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Capodanno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con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musica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dal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4"/>
          <w:sz w:val="16"/>
        </w:rPr>
        <w:t>vivo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Pranzo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Capodanno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ristorante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Bevande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pasti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z w:val="16"/>
        </w:rPr>
        <w:t>Cappella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degli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Scrovegni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Ingresso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z w:val="16"/>
        </w:rPr>
        <w:t>Chiesa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degli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Eremitani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Basilica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dei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Frari,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ingresso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Villa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2"/>
          <w:sz w:val="16"/>
        </w:rPr>
        <w:t>Widmann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al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Duomo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2"/>
          <w:sz w:val="16"/>
        </w:rPr>
        <w:t> Castelfranco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al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Duomo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Castelfranco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Veneto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al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Duomo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2"/>
          <w:sz w:val="16"/>
        </w:rPr>
        <w:t> Treviso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visite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guidate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come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Motonave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Fusina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Zattere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San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Marco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2"/>
          <w:sz w:val="16"/>
        </w:rPr>
        <w:t>Fusina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Accompagnatore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57" w:lineRule="exact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Assicurazione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medico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pacing w:val="-2"/>
          <w:sz w:val="16"/>
        </w:rPr>
        <w:t>bagaglio.</w:t>
      </w:r>
    </w:p>
    <w:p>
      <w:pPr>
        <w:pStyle w:val="Heading4"/>
      </w:pPr>
      <w:r>
        <w:rPr>
          <w:b w:val="0"/>
        </w:rPr>
        <w:br w:type="column"/>
      </w:r>
      <w:r>
        <w:rPr>
          <w:color w:val="FFFFFF"/>
          <w:spacing w:val="-4"/>
        </w:rPr>
        <w:t>LA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QUOTA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NON</w:t>
      </w:r>
      <w:r>
        <w:rPr>
          <w:color w:val="FFFFFF"/>
          <w:spacing w:val="-6"/>
        </w:rPr>
        <w:t> </w:t>
      </w:r>
      <w:r>
        <w:rPr>
          <w:color w:val="FFFFFF"/>
          <w:spacing w:val="-4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183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Eventuale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tassa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soggiorno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Ingressi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menzionati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Auricolari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Mance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Extra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carattere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pacing w:val="-2"/>
          <w:sz w:val="16"/>
        </w:rPr>
        <w:t>personale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Assicurazione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annullamento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facoltativa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Euro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30,00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espressamente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indicato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240" w:lineRule="auto"/>
        <w:jc w:val="left"/>
        <w:rPr>
          <w:b w:val="0"/>
          <w:sz w:val="16"/>
        </w:rPr>
        <w:sectPr>
          <w:type w:val="continuous"/>
          <w:pgSz w:w="11910" w:h="16840"/>
          <w:pgMar w:top="1920" w:bottom="0" w:left="425" w:right="566"/>
          <w:cols w:num="2" w:equalWidth="0">
            <w:col w:w="5044" w:space="302"/>
            <w:col w:w="5573"/>
          </w:cols>
        </w:sectPr>
      </w:pPr>
    </w:p>
    <w:p>
      <w:pPr>
        <w:pStyle w:val="Heading3"/>
        <w:spacing w:line="254" w:lineRule="exact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513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7188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0309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4978273" y="0"/>
                                </a:moveTo>
                                <a:lnTo>
                                  <a:pt x="2581706" y="0"/>
                                </a:lnTo>
                                <a:lnTo>
                                  <a:pt x="2581706" y="547725"/>
                                </a:lnTo>
                                <a:lnTo>
                                  <a:pt x="2585402" y="594842"/>
                                </a:lnTo>
                                <a:lnTo>
                                  <a:pt x="2596083" y="639533"/>
                                </a:lnTo>
                                <a:lnTo>
                                  <a:pt x="2613164" y="681215"/>
                                </a:lnTo>
                                <a:lnTo>
                                  <a:pt x="2636088" y="719277"/>
                                </a:lnTo>
                                <a:lnTo>
                                  <a:pt x="2664256" y="753122"/>
                                </a:lnTo>
                                <a:lnTo>
                                  <a:pt x="2697086" y="782154"/>
                                </a:lnTo>
                                <a:lnTo>
                                  <a:pt x="2734018" y="805776"/>
                                </a:lnTo>
                                <a:lnTo>
                                  <a:pt x="2774454" y="823391"/>
                                </a:lnTo>
                                <a:lnTo>
                                  <a:pt x="2817825" y="834390"/>
                                </a:lnTo>
                                <a:lnTo>
                                  <a:pt x="2863532" y="838200"/>
                                </a:lnTo>
                                <a:lnTo>
                                  <a:pt x="4696447" y="838200"/>
                                </a:lnTo>
                                <a:lnTo>
                                  <a:pt x="4742167" y="834390"/>
                                </a:lnTo>
                                <a:lnTo>
                                  <a:pt x="4785525" y="823391"/>
                                </a:lnTo>
                                <a:lnTo>
                                  <a:pt x="4825962" y="805776"/>
                                </a:lnTo>
                                <a:lnTo>
                                  <a:pt x="4862893" y="782154"/>
                                </a:lnTo>
                                <a:lnTo>
                                  <a:pt x="4895735" y="753122"/>
                                </a:lnTo>
                                <a:lnTo>
                                  <a:pt x="4923904" y="719277"/>
                                </a:lnTo>
                                <a:lnTo>
                                  <a:pt x="4946815" y="681215"/>
                                </a:lnTo>
                                <a:lnTo>
                                  <a:pt x="4963909" y="639533"/>
                                </a:lnTo>
                                <a:lnTo>
                                  <a:pt x="4974590" y="594842"/>
                                </a:lnTo>
                                <a:lnTo>
                                  <a:pt x="4978273" y="547725"/>
                                </a:lnTo>
                                <a:lnTo>
                                  <a:pt x="4978273" y="0"/>
                                </a:lnTo>
                                <a:close/>
                              </a:path>
                              <a:path w="7560309" h="10692130">
                                <a:moveTo>
                                  <a:pt x="7559992" y="7315009"/>
                                </a:moveTo>
                                <a:lnTo>
                                  <a:pt x="7558672" y="7266241"/>
                                </a:lnTo>
                                <a:lnTo>
                                  <a:pt x="7554773" y="7218146"/>
                                </a:lnTo>
                                <a:lnTo>
                                  <a:pt x="7548359" y="7170814"/>
                                </a:lnTo>
                                <a:lnTo>
                                  <a:pt x="7539482" y="7124293"/>
                                </a:lnTo>
                                <a:lnTo>
                                  <a:pt x="7528230" y="7078675"/>
                                </a:lnTo>
                                <a:lnTo>
                                  <a:pt x="7514666" y="7034009"/>
                                </a:lnTo>
                                <a:lnTo>
                                  <a:pt x="7498855" y="6990385"/>
                                </a:lnTo>
                                <a:lnTo>
                                  <a:pt x="7480859" y="6947840"/>
                                </a:lnTo>
                                <a:lnTo>
                                  <a:pt x="7460755" y="6906463"/>
                                </a:lnTo>
                                <a:lnTo>
                                  <a:pt x="7438618" y="6866306"/>
                                </a:lnTo>
                                <a:lnTo>
                                  <a:pt x="7414488" y="6827456"/>
                                </a:lnTo>
                                <a:lnTo>
                                  <a:pt x="7388466" y="6789966"/>
                                </a:lnTo>
                                <a:lnTo>
                                  <a:pt x="7360590" y="6753911"/>
                                </a:lnTo>
                                <a:lnTo>
                                  <a:pt x="7330948" y="6719367"/>
                                </a:lnTo>
                                <a:lnTo>
                                  <a:pt x="7299604" y="6686385"/>
                                </a:lnTo>
                                <a:lnTo>
                                  <a:pt x="7266622" y="6655028"/>
                                </a:lnTo>
                                <a:lnTo>
                                  <a:pt x="7232066" y="6625387"/>
                                </a:lnTo>
                                <a:lnTo>
                                  <a:pt x="7196010" y="6597523"/>
                                </a:lnTo>
                                <a:lnTo>
                                  <a:pt x="7158533" y="6571488"/>
                                </a:lnTo>
                                <a:lnTo>
                                  <a:pt x="7119683" y="6547371"/>
                                </a:lnTo>
                                <a:lnTo>
                                  <a:pt x="7079526" y="6525222"/>
                                </a:lnTo>
                                <a:lnTo>
                                  <a:pt x="7038149" y="6505118"/>
                                </a:lnTo>
                                <a:lnTo>
                                  <a:pt x="6995604" y="6487122"/>
                                </a:lnTo>
                                <a:lnTo>
                                  <a:pt x="6951967" y="6471310"/>
                                </a:lnTo>
                                <a:lnTo>
                                  <a:pt x="6907314" y="6457747"/>
                                </a:lnTo>
                                <a:lnTo>
                                  <a:pt x="6861696" y="6446494"/>
                                </a:lnTo>
                                <a:lnTo>
                                  <a:pt x="6815175" y="6437630"/>
                                </a:lnTo>
                                <a:lnTo>
                                  <a:pt x="6767843" y="6431204"/>
                                </a:lnTo>
                                <a:lnTo>
                                  <a:pt x="6719760" y="6427305"/>
                                </a:lnTo>
                                <a:lnTo>
                                  <a:pt x="6670980" y="6425984"/>
                                </a:lnTo>
                                <a:lnTo>
                                  <a:pt x="889012" y="6425984"/>
                                </a:lnTo>
                                <a:lnTo>
                                  <a:pt x="840232" y="6427305"/>
                                </a:lnTo>
                                <a:lnTo>
                                  <a:pt x="792149" y="6431204"/>
                                </a:lnTo>
                                <a:lnTo>
                                  <a:pt x="744804" y="6437630"/>
                                </a:lnTo>
                                <a:lnTo>
                                  <a:pt x="698296" y="6446494"/>
                                </a:lnTo>
                                <a:lnTo>
                                  <a:pt x="652678" y="6457747"/>
                                </a:lnTo>
                                <a:lnTo>
                                  <a:pt x="608012" y="6471310"/>
                                </a:lnTo>
                                <a:lnTo>
                                  <a:pt x="564388" y="6487122"/>
                                </a:lnTo>
                                <a:lnTo>
                                  <a:pt x="521843" y="6505118"/>
                                </a:lnTo>
                                <a:lnTo>
                                  <a:pt x="480466" y="6525222"/>
                                </a:lnTo>
                                <a:lnTo>
                                  <a:pt x="440309" y="6547371"/>
                                </a:lnTo>
                                <a:lnTo>
                                  <a:pt x="401459" y="6571488"/>
                                </a:lnTo>
                                <a:lnTo>
                                  <a:pt x="363969" y="6597523"/>
                                </a:lnTo>
                                <a:lnTo>
                                  <a:pt x="327926" y="6625387"/>
                                </a:lnTo>
                                <a:lnTo>
                                  <a:pt x="293370" y="6655028"/>
                                </a:lnTo>
                                <a:lnTo>
                                  <a:pt x="260388" y="6686385"/>
                                </a:lnTo>
                                <a:lnTo>
                                  <a:pt x="229044" y="6719367"/>
                                </a:lnTo>
                                <a:lnTo>
                                  <a:pt x="199402" y="6753911"/>
                                </a:lnTo>
                                <a:lnTo>
                                  <a:pt x="171526" y="6789966"/>
                                </a:lnTo>
                                <a:lnTo>
                                  <a:pt x="145503" y="6827456"/>
                                </a:lnTo>
                                <a:lnTo>
                                  <a:pt x="121373" y="6866306"/>
                                </a:lnTo>
                                <a:lnTo>
                                  <a:pt x="99225" y="6906463"/>
                                </a:lnTo>
                                <a:lnTo>
                                  <a:pt x="79121" y="6947840"/>
                                </a:lnTo>
                                <a:lnTo>
                                  <a:pt x="61137" y="6990385"/>
                                </a:lnTo>
                                <a:lnTo>
                                  <a:pt x="45326" y="7034009"/>
                                </a:lnTo>
                                <a:lnTo>
                                  <a:pt x="31750" y="7078675"/>
                                </a:lnTo>
                                <a:lnTo>
                                  <a:pt x="20497" y="7124293"/>
                                </a:lnTo>
                                <a:lnTo>
                                  <a:pt x="11633" y="7170814"/>
                                </a:lnTo>
                                <a:lnTo>
                                  <a:pt x="5219" y="7218146"/>
                                </a:lnTo>
                                <a:lnTo>
                                  <a:pt x="1308" y="7266241"/>
                                </a:lnTo>
                                <a:lnTo>
                                  <a:pt x="0" y="7315009"/>
                                </a:lnTo>
                                <a:lnTo>
                                  <a:pt x="0" y="10691990"/>
                                </a:lnTo>
                                <a:lnTo>
                                  <a:pt x="7559992" y="10691990"/>
                                </a:lnTo>
                                <a:lnTo>
                                  <a:pt x="7559992" y="7315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060611" y="185114"/>
                            <a:ext cx="143573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73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444080" y="164388"/>
                                </a:moveTo>
                                <a:lnTo>
                                  <a:pt x="442315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72" y="95935"/>
                                </a:lnTo>
                                <a:lnTo>
                                  <a:pt x="429564" y="76098"/>
                                </a:lnTo>
                                <a:lnTo>
                                  <a:pt x="426643" y="67576"/>
                                </a:lnTo>
                                <a:lnTo>
                                  <a:pt x="413029" y="43599"/>
                                </a:lnTo>
                                <a:lnTo>
                                  <a:pt x="395820" y="24523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86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37" y="77444"/>
                                </a:lnTo>
                                <a:lnTo>
                                  <a:pt x="365569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50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72" y="97282"/>
                                </a:lnTo>
                                <a:lnTo>
                                  <a:pt x="213258" y="97612"/>
                                </a:lnTo>
                                <a:lnTo>
                                  <a:pt x="207378" y="130771"/>
                                </a:lnTo>
                                <a:lnTo>
                                  <a:pt x="205625" y="164388"/>
                                </a:lnTo>
                                <a:lnTo>
                                  <a:pt x="205549" y="165722"/>
                                </a:lnTo>
                                <a:lnTo>
                                  <a:pt x="205435" y="168833"/>
                                </a:lnTo>
                                <a:lnTo>
                                  <a:pt x="206184" y="189585"/>
                                </a:lnTo>
                                <a:lnTo>
                                  <a:pt x="206311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50" y="243192"/>
                                </a:lnTo>
                                <a:lnTo>
                                  <a:pt x="229831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71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605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98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97" y="240042"/>
                                </a:lnTo>
                                <a:lnTo>
                                  <a:pt x="436499" y="239712"/>
                                </a:lnTo>
                                <a:lnTo>
                                  <a:pt x="440753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55" y="168833"/>
                                </a:lnTo>
                                <a:lnTo>
                                  <a:pt x="444080" y="164388"/>
                                </a:lnTo>
                                <a:close/>
                              </a:path>
                              <a:path w="143573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81" y="160324"/>
                                </a:lnTo>
                                <a:lnTo>
                                  <a:pt x="685012" y="137337"/>
                                </a:lnTo>
                                <a:lnTo>
                                  <a:pt x="686777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54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702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  <a:path w="1435735" h="336550">
                                <a:moveTo>
                                  <a:pt x="946442" y="5549"/>
                                </a:moveTo>
                                <a:lnTo>
                                  <a:pt x="867791" y="5549"/>
                                </a:lnTo>
                                <a:lnTo>
                                  <a:pt x="821270" y="115277"/>
                                </a:lnTo>
                                <a:lnTo>
                                  <a:pt x="774852" y="5549"/>
                                </a:lnTo>
                                <a:lnTo>
                                  <a:pt x="695769" y="5549"/>
                                </a:lnTo>
                                <a:lnTo>
                                  <a:pt x="785507" y="194576"/>
                                </a:lnTo>
                                <a:lnTo>
                                  <a:pt x="785507" y="330784"/>
                                </a:lnTo>
                                <a:lnTo>
                                  <a:pt x="856869" y="330784"/>
                                </a:lnTo>
                                <a:lnTo>
                                  <a:pt x="856869" y="194576"/>
                                </a:lnTo>
                                <a:lnTo>
                                  <a:pt x="94644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1435569" y="5549"/>
                                </a:moveTo>
                                <a:lnTo>
                                  <a:pt x="1364526" y="5549"/>
                                </a:lnTo>
                                <a:lnTo>
                                  <a:pt x="1364526" y="203936"/>
                                </a:lnTo>
                                <a:lnTo>
                                  <a:pt x="1363865" y="216687"/>
                                </a:lnTo>
                                <a:lnTo>
                                  <a:pt x="1348346" y="252171"/>
                                </a:lnTo>
                                <a:lnTo>
                                  <a:pt x="1325232" y="260464"/>
                                </a:lnTo>
                                <a:lnTo>
                                  <a:pt x="1316469" y="259524"/>
                                </a:lnTo>
                                <a:lnTo>
                                  <a:pt x="1288389" y="227634"/>
                                </a:lnTo>
                                <a:lnTo>
                                  <a:pt x="1285786" y="203936"/>
                                </a:lnTo>
                                <a:lnTo>
                                  <a:pt x="1285786" y="5549"/>
                                </a:lnTo>
                                <a:lnTo>
                                  <a:pt x="1214742" y="5549"/>
                                </a:lnTo>
                                <a:lnTo>
                                  <a:pt x="1214742" y="199326"/>
                                </a:lnTo>
                                <a:lnTo>
                                  <a:pt x="1215148" y="211747"/>
                                </a:lnTo>
                                <a:lnTo>
                                  <a:pt x="1221346" y="254304"/>
                                </a:lnTo>
                                <a:lnTo>
                                  <a:pt x="1236510" y="291769"/>
                                </a:lnTo>
                                <a:lnTo>
                                  <a:pt x="1268044" y="324345"/>
                                </a:lnTo>
                                <a:lnTo>
                                  <a:pt x="1313307" y="335508"/>
                                </a:lnTo>
                                <a:lnTo>
                                  <a:pt x="1330896" y="336334"/>
                                </a:lnTo>
                                <a:lnTo>
                                  <a:pt x="1344904" y="335661"/>
                                </a:lnTo>
                                <a:lnTo>
                                  <a:pt x="1388097" y="320890"/>
                                </a:lnTo>
                                <a:lnTo>
                                  <a:pt x="1415580" y="288544"/>
                                </a:lnTo>
                                <a:lnTo>
                                  <a:pt x="1431975" y="240741"/>
                                </a:lnTo>
                                <a:lnTo>
                                  <a:pt x="1435569" y="199326"/>
                                </a:lnTo>
                                <a:lnTo>
                                  <a:pt x="1435569" y="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0521" y="171208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060611" y="246430"/>
                            <a:ext cx="1191895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1895" h="464820">
                                <a:moveTo>
                                  <a:pt x="217297" y="361911"/>
                                </a:moveTo>
                                <a:lnTo>
                                  <a:pt x="0" y="361911"/>
                                </a:lnTo>
                                <a:lnTo>
                                  <a:pt x="0" y="373341"/>
                                </a:lnTo>
                                <a:lnTo>
                                  <a:pt x="90322" y="373341"/>
                                </a:lnTo>
                                <a:lnTo>
                                  <a:pt x="90322" y="464781"/>
                                </a:lnTo>
                                <a:lnTo>
                                  <a:pt x="126606" y="464781"/>
                                </a:lnTo>
                                <a:lnTo>
                                  <a:pt x="126606" y="373341"/>
                                </a:lnTo>
                                <a:lnTo>
                                  <a:pt x="217297" y="373341"/>
                                </a:lnTo>
                                <a:lnTo>
                                  <a:pt x="217297" y="361911"/>
                                </a:lnTo>
                                <a:close/>
                              </a:path>
                              <a:path w="1191895" h="464820">
                                <a:moveTo>
                                  <a:pt x="1191577" y="103060"/>
                                </a:moveTo>
                                <a:lnTo>
                                  <a:pt x="1189939" y="74853"/>
                                </a:lnTo>
                                <a:lnTo>
                                  <a:pt x="1185227" y="48044"/>
                                </a:lnTo>
                                <a:lnTo>
                                  <a:pt x="1177658" y="22974"/>
                                </a:lnTo>
                                <a:lnTo>
                                  <a:pt x="1167511" y="0"/>
                                </a:lnTo>
                                <a:lnTo>
                                  <a:pt x="1167511" y="91541"/>
                                </a:lnTo>
                                <a:lnTo>
                                  <a:pt x="1167244" y="102146"/>
                                </a:lnTo>
                                <a:lnTo>
                                  <a:pt x="1160995" y="141414"/>
                                </a:lnTo>
                                <a:lnTo>
                                  <a:pt x="1141285" y="177774"/>
                                </a:lnTo>
                                <a:lnTo>
                                  <a:pt x="1098664" y="193840"/>
                                </a:lnTo>
                                <a:lnTo>
                                  <a:pt x="1069911" y="193840"/>
                                </a:lnTo>
                                <a:lnTo>
                                  <a:pt x="1069911" y="243725"/>
                                </a:lnTo>
                                <a:lnTo>
                                  <a:pt x="1023061" y="243725"/>
                                </a:lnTo>
                                <a:lnTo>
                                  <a:pt x="1023061" y="193840"/>
                                </a:lnTo>
                                <a:lnTo>
                                  <a:pt x="948118" y="193840"/>
                                </a:lnTo>
                                <a:lnTo>
                                  <a:pt x="968578" y="229616"/>
                                </a:lnTo>
                                <a:lnTo>
                                  <a:pt x="994994" y="257238"/>
                                </a:lnTo>
                                <a:lnTo>
                                  <a:pt x="1026121" y="275043"/>
                                </a:lnTo>
                                <a:lnTo>
                                  <a:pt x="1060742" y="281355"/>
                                </a:lnTo>
                                <a:lnTo>
                                  <a:pt x="1102093" y="272262"/>
                                </a:lnTo>
                                <a:lnTo>
                                  <a:pt x="1138008" y="246964"/>
                                </a:lnTo>
                                <a:lnTo>
                                  <a:pt x="1140383" y="243725"/>
                                </a:lnTo>
                                <a:lnTo>
                                  <a:pt x="1166329" y="208368"/>
                                </a:lnTo>
                                <a:lnTo>
                                  <a:pt x="1184910" y="159423"/>
                                </a:lnTo>
                                <a:lnTo>
                                  <a:pt x="1191577" y="103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5682" y="607773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561585" y="607773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0848" y="607773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074884" y="608342"/>
                            <a:ext cx="42481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  <a:path w="424815" h="102870">
                                <a:moveTo>
                                  <a:pt x="424484" y="90170"/>
                                </a:moveTo>
                                <a:lnTo>
                                  <a:pt x="289471" y="90170"/>
                                </a:lnTo>
                                <a:lnTo>
                                  <a:pt x="289471" y="0"/>
                                </a:lnTo>
                                <a:lnTo>
                                  <a:pt x="253199" y="0"/>
                                </a:lnTo>
                                <a:lnTo>
                                  <a:pt x="253199" y="90170"/>
                                </a:lnTo>
                                <a:lnTo>
                                  <a:pt x="253199" y="102870"/>
                                </a:lnTo>
                                <a:lnTo>
                                  <a:pt x="424484" y="102870"/>
                                </a:lnTo>
                                <a:lnTo>
                                  <a:pt x="424484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998" y="1027757"/>
                            <a:ext cx="7056003" cy="20602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5801344" id="docshapegroup1" coordorigin="0,0" coordsize="11906,16838">
                <v:shape style="position:absolute;left:0;top:0;width:11906;height:11320" type="#_x0000_t75" id="docshape2" stroked="false">
                  <v:imagedata r:id="rId5" o:title=""/>
                </v:shape>
                <v:shape style="position:absolute;left:0;top:0;width:11906;height:16838" id="docshape3" coordorigin="0,0" coordsize="11906,16838" path="m7840,0l4066,0,4066,863,4072,937,4088,1007,4115,1073,4151,1133,4196,1186,4247,1232,4306,1269,4369,1297,4438,1314,4510,1320,7396,1320,7468,1314,7536,1297,7600,1269,7658,1232,7710,1186,7754,1133,7790,1073,7817,1007,7834,937,7840,863,7840,0xm11906,11520l11903,11443,11897,11367,11887,11293,11873,11219,11855,11148,11834,11077,11809,11009,11781,10942,11749,10876,11714,10813,11676,10752,11635,10693,11591,10636,11545,10582,11495,10530,11444,10480,11389,10434,11332,10390,11273,10349,11212,10311,11149,10276,11084,10244,11017,10216,10948,10191,10878,10170,10806,10152,10733,10138,10658,10128,10582,10122,10505,10120,1400,10120,1323,10122,1247,10128,1173,10138,1100,10152,1028,10170,958,10191,889,10216,822,10244,757,10276,693,10311,632,10349,573,10390,516,10434,462,10480,410,10530,361,10582,314,10636,270,10693,229,10752,191,10813,156,10876,125,10942,96,11009,71,11077,50,11148,32,11219,18,11293,8,11367,2,11443,0,11520,0,16838,11906,16838,11906,11520xe" filled="true" fillcolor="#98c21d" stroked="false">
                  <v:path arrowok="t"/>
                  <v:fill type="solid"/>
                </v:shape>
                <v:shape style="position:absolute;left:4819;top:291;width:2261;height:530" id="docshape4" coordorigin="4820,292" coordsize="2261,530" path="m5097,300l4820,300,4820,410,4820,500,4820,602,4820,812,4932,812,4932,602,5073,602,5073,500,4932,500,4932,410,5097,410,5097,300xm5519,550l5516,497,5516,494,5507,443,5496,411,5492,398,5470,360,5443,330,5411,309,5407,307,5407,550,5406,590,5402,623,5396,649,5396,650,5387,670,5376,684,5364,694,5349,701,5331,703,5315,701,5315,701,5300,694,5287,684,5276,669,5267,649,5261,624,5257,593,5255,557,5257,521,5261,490,5267,465,5276,445,5287,430,5300,420,5314,413,5330,411,5347,413,5362,420,5375,430,5387,445,5396,464,5402,488,5406,517,5407,550,5407,307,5374,296,5374,296,5331,292,5289,296,5252,309,5220,331,5193,361,5171,400,5156,445,5156,445,5146,497,5144,550,5144,552,5143,557,5145,590,5145,595,5145,600,5150,639,5157,674,5168,706,5182,734,5197,758,5214,778,5234,794,5255,806,5279,814,5306,819,5335,821,5364,819,5391,813,5415,803,5436,789,5455,772,5472,751,5486,727,5497,703,5498,700,5507,670,5507,669,5514,634,5518,595,5519,557,5519,550xm5938,812l5884,664,5881,657,5876,646,5860,618,5854,609,5849,605,5844,599,5834,593,5821,586,5833,582,5843,577,5853,572,5860,566,5871,556,5880,544,5889,531,5896,516,5899,508,5901,500,5905,482,5908,463,5909,442,5908,419,5905,404,5905,404,5904,397,5899,377,5892,359,5883,344,5872,331,5861,320,5848,313,5832,307,5814,303,5796,301,5796,438,5796,466,5794,476,5784,493,5778,499,5771,501,5756,505,5746,508,5694,508,5694,404,5743,404,5757,404,5769,407,5778,411,5785,417,5792,426,5796,438,5796,301,5793,301,5768,300,5581,300,5581,812,5694,812,5694,605,5714,605,5723,609,5731,616,5736,622,5741,631,5746,642,5751,656,5811,812,5938,812xm6310,300l6186,300,6113,473,6040,300,5916,300,6057,598,6057,812,6169,812,6169,598,6310,300xm7081,300l6969,300,6969,613,6968,633,6965,650,6959,666,6952,678,6943,689,6933,696,6921,700,6907,702,6893,700,6881,696,6870,688,6861,678,6854,665,6849,650,6846,632,6845,613,6845,300,6733,300,6733,605,6733,625,6735,646,6739,668,6743,692,6747,707,6752,722,6759,737,6767,751,6776,764,6785,776,6795,787,6806,795,6817,802,6829,808,6843,813,6858,816,6873,818,6888,820,6902,821,6916,821,6938,820,6958,817,6977,812,6994,804,7006,797,7017,787,7028,776,7039,762,7049,746,7058,729,7065,711,7071,691,7075,671,7078,650,7080,628,7081,605,7081,300xe" filled="true" fillcolor="#ffffff" stroked="false">
                  <v:path arrowok="t"/>
                  <v:fill type="solid"/>
                </v:shape>
                <v:shape style="position:absolute;left:6284;top:269;width:302;height:335" type="#_x0000_t75" id="docshape5" stroked="false">
                  <v:imagedata r:id="rId6" o:title=""/>
                </v:shape>
                <v:shape style="position:absolute;left:4819;top:388;width:1877;height:732" id="docshape6" coordorigin="4820,388" coordsize="1877,732" path="m5162,958l4820,958,4820,976,4962,976,4962,1120,5019,1120,5019,976,5162,976,5162,958xm6696,550l6694,506,6686,464,6674,424,6658,388,6658,532,6658,549,6657,565,6655,581,6652,596,6648,611,6644,624,6638,637,6631,649,6624,659,6617,668,6610,675,6602,680,6591,686,6579,690,6565,692,6550,693,6505,693,6505,772,6431,772,6431,693,6313,693,6345,750,6387,793,6436,821,6490,831,6555,817,6612,777,6616,772,6657,716,6686,639,6696,550xe" filled="true" fillcolor="#ffffff" stroked="false">
                  <v:path arrowok="t"/>
                  <v:fill type="solid"/>
                </v:shape>
                <v:shape style="position:absolute;left:5221;top:957;width:381;height:163" type="#_x0000_t75" id="docshape7" stroked="false">
                  <v:imagedata r:id="rId7" o:title=""/>
                </v:shape>
                <v:shape style="position:absolute;left:5608;top:957;width:405;height:163" id="docshape8" coordorigin="5609,957" coordsize="405,163" path="m5836,957l5775,957,5609,1120,5669,1120,5717,1071,5959,1071,5940,1053,5733,1053,5781,1005,5791,995,5799,985,5804,974,5855,974,5836,957xm5959,1071l5897,1071,5948,1120,6013,1120,5959,1071xm5855,974l5804,974,5810,981,5817,989,5825,998,5835,1008,5880,1053,5940,1053,5855,974xe" filled="true" fillcolor="#ffffff" stroked="false">
                  <v:path arrowok="t"/>
                  <v:fill type="solid"/>
                </v:shape>
                <v:shape style="position:absolute;left:5969;top:957;width:395;height:163" type="#_x0000_t75" id="docshape9" stroked="false">
                  <v:imagedata r:id="rId8" o:title=""/>
                </v:shape>
                <v:shape style="position:absolute;left:6417;top:958;width:669;height:162" id="docshape10" coordorigin="6417,958" coordsize="669,162" path="m6739,1100l6474,1100,6474,1046,6713,1046,6713,1026,6474,1026,6474,976,6729,976,6729,958,6417,958,6417,976,6417,1026,6417,1046,6417,1100,6417,1120,6739,1120,6739,1100xm7086,1100l6873,1100,6873,958,6816,958,6816,1100,6816,1120,7086,1120,7086,1100xe" filled="true" fillcolor="#ffffff" stroked="false">
                  <v:path arrowok="t"/>
                  <v:fill type="solid"/>
                </v:shape>
                <v:shape style="position:absolute;left:396;top:1618;width:11112;height:32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>
          <w:color w:val="FFFFFF"/>
        </w:rPr>
        <w:t>PER</w:t>
      </w:r>
      <w:r>
        <w:rPr>
          <w:color w:val="FFFFFF"/>
          <w:spacing w:val="-12"/>
        </w:rPr>
        <w:t> </w:t>
      </w:r>
      <w:r>
        <w:rPr>
          <w:color w:val="FFFFFF"/>
          <w:spacing w:val="-2"/>
        </w:rPr>
        <w:t>INFORMAZIONI</w:t>
      </w:r>
    </w:p>
    <w:p>
      <w:pPr>
        <w:pStyle w:val="BodyText"/>
        <w:spacing w:line="184" w:lineRule="exact"/>
        <w:ind w:left="141" w:right="1"/>
        <w:jc w:val="center"/>
      </w:pPr>
      <w:r>
        <w:rPr>
          <w:color w:val="FFFFFF"/>
        </w:rPr>
        <w:t>+39</w:t>
      </w:r>
      <w:r>
        <w:rPr>
          <w:color w:val="FFFFFF"/>
          <w:spacing w:val="5"/>
        </w:rPr>
        <w:t> </w:t>
      </w:r>
      <w:r>
        <w:rPr>
          <w:color w:val="FFFFFF"/>
        </w:rPr>
        <w:t>0698378037</w:t>
      </w:r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0">
        <w:r>
          <w:rPr>
            <w:color w:val="FFFFFF"/>
          </w:rPr>
          <w:t>booking@4utravel.it</w:t>
        </w:r>
      </w:hyperlink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1">
        <w:r>
          <w:rPr>
            <w:color w:val="FFFFFF"/>
            <w:spacing w:val="-2"/>
          </w:rPr>
          <w:t>www.4utravel.it</w:t>
        </w:r>
      </w:hyperlink>
    </w:p>
    <w:p>
      <w:pPr>
        <w:pStyle w:val="BodyText"/>
        <w:spacing w:after="0" w:line="184" w:lineRule="exact"/>
        <w:jc w:val="center"/>
        <w:sectPr>
          <w:type w:val="continuous"/>
          <w:pgSz w:w="11910" w:h="16840"/>
          <w:pgMar w:top="1920" w:bottom="0" w:left="425" w:right="566"/>
        </w:sectPr>
      </w:pPr>
    </w:p>
    <w:p>
      <w:pPr>
        <w:pStyle w:val="BodyText"/>
        <w:spacing w:before="121"/>
        <w:ind w:left="0"/>
        <w:rPr>
          <w:sz w:val="26"/>
        </w:rPr>
      </w:pPr>
      <w:r>
        <w:rPr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1959429</wp:posOffset>
                </wp:positionH>
                <wp:positionV relativeFrom="page">
                  <wp:posOffset>10109200</wp:posOffset>
                </wp:positionV>
                <wp:extent cx="3641725" cy="582930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3641725" cy="582930"/>
                          <a:chExt cx="3641725" cy="58293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3641725" cy="582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1725" h="582930">
                                <a:moveTo>
                                  <a:pt x="3212960" y="0"/>
                                </a:moveTo>
                                <a:lnTo>
                                  <a:pt x="428180" y="0"/>
                                </a:lnTo>
                                <a:lnTo>
                                  <a:pt x="381526" y="2589"/>
                                </a:lnTo>
                                <a:lnTo>
                                  <a:pt x="336326" y="10178"/>
                                </a:lnTo>
                                <a:lnTo>
                                  <a:pt x="292843" y="22498"/>
                                </a:lnTo>
                                <a:lnTo>
                                  <a:pt x="251338" y="39280"/>
                                </a:lnTo>
                                <a:lnTo>
                                  <a:pt x="212071" y="60253"/>
                                </a:lnTo>
                                <a:lnTo>
                                  <a:pt x="175304" y="85149"/>
                                </a:lnTo>
                                <a:lnTo>
                                  <a:pt x="141298" y="113699"/>
                                </a:lnTo>
                                <a:lnTo>
                                  <a:pt x="110314" y="145634"/>
                                </a:lnTo>
                                <a:lnTo>
                                  <a:pt x="82615" y="180683"/>
                                </a:lnTo>
                                <a:lnTo>
                                  <a:pt x="58459" y="218579"/>
                                </a:lnTo>
                                <a:lnTo>
                                  <a:pt x="38110" y="259051"/>
                                </a:lnTo>
                                <a:lnTo>
                                  <a:pt x="21829" y="301831"/>
                                </a:lnTo>
                                <a:lnTo>
                                  <a:pt x="9876" y="346650"/>
                                </a:lnTo>
                                <a:lnTo>
                                  <a:pt x="2512" y="393237"/>
                                </a:lnTo>
                                <a:lnTo>
                                  <a:pt x="0" y="441324"/>
                                </a:lnTo>
                                <a:lnTo>
                                  <a:pt x="0" y="582802"/>
                                </a:lnTo>
                                <a:lnTo>
                                  <a:pt x="3641140" y="582802"/>
                                </a:lnTo>
                                <a:lnTo>
                                  <a:pt x="3641140" y="441324"/>
                                </a:lnTo>
                                <a:lnTo>
                                  <a:pt x="3638628" y="393237"/>
                                </a:lnTo>
                                <a:lnTo>
                                  <a:pt x="3631264" y="346650"/>
                                </a:lnTo>
                                <a:lnTo>
                                  <a:pt x="3619311" y="301831"/>
                                </a:lnTo>
                                <a:lnTo>
                                  <a:pt x="3603029" y="259051"/>
                                </a:lnTo>
                                <a:lnTo>
                                  <a:pt x="3582680" y="218579"/>
                                </a:lnTo>
                                <a:lnTo>
                                  <a:pt x="3558525" y="180683"/>
                                </a:lnTo>
                                <a:lnTo>
                                  <a:pt x="3530825" y="145634"/>
                                </a:lnTo>
                                <a:lnTo>
                                  <a:pt x="3499842" y="113699"/>
                                </a:lnTo>
                                <a:lnTo>
                                  <a:pt x="3465836" y="85149"/>
                                </a:lnTo>
                                <a:lnTo>
                                  <a:pt x="3429069" y="60253"/>
                                </a:lnTo>
                                <a:lnTo>
                                  <a:pt x="3389802" y="39280"/>
                                </a:lnTo>
                                <a:lnTo>
                                  <a:pt x="3348297" y="22498"/>
                                </a:lnTo>
                                <a:lnTo>
                                  <a:pt x="3304814" y="10178"/>
                                </a:lnTo>
                                <a:lnTo>
                                  <a:pt x="3259614" y="2589"/>
                                </a:lnTo>
                                <a:lnTo>
                                  <a:pt x="32129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3641725" cy="582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06" w:lineRule="exact" w:before="152"/>
                                <w:ind w:left="0" w:right="1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PER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6"/>
                                </w:rPr>
                                <w:t>INFORMAZIONI</w:t>
                              </w:r>
                            </w:p>
                            <w:p>
                              <w:pPr>
                                <w:spacing w:line="184" w:lineRule="exact" w:before="0"/>
                                <w:ind w:left="1" w:right="1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z w:val="16"/>
                                </w:rPr>
                                <w:t>+39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0698378037</w:t>
                              </w:r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0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booking@4utravel.it</w:t>
                                </w:r>
                              </w:hyperlink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1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www.4utravel.it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4.285797pt;margin-top:796pt;width:286.75pt;height:45.9pt;mso-position-horizontal-relative:page;mso-position-vertical-relative:page;z-index:15730688" id="docshapegroup12" coordorigin="3086,15920" coordsize="5735,918">
                <v:shape style="position:absolute;left:3085;top:15920;width:5735;height:918" id="docshape13" coordorigin="3086,15920" coordsize="5735,918" path="m8145,15920l3760,15920,3687,15924,3615,15936,3547,15955,3482,15982,3420,16015,3362,16054,3308,16099,3259,16149,3216,16205,3178,16264,3146,16328,3120,16395,3101,16466,3090,16539,3086,16615,3086,16838,8820,16838,8820,16615,8816,16539,8804,16466,8785,16395,8760,16328,8728,16264,8690,16205,8646,16149,8597,16099,8544,16054,8486,16015,8424,15982,8359,15955,8290,15936,8219,15924,8145,15920xe" filled="true" fillcolor="#98c222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3085;top:15920;width:5735;height:918" type="#_x0000_t202" id="docshape14" filled="false" stroked="false">
                  <v:textbox inset="0,0,0,0">
                    <w:txbxContent>
                      <w:p>
                        <w:pPr>
                          <w:spacing w:line="306" w:lineRule="exact" w:before="152"/>
                          <w:ind w:left="0" w:right="1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z w:val="26"/>
                          </w:rPr>
                          <w:t>PER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6"/>
                          </w:rPr>
                          <w:t>INFORMAZIONI</w:t>
                        </w:r>
                      </w:p>
                      <w:p>
                        <w:pPr>
                          <w:spacing w:line="184" w:lineRule="exact" w:before="0"/>
                          <w:ind w:left="1" w:right="1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z w:val="16"/>
                          </w:rPr>
                          <w:t>+39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0698378037</w:t>
                        </w:r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0">
                          <w:r>
                            <w:rPr>
                              <w:color w:val="FFFFFF"/>
                              <w:sz w:val="16"/>
                            </w:rPr>
                            <w:t>booking@4utravel.it</w:t>
                          </w:r>
                        </w:hyperlink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1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www.4utravel.it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Heading3"/>
        <w:spacing w:line="196" w:lineRule="auto"/>
        <w:ind w:left="3049" w:right="26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457200</wp:posOffset>
                </wp:positionH>
                <wp:positionV relativeFrom="paragraph">
                  <wp:posOffset>-283567</wp:posOffset>
                </wp:positionV>
                <wp:extent cx="1435735" cy="356870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1435735" cy="356870"/>
                          <a:chExt cx="1435735" cy="35687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13906"/>
                            <a:ext cx="71056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056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710565" h="336550">
                                <a:moveTo>
                                  <a:pt x="444068" y="164388"/>
                                </a:moveTo>
                                <a:lnTo>
                                  <a:pt x="442302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59" y="95935"/>
                                </a:lnTo>
                                <a:lnTo>
                                  <a:pt x="413029" y="43599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9798" y="210591"/>
                                </a:lnTo>
                                <a:lnTo>
                                  <a:pt x="365937" y="227114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73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24" y="77444"/>
                                </a:lnTo>
                                <a:lnTo>
                                  <a:pt x="365556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37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60" y="97282"/>
                                </a:lnTo>
                                <a:lnTo>
                                  <a:pt x="205613" y="164388"/>
                                </a:lnTo>
                                <a:lnTo>
                                  <a:pt x="205422" y="168833"/>
                                </a:lnTo>
                                <a:lnTo>
                                  <a:pt x="206171" y="189585"/>
                                </a:lnTo>
                                <a:lnTo>
                                  <a:pt x="206298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37" y="243192"/>
                                </a:lnTo>
                                <a:lnTo>
                                  <a:pt x="229819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59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592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86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84" y="240042"/>
                                </a:lnTo>
                                <a:lnTo>
                                  <a:pt x="436486" y="239712"/>
                                </a:lnTo>
                                <a:lnTo>
                                  <a:pt x="440740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42" y="168833"/>
                                </a:lnTo>
                                <a:lnTo>
                                  <a:pt x="444068" y="164388"/>
                                </a:lnTo>
                                <a:close/>
                              </a:path>
                              <a:path w="71056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68" y="160324"/>
                                </a:lnTo>
                                <a:lnTo>
                                  <a:pt x="684999" y="137337"/>
                                </a:lnTo>
                                <a:lnTo>
                                  <a:pt x="686765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41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689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695769" y="19455"/>
                            <a:ext cx="740410" cy="330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0410" h="330835">
                                <a:moveTo>
                                  <a:pt x="250672" y="0"/>
                                </a:moveTo>
                                <a:lnTo>
                                  <a:pt x="172021" y="0"/>
                                </a:lnTo>
                                <a:lnTo>
                                  <a:pt x="125501" y="109728"/>
                                </a:lnTo>
                                <a:lnTo>
                                  <a:pt x="79082" y="0"/>
                                </a:lnTo>
                                <a:lnTo>
                                  <a:pt x="0" y="0"/>
                                </a:lnTo>
                                <a:lnTo>
                                  <a:pt x="89738" y="189026"/>
                                </a:lnTo>
                                <a:lnTo>
                                  <a:pt x="89738" y="325234"/>
                                </a:lnTo>
                                <a:lnTo>
                                  <a:pt x="161099" y="325234"/>
                                </a:lnTo>
                                <a:lnTo>
                                  <a:pt x="161099" y="189026"/>
                                </a:lnTo>
                                <a:lnTo>
                                  <a:pt x="250672" y="0"/>
                                </a:lnTo>
                                <a:close/>
                              </a:path>
                              <a:path w="740410" h="330835">
                                <a:moveTo>
                                  <a:pt x="739787" y="0"/>
                                </a:moveTo>
                                <a:lnTo>
                                  <a:pt x="668743" y="0"/>
                                </a:lnTo>
                                <a:lnTo>
                                  <a:pt x="668743" y="198386"/>
                                </a:lnTo>
                                <a:lnTo>
                                  <a:pt x="668096" y="211137"/>
                                </a:lnTo>
                                <a:lnTo>
                                  <a:pt x="652564" y="246621"/>
                                </a:lnTo>
                                <a:lnTo>
                                  <a:pt x="629450" y="254914"/>
                                </a:lnTo>
                                <a:lnTo>
                                  <a:pt x="620687" y="253974"/>
                                </a:lnTo>
                                <a:lnTo>
                                  <a:pt x="592620" y="222084"/>
                                </a:lnTo>
                                <a:lnTo>
                                  <a:pt x="590003" y="198386"/>
                                </a:lnTo>
                                <a:lnTo>
                                  <a:pt x="590003" y="0"/>
                                </a:lnTo>
                                <a:lnTo>
                                  <a:pt x="518960" y="0"/>
                                </a:lnTo>
                                <a:lnTo>
                                  <a:pt x="518960" y="193776"/>
                                </a:lnTo>
                                <a:lnTo>
                                  <a:pt x="519379" y="206197"/>
                                </a:lnTo>
                                <a:lnTo>
                                  <a:pt x="525564" y="248754"/>
                                </a:lnTo>
                                <a:lnTo>
                                  <a:pt x="540727" y="286219"/>
                                </a:lnTo>
                                <a:lnTo>
                                  <a:pt x="572262" y="318795"/>
                                </a:lnTo>
                                <a:lnTo>
                                  <a:pt x="617537" y="329958"/>
                                </a:lnTo>
                                <a:lnTo>
                                  <a:pt x="635114" y="330784"/>
                                </a:lnTo>
                                <a:lnTo>
                                  <a:pt x="649135" y="330111"/>
                                </a:lnTo>
                                <a:lnTo>
                                  <a:pt x="692315" y="315341"/>
                                </a:lnTo>
                                <a:lnTo>
                                  <a:pt x="719797" y="282994"/>
                                </a:lnTo>
                                <a:lnTo>
                                  <a:pt x="736206" y="235191"/>
                                </a:lnTo>
                                <a:lnTo>
                                  <a:pt x="739787" y="193776"/>
                                </a:lnTo>
                                <a:lnTo>
                                  <a:pt x="7397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9904" y="0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948114" y="75217"/>
                            <a:ext cx="243840" cy="281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840" h="281940">
                                <a:moveTo>
                                  <a:pt x="74942" y="193840"/>
                                </a:moveTo>
                                <a:lnTo>
                                  <a:pt x="0" y="193840"/>
                                </a:lnTo>
                                <a:lnTo>
                                  <a:pt x="20469" y="229615"/>
                                </a:lnTo>
                                <a:lnTo>
                                  <a:pt x="46882" y="257243"/>
                                </a:lnTo>
                                <a:lnTo>
                                  <a:pt x="78009" y="275048"/>
                                </a:lnTo>
                                <a:lnTo>
                                  <a:pt x="112623" y="281355"/>
                                </a:lnTo>
                                <a:lnTo>
                                  <a:pt x="153979" y="272266"/>
                                </a:lnTo>
                                <a:lnTo>
                                  <a:pt x="189895" y="246956"/>
                                </a:lnTo>
                                <a:lnTo>
                                  <a:pt x="192266" y="243725"/>
                                </a:lnTo>
                                <a:lnTo>
                                  <a:pt x="74942" y="243725"/>
                                </a:lnTo>
                                <a:lnTo>
                                  <a:pt x="74942" y="193840"/>
                                </a:lnTo>
                                <a:close/>
                              </a:path>
                              <a:path w="243840" h="281940">
                                <a:moveTo>
                                  <a:pt x="219392" y="0"/>
                                </a:moveTo>
                                <a:lnTo>
                                  <a:pt x="219392" y="91541"/>
                                </a:lnTo>
                                <a:lnTo>
                                  <a:pt x="219133" y="102145"/>
                                </a:lnTo>
                                <a:lnTo>
                                  <a:pt x="212882" y="141417"/>
                                </a:lnTo>
                                <a:lnTo>
                                  <a:pt x="193176" y="177768"/>
                                </a:lnTo>
                                <a:lnTo>
                                  <a:pt x="150545" y="193840"/>
                                </a:lnTo>
                                <a:lnTo>
                                  <a:pt x="121793" y="193840"/>
                                </a:lnTo>
                                <a:lnTo>
                                  <a:pt x="121793" y="243725"/>
                                </a:lnTo>
                                <a:lnTo>
                                  <a:pt x="192266" y="243725"/>
                                </a:lnTo>
                                <a:lnTo>
                                  <a:pt x="218216" y="208361"/>
                                </a:lnTo>
                                <a:lnTo>
                                  <a:pt x="236789" y="159417"/>
                                </a:lnTo>
                                <a:lnTo>
                                  <a:pt x="243459" y="103060"/>
                                </a:lnTo>
                                <a:lnTo>
                                  <a:pt x="241829" y="74852"/>
                                </a:lnTo>
                                <a:lnTo>
                                  <a:pt x="237107" y="48044"/>
                                </a:lnTo>
                                <a:lnTo>
                                  <a:pt x="229544" y="22979"/>
                                </a:lnTo>
                                <a:lnTo>
                                  <a:pt x="219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-22.32814pt;width:113.05pt;height:28.1pt;mso-position-horizontal-relative:page;mso-position-vertical-relative:paragraph;z-index:15729152" id="docshapegroup15" coordorigin="720,-447" coordsize="2261,562">
                <v:shape style="position:absolute;left:720;top:-425;width:1119;height:530" id="docshape16" coordorigin="720,-425" coordsize="1119,530" path="m997,-416l720,-416,720,-306,720,-216,720,-114,720,96,833,96,833,-114,973,-114,973,-216,833,-216,833,-306,997,-306,997,-416xm1419,-166l1417,-219,1416,-222,1407,-274,1396,-305,1392,-318,1370,-356,1343,-386,1311,-408,1307,-409,1307,-166,1306,-126,1302,-93,1296,-67,1296,-67,1288,-47,1277,-32,1264,-22,1249,-16,1232,-13,1215,-16,1215,-16,1201,-22,1187,-33,1176,-47,1167,-67,1161,-92,1157,-123,1156,-159,1157,-195,1161,-226,1167,-251,1176,-271,1187,-286,1200,-296,1214,-303,1231,-305,1247,-303,1262,-296,1275,-286,1287,-271,1296,-252,1302,-228,1306,-200,1307,-166,1307,-409,1274,-420,1274,-420,1231,-425,1189,-420,1152,-407,1120,-385,1093,-355,1071,-316,1056,-271,1056,-271,1047,-219,1044,-166,1044,-164,1044,-159,1045,-126,1045,-121,1045,-116,1050,-77,1058,-42,1068,-10,1082,18,1097,42,1115,62,1134,77,1155,89,1179,98,1206,103,1235,105,1264,103,1291,97,1315,87,1336,73,1355,55,1372,35,1386,11,1397,-13,1398,-16,1407,-47,1407,-47,1414,-82,1418,-121,1419,-159,1419,-166xm1838,96l1784,-52,1781,-60,1776,-70,1760,-98,1754,-107,1750,-112,1744,-117,1734,-123,1721,-130,1733,-134,1743,-139,1753,-144,1760,-150,1771,-160,1781,-172,1789,-185,1796,-200,1799,-208,1802,-216,1806,-234,1808,-253,1809,-274,1808,-297,1806,-312,1805,-313,1805,-319,1799,-339,1792,-357,1783,-372,1772,-385,1761,-396,1748,-403,1732,-409,1714,-413,1696,-415,1696,-278,1696,-250,1694,-240,1684,-223,1678,-217,1671,-215,1656,-211,1646,-208,1594,-208,1594,-313,1643,-313,1657,-312,1669,-309,1678,-305,1685,-299,1692,-290,1696,-278,1696,-415,1693,-415,1668,-416,1481,-416,1481,96,1594,96,1594,-112,1614,-112,1623,-108,1631,-100,1636,-94,1641,-85,1646,-74,1652,-60,1712,96,1838,96xe" filled="true" fillcolor="#000000" stroked="false">
                  <v:path arrowok="t"/>
                  <v:fill type="solid"/>
                </v:shape>
                <v:shape style="position:absolute;left:1815;top:-416;width:1166;height:521" id="docshape17" coordorigin="1816,-416" coordsize="1166,521" path="m2210,-416l2087,-416,2013,-243,1940,-416,1816,-416,1957,-118,1957,96,2069,96,2069,-118,2210,-416xm2981,-416l2869,-416,2869,-104,2868,-83,2865,-66,2860,-51,2852,-38,2843,-28,2833,-20,2821,-16,2807,-14,2793,-16,2781,-20,2770,-28,2761,-38,2754,-51,2749,-66,2746,-84,2745,-104,2745,-416,2633,-416,2633,-111,2634,-91,2636,-70,2639,-48,2643,-24,2647,-9,2653,6,2659,20,2667,35,2676,48,2686,60,2695,70,2706,79,2717,86,2729,92,2743,96,2758,100,2773,102,2788,104,2802,105,2816,105,2838,104,2858,101,2877,95,2894,88,2906,81,2917,71,2928,59,2939,45,2949,30,2958,13,2965,-6,2971,-25,2975,-46,2978,-67,2980,-88,2981,-111,2981,-416xe" filled="true" fillcolor="#94e000" stroked="false">
                  <v:path arrowok="t"/>
                  <v:fill type="solid"/>
                </v:shape>
                <v:shape style="position:absolute;left:2184;top:-447;width:302;height:335" type="#_x0000_t75" id="docshape18" stroked="false">
                  <v:imagedata r:id="rId12" o:title=""/>
                </v:shape>
                <v:shape style="position:absolute;left:2213;top:-329;width:384;height:444" id="docshape19" coordorigin="2213,-328" coordsize="384,444" path="m2331,-23l2213,-23,2245,33,2287,77,2336,105,2390,115,2456,101,2512,61,2516,56,2331,56,2331,-23xm2559,-328l2559,-184,2558,-167,2557,-151,2555,-135,2552,-120,2548,-105,2544,-92,2538,-79,2532,-67,2525,-57,2517,-48,2510,-41,2502,-36,2491,-30,2479,-26,2466,-24,2450,-23,2405,-23,2405,56,2516,56,2557,0,2586,-77,2596,-166,2594,-210,2586,-252,2575,-292,2559,-328xe" filled="true" fillcolor="#94e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457197</wp:posOffset>
                </wp:positionH>
                <wp:positionV relativeFrom="paragraph">
                  <wp:posOffset>152997</wp:posOffset>
                </wp:positionV>
                <wp:extent cx="1219200" cy="103505"/>
                <wp:effectExtent l="0" t="0" r="0" b="0"/>
                <wp:wrapNone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1219200" cy="103505"/>
                          <a:chExt cx="1219200" cy="10350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-10" y="568"/>
                            <a:ext cx="2178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804" h="102870">
                                <a:moveTo>
                                  <a:pt x="2172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90322" y="11430"/>
                                </a:lnTo>
                                <a:lnTo>
                                  <a:pt x="90322" y="102870"/>
                                </a:lnTo>
                                <a:lnTo>
                                  <a:pt x="126606" y="102870"/>
                                </a:lnTo>
                                <a:lnTo>
                                  <a:pt x="126606" y="11430"/>
                                </a:lnTo>
                                <a:lnTo>
                                  <a:pt x="217297" y="11430"/>
                                </a:lnTo>
                                <a:lnTo>
                                  <a:pt x="2172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068" y="0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500970" y="0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0233" y="0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1014275" y="568"/>
                            <a:ext cx="2051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104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999802pt;margin-top:12.047059pt;width:96pt;height:8.15pt;mso-position-horizontal-relative:page;mso-position-vertical-relative:paragraph;z-index:15729664" id="docshapegroup20" coordorigin="720,241" coordsize="1920,163">
                <v:shape style="position:absolute;left:719;top:241;width:343;height:162" id="docshape21" coordorigin="720,242" coordsize="343,162" path="m1062,242l720,242,720,260,862,260,862,404,919,404,919,260,1062,260,1062,242xe" filled="true" fillcolor="#000000" stroked="false">
                  <v:path arrowok="t"/>
                  <v:fill type="solid"/>
                </v:shape>
                <v:shape style="position:absolute;left:1121;top:240;width:381;height:163" type="#_x0000_t75" id="docshape22" stroked="false">
                  <v:imagedata r:id="rId13" o:title=""/>
                </v:shape>
                <v:shape style="position:absolute;left:1508;top:240;width:405;height:163" id="docshape23" coordorigin="1509,241" coordsize="405,163" path="m1736,241l1675,241,1509,404,1570,404,1617,354,1859,354,1840,337,1633,337,1681,289,1691,279,1699,269,1704,258,1755,258,1736,241xm1859,354l1798,354,1848,404,1913,404,1859,354xm1755,258l1704,258,1710,265,1717,273,1725,282,1735,292,1780,337,1840,337,1755,258xe" filled="true" fillcolor="#000000" stroked="false">
                  <v:path arrowok="t"/>
                  <v:fill type="solid"/>
                </v:shape>
                <v:shape style="position:absolute;left:1869;top:240;width:395;height:163" type="#_x0000_t75" id="docshape24" stroked="false">
                  <v:imagedata r:id="rId14" o:title=""/>
                </v:shape>
                <v:shape style="position:absolute;left:2317;top:241;width:323;height:162" id="docshape25" coordorigin="2317,242" coordsize="323,162" path="m2639,384l2374,384,2374,330,2613,330,2613,310,2374,310,2374,260,2629,260,2629,242,2317,242,2317,260,2317,310,2317,330,2317,384,2317,404,2639,404,2639,384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1724672</wp:posOffset>
                </wp:positionH>
                <wp:positionV relativeFrom="paragraph">
                  <wp:posOffset>153566</wp:posOffset>
                </wp:positionV>
                <wp:extent cx="171450" cy="102870"/>
                <wp:effectExtent l="0" t="0" r="0" b="0"/>
                <wp:wrapNone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171450" cy="102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" h="102870">
                              <a:moveTo>
                                <a:pt x="171284" y="90170"/>
                              </a:moveTo>
                              <a:lnTo>
                                <a:pt x="36271" y="90170"/>
                              </a:lnTo>
                              <a:lnTo>
                                <a:pt x="36271" y="0"/>
                              </a:lnTo>
                              <a:lnTo>
                                <a:pt x="0" y="0"/>
                              </a:lnTo>
                              <a:lnTo>
                                <a:pt x="0" y="90170"/>
                              </a:lnTo>
                              <a:lnTo>
                                <a:pt x="0" y="102870"/>
                              </a:lnTo>
                              <a:lnTo>
                                <a:pt x="171284" y="102870"/>
                              </a:lnTo>
                              <a:lnTo>
                                <a:pt x="171284" y="901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5.80101pt;margin-top:12.091822pt;width:13.5pt;height:8.1pt;mso-position-horizontal-relative:page;mso-position-vertical-relative:paragraph;z-index:15730176" id="docshape26" coordorigin="2716,242" coordsize="270,162" path="m2986,384l2773,384,2773,242,2716,242,2716,384,2716,404,2986,404,2986,384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94E000"/>
        </w:rPr>
        <w:t>CAPODANNO A VENEZIA</w:t>
      </w:r>
      <w:r>
        <w:rPr>
          <w:color w:val="94E000"/>
          <w:spacing w:val="40"/>
        </w:rPr>
        <w:t> </w:t>
      </w:r>
      <w:r>
        <w:rPr>
          <w:color w:val="94E000"/>
        </w:rPr>
        <w:t>HOTEL VILLA FIORITA MONASTIER DI </w:t>
      </w:r>
      <w:r>
        <w:rPr>
          <w:color w:val="94E000"/>
          <w:spacing w:val="-2"/>
        </w:rPr>
        <w:t>TREVISO</w:t>
      </w:r>
    </w:p>
    <w:p>
      <w:pPr>
        <w:spacing w:line="194" w:lineRule="exact" w:before="25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pacing w:val="-2"/>
          <w:sz w:val="16"/>
        </w:rPr>
        <w:t>SUPPLEMENTI</w:t>
      </w:r>
    </w:p>
    <w:p>
      <w:pPr>
        <w:pStyle w:val="BodyText"/>
        <w:tabs>
          <w:tab w:pos="3021" w:val="left" w:leader="none"/>
        </w:tabs>
        <w:spacing w:line="194" w:lineRule="exact"/>
        <w:ind w:left="141"/>
      </w:pPr>
      <w:r>
        <w:rPr>
          <w:color w:val="1E2F46"/>
        </w:rPr>
        <w:t>Camera</w:t>
      </w:r>
      <w:r>
        <w:rPr>
          <w:color w:val="1E2F46"/>
          <w:spacing w:val="-3"/>
        </w:rPr>
        <w:t> </w:t>
      </w:r>
      <w:r>
        <w:rPr>
          <w:color w:val="1E2F46"/>
        </w:rPr>
        <w:t>doppia</w:t>
      </w:r>
      <w:r>
        <w:rPr>
          <w:color w:val="1E2F46"/>
          <w:spacing w:val="-3"/>
        </w:rPr>
        <w:t> </w:t>
      </w:r>
      <w:r>
        <w:rPr>
          <w:color w:val="1E2F46"/>
        </w:rPr>
        <w:t>uso</w:t>
      </w:r>
      <w:r>
        <w:rPr>
          <w:color w:val="1E2F46"/>
          <w:spacing w:val="-3"/>
        </w:rPr>
        <w:t> </w:t>
      </w:r>
      <w:r>
        <w:rPr>
          <w:color w:val="1E2F46"/>
          <w:spacing w:val="-2"/>
        </w:rPr>
        <w:t>singola</w:t>
      </w:r>
      <w:r>
        <w:rPr>
          <w:color w:val="1E2F46"/>
        </w:rPr>
        <w:tab/>
      </w:r>
      <w:r>
        <w:rPr>
          <w:color w:val="1E2F46"/>
          <w:spacing w:val="-4"/>
        </w:rPr>
        <w:t>€130</w:t>
      </w:r>
    </w:p>
    <w:p>
      <w:pPr>
        <w:spacing w:before="188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PROGRAMMA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VIAGGIO</w:t>
      </w:r>
    </w:p>
    <w:p>
      <w:pPr>
        <w:spacing w:line="194" w:lineRule="exact" w:before="165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Roma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Roma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Padova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e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Cappella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degli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Scrovegni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Monastier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2"/>
          <w:sz w:val="16"/>
        </w:rPr>
        <w:t> Treviso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Incontro</w:t>
      </w:r>
      <w:r>
        <w:rPr>
          <w:color w:val="1E2F46"/>
          <w:spacing w:val="-5"/>
        </w:rPr>
        <w:t> </w:t>
      </w:r>
      <w:r>
        <w:rPr>
          <w:color w:val="1E2F46"/>
        </w:rPr>
        <w:t>dei</w:t>
      </w:r>
      <w:r>
        <w:rPr>
          <w:color w:val="1E2F46"/>
          <w:spacing w:val="-5"/>
        </w:rPr>
        <w:t> </w:t>
      </w:r>
      <w:r>
        <w:rPr>
          <w:color w:val="1E2F46"/>
        </w:rPr>
        <w:t>partecipanti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Roma</w:t>
      </w:r>
      <w:r>
        <w:rPr>
          <w:color w:val="1E2F46"/>
          <w:spacing w:val="-5"/>
        </w:rPr>
        <w:t> </w:t>
      </w:r>
      <w:r>
        <w:rPr>
          <w:color w:val="1E2F46"/>
        </w:rPr>
        <w:t>Piazzale</w:t>
      </w:r>
      <w:r>
        <w:rPr>
          <w:color w:val="1E2F46"/>
          <w:spacing w:val="-4"/>
        </w:rPr>
        <w:t> </w:t>
      </w:r>
      <w:r>
        <w:rPr>
          <w:color w:val="1E2F46"/>
        </w:rPr>
        <w:t>Ostiense,</w:t>
      </w:r>
      <w:r>
        <w:rPr>
          <w:color w:val="1E2F46"/>
          <w:spacing w:val="-4"/>
        </w:rPr>
        <w:t> </w:t>
      </w:r>
      <w:r>
        <w:rPr>
          <w:color w:val="1E2F46"/>
        </w:rPr>
        <w:t>sistemazione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Bus</w:t>
      </w:r>
      <w:r>
        <w:rPr>
          <w:color w:val="1E2F46"/>
          <w:spacing w:val="-5"/>
        </w:rPr>
        <w:t> </w:t>
      </w:r>
      <w:r>
        <w:rPr>
          <w:color w:val="1E2F46"/>
        </w:rPr>
        <w:t>G.T.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partenza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Padova.</w:t>
      </w:r>
      <w:r>
        <w:rPr>
          <w:color w:val="1E2F46"/>
          <w:spacing w:val="-5"/>
        </w:rPr>
        <w:t> </w:t>
      </w:r>
      <w:r>
        <w:rPr>
          <w:color w:val="1E2F46"/>
        </w:rPr>
        <w:t>Pranzo</w:t>
      </w:r>
      <w:r>
        <w:rPr>
          <w:color w:val="1E2F46"/>
          <w:spacing w:val="-5"/>
        </w:rPr>
        <w:t> </w:t>
      </w:r>
      <w:r>
        <w:rPr>
          <w:color w:val="1E2F46"/>
        </w:rPr>
        <w:t>libero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guidata</w:t>
      </w:r>
      <w:r>
        <w:rPr>
          <w:color w:val="1E2F46"/>
          <w:spacing w:val="-5"/>
        </w:rPr>
        <w:t> </w:t>
      </w:r>
      <w:r>
        <w:rPr>
          <w:color w:val="1E2F46"/>
        </w:rPr>
        <w:t>della</w:t>
      </w:r>
      <w:r>
        <w:rPr>
          <w:color w:val="1E2F46"/>
          <w:spacing w:val="-5"/>
        </w:rPr>
        <w:t> </w:t>
      </w:r>
      <w:r>
        <w:rPr>
          <w:color w:val="1E2F46"/>
        </w:rPr>
        <w:t>città</w:t>
      </w:r>
      <w:r>
        <w:rPr>
          <w:color w:val="1E2F46"/>
          <w:spacing w:val="-5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l’ingresso</w:t>
      </w:r>
      <w:r>
        <w:rPr>
          <w:color w:val="1E2F46"/>
          <w:spacing w:val="-5"/>
        </w:rPr>
        <w:t> </w:t>
      </w:r>
      <w:r>
        <w:rPr>
          <w:color w:val="1E2F46"/>
        </w:rPr>
        <w:t>alla</w:t>
      </w:r>
      <w:r>
        <w:rPr>
          <w:color w:val="1E2F46"/>
          <w:spacing w:val="-5"/>
        </w:rPr>
        <w:t> </w:t>
      </w:r>
      <w:r>
        <w:rPr>
          <w:color w:val="1E2F46"/>
        </w:rPr>
        <w:t>Cappella</w:t>
      </w:r>
      <w:r>
        <w:rPr>
          <w:color w:val="1E2F46"/>
          <w:spacing w:val="40"/>
        </w:rPr>
        <w:t> </w:t>
      </w:r>
      <w:r>
        <w:rPr>
          <w:color w:val="1E2F46"/>
        </w:rPr>
        <w:t>degli Scrovegni, uno dei massimi capolavori dell’arte italiana, celebre per il ciclo di affreschi realizzato da Giotto. La visita proseguirà con la Chiesa degli Eremitani,</w:t>
      </w:r>
      <w:r>
        <w:rPr>
          <w:color w:val="1E2F46"/>
          <w:spacing w:val="40"/>
        </w:rPr>
        <w:t> </w:t>
      </w:r>
      <w:r>
        <w:rPr>
          <w:color w:val="1E2F46"/>
        </w:rPr>
        <w:t>dove si potranno ammirare le tracce degli affreschi del celebre pittore Andrea Mantegna. Successivamente, passeggiata nel centro storico di Padova per scoprirne i</w:t>
      </w:r>
      <w:r>
        <w:rPr>
          <w:color w:val="1E2F46"/>
          <w:spacing w:val="40"/>
        </w:rPr>
        <w:t> </w:t>
      </w:r>
      <w:r>
        <w:rPr>
          <w:color w:val="1E2F46"/>
        </w:rPr>
        <w:t>principali monumenti e luoghi di interesse. Al termine della visita, trasferimento in hotel, sistemazione nelle camere, cena e pernottamento.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 </w:t>
      </w:r>
      <w:r>
        <w:rPr>
          <w:b/>
          <w:color w:val="1E2F46"/>
          <w:spacing w:val="-2"/>
          <w:sz w:val="16"/>
        </w:rPr>
        <w:t>Venezia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Prima</w:t>
      </w:r>
      <w:r>
        <w:rPr>
          <w:color w:val="1E2F46"/>
          <w:spacing w:val="-5"/>
        </w:rPr>
        <w:t> </w:t>
      </w: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hotel,</w:t>
      </w:r>
      <w:r>
        <w:rPr>
          <w:color w:val="1E2F46"/>
          <w:spacing w:val="-4"/>
        </w:rPr>
        <w:t> </w:t>
      </w:r>
      <w:r>
        <w:rPr>
          <w:color w:val="1E2F46"/>
        </w:rPr>
        <w:t>trasferimento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Fusina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l’imbarco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intera</w:t>
      </w:r>
      <w:r>
        <w:rPr>
          <w:color w:val="1E2F46"/>
          <w:spacing w:val="-5"/>
        </w:rPr>
        <w:t> </w:t>
      </w:r>
      <w:r>
        <w:rPr>
          <w:color w:val="1E2F46"/>
        </w:rPr>
        <w:t>giornata</w:t>
      </w:r>
      <w:r>
        <w:rPr>
          <w:color w:val="1E2F46"/>
          <w:spacing w:val="-5"/>
        </w:rPr>
        <w:t> </w:t>
      </w:r>
      <w:r>
        <w:rPr>
          <w:color w:val="1E2F46"/>
        </w:rPr>
        <w:t>dedicata</w:t>
      </w:r>
      <w:r>
        <w:rPr>
          <w:color w:val="1E2F46"/>
          <w:spacing w:val="-5"/>
        </w:rPr>
        <w:t> </w:t>
      </w:r>
      <w:r>
        <w:rPr>
          <w:color w:val="1E2F46"/>
        </w:rPr>
        <w:t>alla</w:t>
      </w:r>
      <w:r>
        <w:rPr>
          <w:color w:val="1E2F46"/>
          <w:spacing w:val="-5"/>
        </w:rPr>
        <w:t> </w:t>
      </w:r>
      <w:r>
        <w:rPr>
          <w:color w:val="1E2F46"/>
        </w:rPr>
        <w:t>scoperta</w:t>
      </w:r>
      <w:r>
        <w:rPr>
          <w:color w:val="1E2F46"/>
          <w:spacing w:val="-5"/>
        </w:rPr>
        <w:t> </w:t>
      </w:r>
      <w:r>
        <w:rPr>
          <w:color w:val="1E2F46"/>
        </w:rPr>
        <w:t>della</w:t>
      </w:r>
      <w:r>
        <w:rPr>
          <w:color w:val="1E2F46"/>
          <w:spacing w:val="-5"/>
        </w:rPr>
        <w:t> </w:t>
      </w:r>
      <w:r>
        <w:rPr>
          <w:color w:val="1E2F46"/>
        </w:rPr>
        <w:t>città</w:t>
      </w:r>
      <w:r>
        <w:rPr>
          <w:color w:val="1E2F46"/>
          <w:spacing w:val="-5"/>
        </w:rPr>
        <w:t> </w:t>
      </w:r>
      <w:r>
        <w:rPr>
          <w:color w:val="1E2F46"/>
        </w:rPr>
        <w:t>lagunare.</w:t>
      </w:r>
      <w:r>
        <w:rPr>
          <w:color w:val="1E2F46"/>
          <w:spacing w:val="-5"/>
        </w:rPr>
        <w:t> </w:t>
      </w:r>
      <w:r>
        <w:rPr>
          <w:color w:val="1E2F46"/>
        </w:rPr>
        <w:t>Sbarco</w:t>
      </w:r>
      <w:r>
        <w:rPr>
          <w:color w:val="1E2F46"/>
          <w:spacing w:val="-5"/>
        </w:rPr>
        <w:t> </w:t>
      </w:r>
      <w:r>
        <w:rPr>
          <w:color w:val="1E2F46"/>
        </w:rPr>
        <w:t>alle</w:t>
      </w:r>
      <w:r>
        <w:rPr>
          <w:color w:val="1E2F46"/>
          <w:spacing w:val="-4"/>
        </w:rPr>
        <w:t> </w:t>
      </w:r>
      <w:r>
        <w:rPr>
          <w:color w:val="1E2F46"/>
        </w:rPr>
        <w:t>Zattere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guidata</w:t>
      </w:r>
      <w:r>
        <w:rPr>
          <w:color w:val="1E2F46"/>
          <w:spacing w:val="-5"/>
        </w:rPr>
        <w:t> </w:t>
      </w:r>
      <w:r>
        <w:rPr>
          <w:color w:val="1E2F46"/>
        </w:rPr>
        <w:t>della</w:t>
      </w:r>
      <w:r>
        <w:rPr>
          <w:color w:val="1E2F46"/>
          <w:spacing w:val="40"/>
        </w:rPr>
        <w:t> </w:t>
      </w:r>
      <w:r>
        <w:rPr>
          <w:color w:val="1E2F46"/>
        </w:rPr>
        <w:t>Basilica di Santa Maria Gloriosa dei Frari che è una delle chiese più importanti di Venezia e uno dei massimi esempi di architettura gotica francescana. Al suo interno</w:t>
      </w:r>
      <w:r>
        <w:rPr>
          <w:color w:val="1E2F46"/>
          <w:spacing w:val="40"/>
        </w:rPr>
        <w:t> </w:t>
      </w:r>
      <w:r>
        <w:rPr>
          <w:color w:val="1E2F46"/>
        </w:rPr>
        <w:t>custodisce straordinari</w:t>
      </w:r>
      <w:r>
        <w:rPr>
          <w:color w:val="1E2F46"/>
          <w:spacing w:val="-1"/>
        </w:rPr>
        <w:t> </w:t>
      </w:r>
      <w:r>
        <w:rPr>
          <w:color w:val="1E2F46"/>
        </w:rPr>
        <w:t>capolavori</w:t>
      </w:r>
      <w:r>
        <w:rPr>
          <w:color w:val="1E2F46"/>
          <w:spacing w:val="-1"/>
        </w:rPr>
        <w:t> </w:t>
      </w:r>
      <w:r>
        <w:rPr>
          <w:color w:val="1E2F46"/>
        </w:rPr>
        <w:t>d’arte, tra</w:t>
      </w:r>
      <w:r>
        <w:rPr>
          <w:color w:val="1E2F46"/>
          <w:spacing w:val="-1"/>
        </w:rPr>
        <w:t> </w:t>
      </w:r>
      <w:r>
        <w:rPr>
          <w:color w:val="1E2F46"/>
        </w:rPr>
        <w:t>cui</w:t>
      </w:r>
      <w:r>
        <w:rPr>
          <w:color w:val="1E2F46"/>
          <w:spacing w:val="-1"/>
        </w:rPr>
        <w:t> </w:t>
      </w:r>
      <w:r>
        <w:rPr>
          <w:color w:val="1E2F46"/>
        </w:rPr>
        <w:t>l’Assunta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Tiziano, la</w:t>
      </w:r>
      <w:r>
        <w:rPr>
          <w:color w:val="1E2F46"/>
          <w:spacing w:val="-1"/>
        </w:rPr>
        <w:t> </w:t>
      </w:r>
      <w:r>
        <w:rPr>
          <w:color w:val="1E2F46"/>
        </w:rPr>
        <w:t>Madonna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Ca’ Pesaro</w:t>
      </w:r>
      <w:r>
        <w:rPr>
          <w:color w:val="1E2F46"/>
          <w:spacing w:val="-1"/>
        </w:rPr>
        <w:t> </w:t>
      </w:r>
      <w:r>
        <w:rPr>
          <w:color w:val="1E2F46"/>
        </w:rPr>
        <w:t>e il</w:t>
      </w:r>
      <w:r>
        <w:rPr>
          <w:color w:val="1E2F46"/>
          <w:spacing w:val="-1"/>
        </w:rPr>
        <w:t> </w:t>
      </w:r>
      <w:r>
        <w:rPr>
          <w:color w:val="1E2F46"/>
        </w:rPr>
        <w:t>monumento</w:t>
      </w:r>
      <w:r>
        <w:rPr>
          <w:color w:val="1E2F46"/>
          <w:spacing w:val="-1"/>
        </w:rPr>
        <w:t> </w:t>
      </w:r>
      <w:r>
        <w:rPr>
          <w:color w:val="1E2F46"/>
        </w:rPr>
        <w:t>funebre dello</w:t>
      </w:r>
      <w:r>
        <w:rPr>
          <w:color w:val="1E2F46"/>
          <w:spacing w:val="-1"/>
        </w:rPr>
        <w:t> </w:t>
      </w:r>
      <w:r>
        <w:rPr>
          <w:color w:val="1E2F46"/>
        </w:rPr>
        <w:t>stesso</w:t>
      </w:r>
      <w:r>
        <w:rPr>
          <w:color w:val="1E2F46"/>
          <w:spacing w:val="-1"/>
        </w:rPr>
        <w:t> </w:t>
      </w:r>
      <w:r>
        <w:rPr>
          <w:color w:val="1E2F46"/>
        </w:rPr>
        <w:t>Tiziano, oltre alla</w:t>
      </w:r>
      <w:r>
        <w:rPr>
          <w:color w:val="1E2F46"/>
          <w:spacing w:val="-1"/>
        </w:rPr>
        <w:t> </w:t>
      </w:r>
      <w:r>
        <w:rPr>
          <w:color w:val="1E2F46"/>
        </w:rPr>
        <w:t>tomba</w:t>
      </w:r>
      <w:r>
        <w:rPr>
          <w:color w:val="1E2F46"/>
          <w:spacing w:val="-1"/>
        </w:rPr>
        <w:t> </w:t>
      </w:r>
      <w:r>
        <w:rPr>
          <w:color w:val="1E2F46"/>
        </w:rPr>
        <w:t>del</w:t>
      </w:r>
      <w:r>
        <w:rPr>
          <w:color w:val="1E2F46"/>
          <w:spacing w:val="-1"/>
        </w:rPr>
        <w:t> </w:t>
      </w:r>
      <w:r>
        <w:rPr>
          <w:color w:val="1E2F46"/>
        </w:rPr>
        <w:t>cele-bre</w:t>
      </w:r>
      <w:r>
        <w:rPr>
          <w:color w:val="1E2F46"/>
          <w:spacing w:val="-1"/>
        </w:rPr>
        <w:t> </w:t>
      </w:r>
      <w:r>
        <w:rPr>
          <w:color w:val="1E2F46"/>
        </w:rPr>
        <w:t>scultore</w:t>
      </w:r>
      <w:r>
        <w:rPr>
          <w:color w:val="1E2F46"/>
          <w:spacing w:val="-1"/>
        </w:rPr>
        <w:t> </w:t>
      </w:r>
      <w:r>
        <w:rPr>
          <w:color w:val="1E2F46"/>
        </w:rPr>
        <w:t>Antonio</w:t>
      </w:r>
      <w:r>
        <w:rPr>
          <w:color w:val="1E2F46"/>
          <w:spacing w:val="-2"/>
        </w:rPr>
        <w:t> </w:t>
      </w:r>
      <w:r>
        <w:rPr>
          <w:color w:val="1E2F46"/>
        </w:rPr>
        <w:t>Canova.</w:t>
      </w:r>
      <w:r>
        <w:rPr>
          <w:color w:val="1E2F46"/>
          <w:spacing w:val="-2"/>
        </w:rPr>
        <w:t> </w:t>
      </w:r>
      <w:r>
        <w:rPr>
          <w:color w:val="1E2F46"/>
        </w:rPr>
        <w:t>Al</w:t>
      </w:r>
      <w:r>
        <w:rPr>
          <w:color w:val="1E2F46"/>
          <w:spacing w:val="-2"/>
        </w:rPr>
        <w:t> </w:t>
      </w:r>
      <w:r>
        <w:rPr>
          <w:color w:val="1E2F46"/>
        </w:rPr>
        <w:t>termine</w:t>
      </w:r>
      <w:r>
        <w:rPr>
          <w:color w:val="1E2F46"/>
          <w:spacing w:val="-1"/>
        </w:rPr>
        <w:t> </w:t>
      </w:r>
      <w:r>
        <w:rPr>
          <w:color w:val="1E2F46"/>
        </w:rPr>
        <w:t>passeggiata</w:t>
      </w:r>
      <w:r>
        <w:rPr>
          <w:color w:val="1E2F46"/>
          <w:spacing w:val="-2"/>
        </w:rPr>
        <w:t> </w:t>
      </w:r>
      <w:r>
        <w:rPr>
          <w:color w:val="1E2F46"/>
        </w:rPr>
        <w:t>guidata</w:t>
      </w:r>
      <w:r>
        <w:rPr>
          <w:color w:val="1E2F46"/>
          <w:spacing w:val="-2"/>
        </w:rPr>
        <w:t> </w:t>
      </w:r>
      <w:r>
        <w:rPr>
          <w:color w:val="1E2F46"/>
        </w:rPr>
        <w:t>lungo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classico</w:t>
      </w:r>
      <w:r>
        <w:rPr>
          <w:color w:val="1E2F46"/>
          <w:spacing w:val="-2"/>
        </w:rPr>
        <w:t> </w:t>
      </w:r>
      <w:r>
        <w:rPr>
          <w:color w:val="1E2F46"/>
        </w:rPr>
        <w:t>itinerario</w:t>
      </w:r>
      <w:r>
        <w:rPr>
          <w:color w:val="1E2F46"/>
          <w:spacing w:val="-2"/>
        </w:rPr>
        <w:t> </w:t>
      </w:r>
      <w:r>
        <w:rPr>
          <w:color w:val="1E2F46"/>
        </w:rPr>
        <w:t>che</w:t>
      </w:r>
      <w:r>
        <w:rPr>
          <w:color w:val="1E2F46"/>
          <w:spacing w:val="-1"/>
        </w:rPr>
        <w:t> </w:t>
      </w:r>
      <w:r>
        <w:rPr>
          <w:color w:val="1E2F46"/>
        </w:rPr>
        <w:t>comprende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Ponte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Rialto,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Canal</w:t>
      </w:r>
      <w:r>
        <w:rPr>
          <w:color w:val="1E2F46"/>
          <w:spacing w:val="-2"/>
        </w:rPr>
        <w:t> </w:t>
      </w:r>
      <w:r>
        <w:rPr>
          <w:color w:val="1E2F46"/>
        </w:rPr>
        <w:t>Grande,</w:t>
      </w:r>
      <w:r>
        <w:rPr>
          <w:color w:val="1E2F46"/>
          <w:spacing w:val="-1"/>
        </w:rPr>
        <w:t> </w:t>
      </w:r>
      <w:r>
        <w:rPr>
          <w:color w:val="1E2F46"/>
        </w:rPr>
        <w:t>Piazza</w:t>
      </w:r>
      <w:r>
        <w:rPr>
          <w:color w:val="1E2F46"/>
          <w:spacing w:val="-2"/>
        </w:rPr>
        <w:t> </w:t>
      </w:r>
      <w:r>
        <w:rPr>
          <w:color w:val="1E2F46"/>
        </w:rPr>
        <w:t>San</w:t>
      </w:r>
      <w:r>
        <w:rPr>
          <w:color w:val="1E2F46"/>
          <w:spacing w:val="-2"/>
        </w:rPr>
        <w:t> </w:t>
      </w:r>
      <w:r>
        <w:rPr>
          <w:color w:val="1E2F46"/>
        </w:rPr>
        <w:t>Marco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gli</w:t>
      </w:r>
      <w:r>
        <w:rPr>
          <w:color w:val="1E2F46"/>
          <w:spacing w:val="-2"/>
        </w:rPr>
        <w:t> </w:t>
      </w:r>
      <w:r>
        <w:rPr>
          <w:color w:val="1E2F46"/>
        </w:rPr>
        <w:t>angoli</w:t>
      </w:r>
      <w:r>
        <w:rPr>
          <w:color w:val="1E2F46"/>
          <w:spacing w:val="40"/>
        </w:rPr>
        <w:t> </w:t>
      </w:r>
      <w:r>
        <w:rPr>
          <w:color w:val="1E2F46"/>
        </w:rPr>
        <w:t>più</w:t>
      </w:r>
      <w:r>
        <w:rPr>
          <w:color w:val="1E2F46"/>
          <w:spacing w:val="-5"/>
        </w:rPr>
        <w:t> </w:t>
      </w:r>
      <w:r>
        <w:rPr>
          <w:color w:val="1E2F46"/>
        </w:rPr>
        <w:t>caratteristici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centro</w:t>
      </w:r>
      <w:r>
        <w:rPr>
          <w:color w:val="1E2F46"/>
          <w:spacing w:val="-5"/>
        </w:rPr>
        <w:t> </w:t>
      </w:r>
      <w:r>
        <w:rPr>
          <w:color w:val="1E2F46"/>
        </w:rPr>
        <w:t>storico.</w:t>
      </w:r>
      <w:r>
        <w:rPr>
          <w:color w:val="1E2F46"/>
          <w:spacing w:val="-5"/>
        </w:rPr>
        <w:t> </w:t>
      </w:r>
      <w:r>
        <w:rPr>
          <w:color w:val="1E2F46"/>
        </w:rPr>
        <w:t>Termine</w:t>
      </w:r>
      <w:r>
        <w:rPr>
          <w:color w:val="1E2F46"/>
          <w:spacing w:val="-4"/>
        </w:rPr>
        <w:t> </w:t>
      </w:r>
      <w:r>
        <w:rPr>
          <w:color w:val="1E2F46"/>
        </w:rPr>
        <w:t>tour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Piazza</w:t>
      </w:r>
      <w:r>
        <w:rPr>
          <w:color w:val="1E2F46"/>
          <w:spacing w:val="-5"/>
        </w:rPr>
        <w:t> </w:t>
      </w:r>
      <w:r>
        <w:rPr>
          <w:color w:val="1E2F46"/>
        </w:rPr>
        <w:t>San</w:t>
      </w:r>
      <w:r>
        <w:rPr>
          <w:color w:val="1E2F46"/>
          <w:spacing w:val="-5"/>
        </w:rPr>
        <w:t> </w:t>
      </w:r>
      <w:r>
        <w:rPr>
          <w:color w:val="1E2F46"/>
        </w:rPr>
        <w:t>Marco.</w:t>
      </w:r>
      <w:r>
        <w:rPr>
          <w:color w:val="1E2F46"/>
          <w:spacing w:val="-5"/>
        </w:rPr>
        <w:t> </w:t>
      </w:r>
      <w:r>
        <w:rPr>
          <w:color w:val="1E2F46"/>
        </w:rPr>
        <w:t>Pranzo</w:t>
      </w:r>
      <w:r>
        <w:rPr>
          <w:color w:val="1E2F46"/>
          <w:spacing w:val="-5"/>
        </w:rPr>
        <w:t> </w:t>
      </w:r>
      <w:r>
        <w:rPr>
          <w:color w:val="1E2F46"/>
        </w:rPr>
        <w:t>libero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tempo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disposizione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vivere</w:t>
      </w:r>
      <w:r>
        <w:rPr>
          <w:color w:val="1E2F46"/>
          <w:spacing w:val="-4"/>
        </w:rPr>
        <w:t> </w:t>
      </w:r>
      <w:r>
        <w:rPr>
          <w:color w:val="1E2F46"/>
        </w:rPr>
        <w:t>l’atmosfera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Capodanno</w:t>
      </w:r>
      <w:r>
        <w:rPr>
          <w:color w:val="1E2F46"/>
          <w:spacing w:val="-5"/>
        </w:rPr>
        <w:t> </w:t>
      </w:r>
      <w:r>
        <w:rPr>
          <w:color w:val="1E2F46"/>
        </w:rPr>
        <w:t>veneziano.</w:t>
      </w:r>
      <w:r>
        <w:rPr>
          <w:color w:val="1E2F46"/>
          <w:spacing w:val="-5"/>
        </w:rPr>
        <w:t> </w:t>
      </w:r>
      <w:r>
        <w:rPr>
          <w:color w:val="1E2F46"/>
        </w:rPr>
        <w:t>Nel</w:t>
      </w:r>
      <w:r>
        <w:rPr>
          <w:color w:val="1E2F46"/>
          <w:spacing w:val="-5"/>
        </w:rPr>
        <w:t> </w:t>
      </w:r>
      <w:r>
        <w:rPr>
          <w:color w:val="1E2F46"/>
        </w:rPr>
        <w:t>tardo</w:t>
      </w:r>
      <w:r>
        <w:rPr>
          <w:color w:val="1E2F46"/>
          <w:spacing w:val="40"/>
        </w:rPr>
        <w:t> </w:t>
      </w:r>
      <w:r>
        <w:rPr>
          <w:color w:val="1E2F46"/>
        </w:rPr>
        <w:t>pomeriggio rientro a Fusina con imbarco nei pressi di San Marco. Trasferimento in hotel e Gran Cenone di Capodanno con musica dal vivo. Pernottamento</w:t>
      </w:r>
    </w:p>
    <w:p>
      <w:pPr>
        <w:spacing w:line="194" w:lineRule="exact" w:before="193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z w:val="16"/>
        </w:rPr>
        <w:t>le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z w:val="16"/>
        </w:rPr>
        <w:t>Ville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Venete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z w:val="16"/>
        </w:rPr>
        <w:t>e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z w:val="16"/>
        </w:rPr>
        <w:t>Castelfranco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pacing w:val="-2"/>
          <w:sz w:val="16"/>
        </w:rPr>
        <w:t>Veneto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Prima colazione in hotel, partenza in tarda mattinata per la Riviera del Brenta. Arrivo a Mira e visita guidata di Villa Widmann raffinata villa veneta del XVIII secolo</w:t>
      </w:r>
      <w:r>
        <w:rPr>
          <w:color w:val="1E2F46"/>
          <w:spacing w:val="40"/>
        </w:rPr>
        <w:t> </w:t>
      </w:r>
      <w:r>
        <w:rPr>
          <w:color w:val="1E2F46"/>
        </w:rPr>
        <w:t>situata lungo la Riviera del Brenta. Costruita come residenza di villeggiatura della nobiltà veneziana, conserva eleganti sale affrescate, preziosi arredi d’epoca e un</w:t>
      </w:r>
      <w:r>
        <w:rPr>
          <w:color w:val="1E2F46"/>
          <w:spacing w:val="40"/>
        </w:rPr>
        <w:t> </w:t>
      </w:r>
      <w:r>
        <w:rPr>
          <w:color w:val="1E2F46"/>
        </w:rPr>
        <w:t>armonioso giardino all’italiana, offrendo un’affascinante testimonianza dello splendore delle antiche dimore patrizie della Serenissima. Al termine della visita breve</w:t>
      </w:r>
      <w:r>
        <w:rPr>
          <w:color w:val="1E2F46"/>
          <w:spacing w:val="40"/>
        </w:rPr>
        <w:t> </w:t>
      </w:r>
      <w:r>
        <w:rPr>
          <w:color w:val="1E2F46"/>
        </w:rPr>
        <w:t>trasferimento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raggiungere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Ristorante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pranzo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base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pesce.</w:t>
      </w:r>
      <w:r>
        <w:rPr>
          <w:color w:val="1E2F46"/>
          <w:spacing w:val="-5"/>
        </w:rPr>
        <w:t> </w:t>
      </w:r>
      <w:r>
        <w:rPr>
          <w:color w:val="1E2F46"/>
        </w:rPr>
        <w:t>Nel</w:t>
      </w:r>
      <w:r>
        <w:rPr>
          <w:color w:val="1E2F46"/>
          <w:spacing w:val="-5"/>
        </w:rPr>
        <w:t> </w:t>
      </w:r>
      <w:r>
        <w:rPr>
          <w:color w:val="1E2F46"/>
        </w:rPr>
        <w:t>pomeriggio</w:t>
      </w:r>
      <w:r>
        <w:rPr>
          <w:color w:val="1E2F46"/>
          <w:spacing w:val="-5"/>
        </w:rPr>
        <w:t> </w:t>
      </w:r>
      <w:r>
        <w:rPr>
          <w:color w:val="1E2F46"/>
        </w:rPr>
        <w:t>proseguimento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Castelfranco</w:t>
      </w:r>
      <w:r>
        <w:rPr>
          <w:color w:val="1E2F46"/>
          <w:spacing w:val="-5"/>
        </w:rPr>
        <w:t> </w:t>
      </w:r>
      <w:r>
        <w:rPr>
          <w:color w:val="1E2F46"/>
        </w:rPr>
        <w:t>Veneto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centro</w:t>
      </w:r>
      <w:r>
        <w:rPr>
          <w:color w:val="1E2F46"/>
          <w:spacing w:val="-5"/>
        </w:rPr>
        <w:t> </w:t>
      </w:r>
      <w:r>
        <w:rPr>
          <w:color w:val="1E2F46"/>
        </w:rPr>
        <w:t>storico,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passeggia-ta tra le mura medievali, Piazza Giorgione e le caratteristiche vie del borgo. Rientro in hotel, cena e pernottamento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4°</w:t>
      </w:r>
      <w:r>
        <w:rPr>
          <w:b/>
          <w:color w:val="1E2F46"/>
          <w:spacing w:val="-7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Treviso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4"/>
          <w:sz w:val="16"/>
        </w:rPr>
        <w:t> Roma</w:t>
      </w:r>
    </w:p>
    <w:p>
      <w:pPr>
        <w:pStyle w:val="BodyText"/>
        <w:spacing w:line="235" w:lineRule="auto" w:before="1"/>
        <w:ind w:left="141" w:right="34"/>
      </w:pPr>
      <w:r>
        <w:rPr>
          <w:color w:val="1E2F46"/>
        </w:rPr>
        <w:t>Prima</w:t>
      </w:r>
      <w:r>
        <w:rPr>
          <w:color w:val="1E2F46"/>
          <w:spacing w:val="-4"/>
        </w:rPr>
        <w:t> </w:t>
      </w:r>
      <w:r>
        <w:rPr>
          <w:color w:val="1E2F46"/>
        </w:rPr>
        <w:t>colazione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hotel,</w:t>
      </w:r>
      <w:r>
        <w:rPr>
          <w:color w:val="1E2F46"/>
          <w:spacing w:val="-3"/>
        </w:rPr>
        <w:t> </w:t>
      </w:r>
      <w:r>
        <w:rPr>
          <w:color w:val="1E2F46"/>
        </w:rPr>
        <w:t>partenza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centro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Treviso.</w:t>
      </w:r>
      <w:r>
        <w:rPr>
          <w:color w:val="1E2F46"/>
          <w:spacing w:val="-4"/>
        </w:rPr>
        <w:t> </w:t>
      </w:r>
      <w:r>
        <w:rPr>
          <w:color w:val="1E2F46"/>
        </w:rPr>
        <w:t>Incontro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guida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visita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centro</w:t>
      </w:r>
      <w:r>
        <w:rPr>
          <w:color w:val="1E2F46"/>
          <w:spacing w:val="-4"/>
        </w:rPr>
        <w:t> </w:t>
      </w:r>
      <w:r>
        <w:rPr>
          <w:color w:val="1E2F46"/>
        </w:rPr>
        <w:t>storico,</w:t>
      </w:r>
      <w:r>
        <w:rPr>
          <w:color w:val="1E2F46"/>
          <w:spacing w:val="-3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passeggiata</w:t>
      </w:r>
      <w:r>
        <w:rPr>
          <w:color w:val="1E2F46"/>
          <w:spacing w:val="-4"/>
        </w:rPr>
        <w:t> </w:t>
      </w:r>
      <w:r>
        <w:rPr>
          <w:color w:val="1E2F46"/>
        </w:rPr>
        <w:t>tra</w:t>
      </w:r>
      <w:r>
        <w:rPr>
          <w:color w:val="1E2F46"/>
          <w:spacing w:val="-4"/>
        </w:rPr>
        <w:t> </w:t>
      </w:r>
      <w:r>
        <w:rPr>
          <w:color w:val="1E2F46"/>
        </w:rPr>
        <w:t>Piazza</w:t>
      </w:r>
      <w:r>
        <w:rPr>
          <w:color w:val="1E2F46"/>
          <w:spacing w:val="-4"/>
        </w:rPr>
        <w:t> </w:t>
      </w:r>
      <w:r>
        <w:rPr>
          <w:color w:val="1E2F46"/>
        </w:rPr>
        <w:t>dei</w:t>
      </w:r>
      <w:r>
        <w:rPr>
          <w:color w:val="1E2F46"/>
          <w:spacing w:val="-4"/>
        </w:rPr>
        <w:t> </w:t>
      </w:r>
      <w:r>
        <w:rPr>
          <w:color w:val="1E2F46"/>
        </w:rPr>
        <w:t>Signori,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Loggia</w:t>
      </w:r>
      <w:r>
        <w:rPr>
          <w:color w:val="1E2F46"/>
          <w:spacing w:val="-4"/>
        </w:rPr>
        <w:t> </w:t>
      </w:r>
      <w:r>
        <w:rPr>
          <w:color w:val="1E2F46"/>
        </w:rPr>
        <w:t>dei</w:t>
      </w:r>
      <w:r>
        <w:rPr>
          <w:color w:val="1E2F46"/>
          <w:spacing w:val="-4"/>
        </w:rPr>
        <w:t> </w:t>
      </w:r>
      <w:r>
        <w:rPr>
          <w:color w:val="1E2F46"/>
        </w:rPr>
        <w:t>Cavalieri,</w:t>
      </w:r>
      <w:r>
        <w:rPr>
          <w:color w:val="1E2F46"/>
          <w:spacing w:val="40"/>
        </w:rPr>
        <w:t> </w:t>
      </w:r>
      <w:r>
        <w:rPr>
          <w:color w:val="1E2F46"/>
        </w:rPr>
        <w:t>i caratteristici canali e i suggestivi scorci dei Buranelli, il Duomo.</w:t>
      </w:r>
      <w:r>
        <w:rPr>
          <w:color w:val="1E2F46"/>
          <w:spacing w:val="39"/>
        </w:rPr>
        <w:t> </w:t>
      </w:r>
      <w:r>
        <w:rPr>
          <w:color w:val="1E2F46"/>
        </w:rPr>
        <w:t>Al termine partenza per il rientro con pranzo libero lungo il percorso</w:t>
      </w:r>
    </w:p>
    <w:p>
      <w:pPr>
        <w:pStyle w:val="BodyText"/>
        <w:spacing w:before="187"/>
        <w:ind w:left="0"/>
      </w:pPr>
    </w:p>
    <w:p>
      <w:pPr>
        <w:spacing w:before="0"/>
        <w:ind w:left="141" w:right="0" w:firstLine="0"/>
        <w:jc w:val="center"/>
        <w:rPr>
          <w:b/>
          <w:i/>
          <w:sz w:val="16"/>
        </w:rPr>
      </w:pPr>
      <w:r>
        <w:rPr>
          <w:b/>
          <w:i/>
          <w:color w:val="1E2F46"/>
          <w:sz w:val="16"/>
        </w:rPr>
        <w:t>Per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motivi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tecnici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l’ordine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delle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visite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potrebbe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essere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pacing w:val="-2"/>
          <w:sz w:val="16"/>
        </w:rPr>
        <w:t>modificato</w:t>
      </w:r>
    </w:p>
    <w:sectPr>
      <w:pgSz w:w="11910" w:h="16840"/>
      <w:pgMar w:top="460" w:bottom="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6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918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376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835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293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751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210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668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126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>
      <w:ind w:left="465"/>
    </w:pPr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297"/>
      <w:ind w:left="881" w:right="732" w:hanging="1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1"/>
      <w:ind w:left="295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ind w:left="141" w:right="2"/>
      <w:outlineLvl w:val="3"/>
    </w:pPr>
    <w:rPr>
      <w:rFonts w:ascii="Calibri" w:hAnsi="Calibri" w:eastAsia="Calibri" w:cs="Calibri"/>
      <w:b/>
      <w:bCs/>
      <w:sz w:val="26"/>
      <w:szCs w:val="2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52"/>
      <w:ind w:left="1422"/>
      <w:outlineLvl w:val="4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465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yperlink" Target="mailto:booking@4utravel.it" TargetMode="External"/><Relationship Id="rId11" Type="http://schemas.openxmlformats.org/officeDocument/2006/relationships/hyperlink" Target="http://www.4utravel.it/" TargetMode="External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2026-10-05T10:32:42Z</dcterms:created>
  <dcterms:modified xsi:type="dcterms:W3CDTF">2026-10-05T10:32:42Z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2026-10-05T00:00:00Z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2026-10-05T00:00:00Z</vt:filetime>
  </property>
  <property fmtid="{D5CDD505-2E9C-101B-9397-08002B2CF9AE}" pid="5" name="Producer">
    <vt:lpwstr>Adobe PDF Library 18.0</vt:lpwstr>
  </property>
</Properties>
</file>