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62"/>
        <w:rPr>
          <w:rFonts w:ascii="Times New Roman"/>
          <w:sz w:val="70"/>
        </w:rPr>
      </w:pPr>
      <w:r>
        <w:rPr>
          <w:rFonts w:ascii="Times New Roman"/>
          <w:sz w:val="70"/>
        </w:rPr>
        <mc:AlternateContent>
          <mc:Choice Requires="wps">
            <w:drawing>
              <wp:anchor distT="0" distB="0" distL="0" distR="0" allowOverlap="1" layoutInCell="1" locked="0" behindDoc="1" simplePos="0" relativeHeight="48733747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11109" cy="1069213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7611109" cy="10692130"/>
                          <a:chExt cx="7611109" cy="1069213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52" y="0"/>
                            <a:ext cx="7556497" cy="942216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992" cy="7442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0" y="12"/>
                            <a:ext cx="7560309" cy="1069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10692130">
                                <a:moveTo>
                                  <a:pt x="4978273" y="0"/>
                                </a:moveTo>
                                <a:lnTo>
                                  <a:pt x="2581706" y="0"/>
                                </a:lnTo>
                                <a:lnTo>
                                  <a:pt x="2581706" y="547725"/>
                                </a:lnTo>
                                <a:lnTo>
                                  <a:pt x="2585402" y="594842"/>
                                </a:lnTo>
                                <a:lnTo>
                                  <a:pt x="2596083" y="639533"/>
                                </a:lnTo>
                                <a:lnTo>
                                  <a:pt x="2613164" y="681215"/>
                                </a:lnTo>
                                <a:lnTo>
                                  <a:pt x="2636088" y="719277"/>
                                </a:lnTo>
                                <a:lnTo>
                                  <a:pt x="2664256" y="753122"/>
                                </a:lnTo>
                                <a:lnTo>
                                  <a:pt x="2697086" y="782154"/>
                                </a:lnTo>
                                <a:lnTo>
                                  <a:pt x="2734018" y="805776"/>
                                </a:lnTo>
                                <a:lnTo>
                                  <a:pt x="2774454" y="823391"/>
                                </a:lnTo>
                                <a:lnTo>
                                  <a:pt x="2817825" y="834390"/>
                                </a:lnTo>
                                <a:lnTo>
                                  <a:pt x="2863532" y="838200"/>
                                </a:lnTo>
                                <a:lnTo>
                                  <a:pt x="4696447" y="838200"/>
                                </a:lnTo>
                                <a:lnTo>
                                  <a:pt x="4742167" y="834390"/>
                                </a:lnTo>
                                <a:lnTo>
                                  <a:pt x="4785525" y="823391"/>
                                </a:lnTo>
                                <a:lnTo>
                                  <a:pt x="4825962" y="805776"/>
                                </a:lnTo>
                                <a:lnTo>
                                  <a:pt x="4862893" y="782154"/>
                                </a:lnTo>
                                <a:lnTo>
                                  <a:pt x="4895735" y="753122"/>
                                </a:lnTo>
                                <a:lnTo>
                                  <a:pt x="4923904" y="719277"/>
                                </a:lnTo>
                                <a:lnTo>
                                  <a:pt x="4946815" y="681215"/>
                                </a:lnTo>
                                <a:lnTo>
                                  <a:pt x="4963909" y="639533"/>
                                </a:lnTo>
                                <a:lnTo>
                                  <a:pt x="4974590" y="594842"/>
                                </a:lnTo>
                                <a:lnTo>
                                  <a:pt x="4978273" y="547725"/>
                                </a:lnTo>
                                <a:lnTo>
                                  <a:pt x="4978273" y="0"/>
                                </a:lnTo>
                                <a:close/>
                              </a:path>
                              <a:path w="7560309" h="10692130">
                                <a:moveTo>
                                  <a:pt x="7559992" y="7315009"/>
                                </a:moveTo>
                                <a:lnTo>
                                  <a:pt x="7558672" y="7266241"/>
                                </a:lnTo>
                                <a:lnTo>
                                  <a:pt x="7554773" y="7218146"/>
                                </a:lnTo>
                                <a:lnTo>
                                  <a:pt x="7548359" y="7170814"/>
                                </a:lnTo>
                                <a:lnTo>
                                  <a:pt x="7539482" y="7124293"/>
                                </a:lnTo>
                                <a:lnTo>
                                  <a:pt x="7528230" y="7078675"/>
                                </a:lnTo>
                                <a:lnTo>
                                  <a:pt x="7514666" y="7034009"/>
                                </a:lnTo>
                                <a:lnTo>
                                  <a:pt x="7498855" y="6990385"/>
                                </a:lnTo>
                                <a:lnTo>
                                  <a:pt x="7480859" y="6947840"/>
                                </a:lnTo>
                                <a:lnTo>
                                  <a:pt x="7460755" y="6906463"/>
                                </a:lnTo>
                                <a:lnTo>
                                  <a:pt x="7438618" y="6866306"/>
                                </a:lnTo>
                                <a:lnTo>
                                  <a:pt x="7414488" y="6827456"/>
                                </a:lnTo>
                                <a:lnTo>
                                  <a:pt x="7388466" y="6789966"/>
                                </a:lnTo>
                                <a:lnTo>
                                  <a:pt x="7360590" y="6753911"/>
                                </a:lnTo>
                                <a:lnTo>
                                  <a:pt x="7330948" y="6719367"/>
                                </a:lnTo>
                                <a:lnTo>
                                  <a:pt x="7299604" y="6686385"/>
                                </a:lnTo>
                                <a:lnTo>
                                  <a:pt x="7266622" y="6655028"/>
                                </a:lnTo>
                                <a:lnTo>
                                  <a:pt x="7232066" y="6625387"/>
                                </a:lnTo>
                                <a:lnTo>
                                  <a:pt x="7196010" y="6597523"/>
                                </a:lnTo>
                                <a:lnTo>
                                  <a:pt x="7158533" y="6571488"/>
                                </a:lnTo>
                                <a:lnTo>
                                  <a:pt x="7119683" y="6547371"/>
                                </a:lnTo>
                                <a:lnTo>
                                  <a:pt x="7079526" y="6525222"/>
                                </a:lnTo>
                                <a:lnTo>
                                  <a:pt x="7038149" y="6505118"/>
                                </a:lnTo>
                                <a:lnTo>
                                  <a:pt x="6995604" y="6487122"/>
                                </a:lnTo>
                                <a:lnTo>
                                  <a:pt x="6951967" y="6471310"/>
                                </a:lnTo>
                                <a:lnTo>
                                  <a:pt x="6907314" y="6457747"/>
                                </a:lnTo>
                                <a:lnTo>
                                  <a:pt x="6861696" y="6446494"/>
                                </a:lnTo>
                                <a:lnTo>
                                  <a:pt x="6815175" y="6437630"/>
                                </a:lnTo>
                                <a:lnTo>
                                  <a:pt x="6767843" y="6431204"/>
                                </a:lnTo>
                                <a:lnTo>
                                  <a:pt x="6719760" y="6427305"/>
                                </a:lnTo>
                                <a:lnTo>
                                  <a:pt x="6670980" y="6425984"/>
                                </a:lnTo>
                                <a:lnTo>
                                  <a:pt x="889012" y="6425984"/>
                                </a:lnTo>
                                <a:lnTo>
                                  <a:pt x="840232" y="6427305"/>
                                </a:lnTo>
                                <a:lnTo>
                                  <a:pt x="792149" y="6431204"/>
                                </a:lnTo>
                                <a:lnTo>
                                  <a:pt x="744804" y="6437630"/>
                                </a:lnTo>
                                <a:lnTo>
                                  <a:pt x="698296" y="6446494"/>
                                </a:lnTo>
                                <a:lnTo>
                                  <a:pt x="652678" y="6457747"/>
                                </a:lnTo>
                                <a:lnTo>
                                  <a:pt x="608012" y="6471310"/>
                                </a:lnTo>
                                <a:lnTo>
                                  <a:pt x="564388" y="6487122"/>
                                </a:lnTo>
                                <a:lnTo>
                                  <a:pt x="521843" y="6505118"/>
                                </a:lnTo>
                                <a:lnTo>
                                  <a:pt x="480466" y="6525222"/>
                                </a:lnTo>
                                <a:lnTo>
                                  <a:pt x="440309" y="6547371"/>
                                </a:lnTo>
                                <a:lnTo>
                                  <a:pt x="401459" y="6571488"/>
                                </a:lnTo>
                                <a:lnTo>
                                  <a:pt x="363969" y="6597523"/>
                                </a:lnTo>
                                <a:lnTo>
                                  <a:pt x="327926" y="6625387"/>
                                </a:lnTo>
                                <a:lnTo>
                                  <a:pt x="293370" y="6655028"/>
                                </a:lnTo>
                                <a:lnTo>
                                  <a:pt x="260388" y="6686385"/>
                                </a:lnTo>
                                <a:lnTo>
                                  <a:pt x="229044" y="6719367"/>
                                </a:lnTo>
                                <a:lnTo>
                                  <a:pt x="199402" y="6753911"/>
                                </a:lnTo>
                                <a:lnTo>
                                  <a:pt x="171526" y="6789966"/>
                                </a:lnTo>
                                <a:lnTo>
                                  <a:pt x="145503" y="6827456"/>
                                </a:lnTo>
                                <a:lnTo>
                                  <a:pt x="121373" y="6866306"/>
                                </a:lnTo>
                                <a:lnTo>
                                  <a:pt x="99225" y="6906463"/>
                                </a:lnTo>
                                <a:lnTo>
                                  <a:pt x="79121" y="6947840"/>
                                </a:lnTo>
                                <a:lnTo>
                                  <a:pt x="61137" y="6990385"/>
                                </a:lnTo>
                                <a:lnTo>
                                  <a:pt x="45326" y="7034009"/>
                                </a:lnTo>
                                <a:lnTo>
                                  <a:pt x="31750" y="7078675"/>
                                </a:lnTo>
                                <a:lnTo>
                                  <a:pt x="20497" y="7124293"/>
                                </a:lnTo>
                                <a:lnTo>
                                  <a:pt x="11633" y="7170814"/>
                                </a:lnTo>
                                <a:lnTo>
                                  <a:pt x="5219" y="7218146"/>
                                </a:lnTo>
                                <a:lnTo>
                                  <a:pt x="1308" y="7266241"/>
                                </a:lnTo>
                                <a:lnTo>
                                  <a:pt x="0" y="7315009"/>
                                </a:lnTo>
                                <a:lnTo>
                                  <a:pt x="0" y="10691990"/>
                                </a:lnTo>
                                <a:lnTo>
                                  <a:pt x="7559992" y="10691990"/>
                                </a:lnTo>
                                <a:lnTo>
                                  <a:pt x="7559992" y="73150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8C21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060611" y="185114"/>
                            <a:ext cx="1435735" cy="336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5735" h="336550">
                                <a:moveTo>
                                  <a:pt x="176022" y="5549"/>
                                </a:moveTo>
                                <a:lnTo>
                                  <a:pt x="0" y="5549"/>
                                </a:lnTo>
                                <a:lnTo>
                                  <a:pt x="0" y="75399"/>
                                </a:lnTo>
                                <a:lnTo>
                                  <a:pt x="0" y="132549"/>
                                </a:lnTo>
                                <a:lnTo>
                                  <a:pt x="0" y="197319"/>
                                </a:lnTo>
                                <a:lnTo>
                                  <a:pt x="0" y="330669"/>
                                </a:lnTo>
                                <a:lnTo>
                                  <a:pt x="71513" y="330669"/>
                                </a:lnTo>
                                <a:lnTo>
                                  <a:pt x="71513" y="197319"/>
                                </a:lnTo>
                                <a:lnTo>
                                  <a:pt x="160782" y="197319"/>
                                </a:lnTo>
                                <a:lnTo>
                                  <a:pt x="160782" y="132549"/>
                                </a:lnTo>
                                <a:lnTo>
                                  <a:pt x="71513" y="132549"/>
                                </a:lnTo>
                                <a:lnTo>
                                  <a:pt x="71513" y="75399"/>
                                </a:lnTo>
                                <a:lnTo>
                                  <a:pt x="176022" y="75399"/>
                                </a:lnTo>
                                <a:lnTo>
                                  <a:pt x="176022" y="5549"/>
                                </a:lnTo>
                                <a:close/>
                              </a:path>
                              <a:path w="1435735" h="336550">
                                <a:moveTo>
                                  <a:pt x="444080" y="164388"/>
                                </a:moveTo>
                                <a:lnTo>
                                  <a:pt x="442315" y="130771"/>
                                </a:lnTo>
                                <a:lnTo>
                                  <a:pt x="442201" y="128651"/>
                                </a:lnTo>
                                <a:lnTo>
                                  <a:pt x="436372" y="95935"/>
                                </a:lnTo>
                                <a:lnTo>
                                  <a:pt x="429564" y="76098"/>
                                </a:lnTo>
                                <a:lnTo>
                                  <a:pt x="426643" y="67576"/>
                                </a:lnTo>
                                <a:lnTo>
                                  <a:pt x="413029" y="43599"/>
                                </a:lnTo>
                                <a:lnTo>
                                  <a:pt x="395820" y="24523"/>
                                </a:lnTo>
                                <a:lnTo>
                                  <a:pt x="375310" y="10896"/>
                                </a:lnTo>
                                <a:lnTo>
                                  <a:pt x="372948" y="10096"/>
                                </a:lnTo>
                                <a:lnTo>
                                  <a:pt x="372948" y="164388"/>
                                </a:lnTo>
                                <a:lnTo>
                                  <a:pt x="372160" y="189585"/>
                                </a:lnTo>
                                <a:lnTo>
                                  <a:pt x="365874" y="227418"/>
                                </a:lnTo>
                                <a:lnTo>
                                  <a:pt x="335686" y="259816"/>
                                </a:lnTo>
                                <a:lnTo>
                                  <a:pt x="324853" y="261124"/>
                                </a:lnTo>
                                <a:lnTo>
                                  <a:pt x="314502" y="259816"/>
                                </a:lnTo>
                                <a:lnTo>
                                  <a:pt x="314350" y="259816"/>
                                </a:lnTo>
                                <a:lnTo>
                                  <a:pt x="283895" y="227114"/>
                                </a:lnTo>
                                <a:lnTo>
                                  <a:pt x="276606" y="168833"/>
                                </a:lnTo>
                                <a:lnTo>
                                  <a:pt x="277418" y="145745"/>
                                </a:lnTo>
                                <a:lnTo>
                                  <a:pt x="289648" y="97612"/>
                                </a:lnTo>
                                <a:lnTo>
                                  <a:pt x="324231" y="76098"/>
                                </a:lnTo>
                                <a:lnTo>
                                  <a:pt x="334937" y="77444"/>
                                </a:lnTo>
                                <a:lnTo>
                                  <a:pt x="365569" y="109423"/>
                                </a:lnTo>
                                <a:lnTo>
                                  <a:pt x="372948" y="164388"/>
                                </a:lnTo>
                                <a:lnTo>
                                  <a:pt x="372948" y="10096"/>
                                </a:lnTo>
                                <a:lnTo>
                                  <a:pt x="351650" y="2781"/>
                                </a:lnTo>
                                <a:lnTo>
                                  <a:pt x="351993" y="2781"/>
                                </a:lnTo>
                                <a:lnTo>
                                  <a:pt x="324383" y="0"/>
                                </a:lnTo>
                                <a:lnTo>
                                  <a:pt x="274447" y="11099"/>
                                </a:lnTo>
                                <a:lnTo>
                                  <a:pt x="236842" y="44373"/>
                                </a:lnTo>
                                <a:lnTo>
                                  <a:pt x="213372" y="97282"/>
                                </a:lnTo>
                                <a:lnTo>
                                  <a:pt x="213258" y="97612"/>
                                </a:lnTo>
                                <a:lnTo>
                                  <a:pt x="207378" y="130771"/>
                                </a:lnTo>
                                <a:lnTo>
                                  <a:pt x="205625" y="164388"/>
                                </a:lnTo>
                                <a:lnTo>
                                  <a:pt x="205549" y="165722"/>
                                </a:lnTo>
                                <a:lnTo>
                                  <a:pt x="205435" y="168833"/>
                                </a:lnTo>
                                <a:lnTo>
                                  <a:pt x="206184" y="189585"/>
                                </a:lnTo>
                                <a:lnTo>
                                  <a:pt x="206311" y="192963"/>
                                </a:lnTo>
                                <a:lnTo>
                                  <a:pt x="206400" y="195707"/>
                                </a:lnTo>
                                <a:lnTo>
                                  <a:pt x="214350" y="243192"/>
                                </a:lnTo>
                                <a:lnTo>
                                  <a:pt x="229831" y="281038"/>
                                </a:lnTo>
                                <a:lnTo>
                                  <a:pt x="262699" y="318808"/>
                                </a:lnTo>
                                <a:lnTo>
                                  <a:pt x="308571" y="335241"/>
                                </a:lnTo>
                                <a:lnTo>
                                  <a:pt x="327215" y="336334"/>
                                </a:lnTo>
                                <a:lnTo>
                                  <a:pt x="345605" y="335064"/>
                                </a:lnTo>
                                <a:lnTo>
                                  <a:pt x="391261" y="316026"/>
                                </a:lnTo>
                                <a:lnTo>
                                  <a:pt x="422998" y="276479"/>
                                </a:lnTo>
                                <a:lnTo>
                                  <a:pt x="429717" y="261124"/>
                                </a:lnTo>
                                <a:lnTo>
                                  <a:pt x="430542" y="259245"/>
                                </a:lnTo>
                                <a:lnTo>
                                  <a:pt x="436397" y="240042"/>
                                </a:lnTo>
                                <a:lnTo>
                                  <a:pt x="436499" y="239712"/>
                                </a:lnTo>
                                <a:lnTo>
                                  <a:pt x="440753" y="217627"/>
                                </a:lnTo>
                                <a:lnTo>
                                  <a:pt x="443293" y="192963"/>
                                </a:lnTo>
                                <a:lnTo>
                                  <a:pt x="444055" y="168833"/>
                                </a:lnTo>
                                <a:lnTo>
                                  <a:pt x="444080" y="164388"/>
                                </a:lnTo>
                                <a:close/>
                              </a:path>
                              <a:path w="1435735" h="336550">
                                <a:moveTo>
                                  <a:pt x="710069" y="330796"/>
                                </a:moveTo>
                                <a:lnTo>
                                  <a:pt x="675589" y="236550"/>
                                </a:lnTo>
                                <a:lnTo>
                                  <a:pt x="673912" y="231813"/>
                                </a:lnTo>
                                <a:lnTo>
                                  <a:pt x="670598" y="225082"/>
                                </a:lnTo>
                                <a:lnTo>
                                  <a:pt x="660641" y="207606"/>
                                </a:lnTo>
                                <a:lnTo>
                                  <a:pt x="656844" y="201917"/>
                                </a:lnTo>
                                <a:lnTo>
                                  <a:pt x="653783" y="198793"/>
                                </a:lnTo>
                                <a:lnTo>
                                  <a:pt x="650354" y="195249"/>
                                </a:lnTo>
                                <a:lnTo>
                                  <a:pt x="644182" y="191262"/>
                                </a:lnTo>
                                <a:lnTo>
                                  <a:pt x="635698" y="187261"/>
                                </a:lnTo>
                                <a:lnTo>
                                  <a:pt x="643216" y="184531"/>
                                </a:lnTo>
                                <a:lnTo>
                                  <a:pt x="673481" y="160324"/>
                                </a:lnTo>
                                <a:lnTo>
                                  <a:pt x="685012" y="137337"/>
                                </a:lnTo>
                                <a:lnTo>
                                  <a:pt x="686777" y="132270"/>
                                </a:lnTo>
                                <a:lnTo>
                                  <a:pt x="689317" y="121056"/>
                                </a:lnTo>
                                <a:lnTo>
                                  <a:pt x="690854" y="108915"/>
                                </a:lnTo>
                                <a:lnTo>
                                  <a:pt x="691362" y="95846"/>
                                </a:lnTo>
                                <a:lnTo>
                                  <a:pt x="690702" y="80899"/>
                                </a:lnTo>
                                <a:lnTo>
                                  <a:pt x="680681" y="43154"/>
                                </a:lnTo>
                                <a:lnTo>
                                  <a:pt x="652551" y="13538"/>
                                </a:lnTo>
                                <a:lnTo>
                                  <a:pt x="619861" y="6311"/>
                                </a:lnTo>
                                <a:lnTo>
                                  <a:pt x="619861" y="93332"/>
                                </a:lnTo>
                                <a:lnTo>
                                  <a:pt x="619861" y="110934"/>
                                </a:lnTo>
                                <a:lnTo>
                                  <a:pt x="618363" y="117221"/>
                                </a:lnTo>
                                <a:lnTo>
                                  <a:pt x="612394" y="128168"/>
                                </a:lnTo>
                                <a:lnTo>
                                  <a:pt x="608545" y="131572"/>
                                </a:lnTo>
                                <a:lnTo>
                                  <a:pt x="603821" y="132905"/>
                                </a:lnTo>
                                <a:lnTo>
                                  <a:pt x="594499" y="135864"/>
                                </a:lnTo>
                                <a:lnTo>
                                  <a:pt x="588213" y="137337"/>
                                </a:lnTo>
                                <a:lnTo>
                                  <a:pt x="554951" y="137337"/>
                                </a:lnTo>
                                <a:lnTo>
                                  <a:pt x="554951" y="71221"/>
                                </a:lnTo>
                                <a:lnTo>
                                  <a:pt x="586219" y="71221"/>
                                </a:lnTo>
                                <a:lnTo>
                                  <a:pt x="619861" y="93332"/>
                                </a:lnTo>
                                <a:lnTo>
                                  <a:pt x="619861" y="6311"/>
                                </a:lnTo>
                                <a:lnTo>
                                  <a:pt x="617626" y="6057"/>
                                </a:lnTo>
                                <a:lnTo>
                                  <a:pt x="602094" y="5562"/>
                                </a:lnTo>
                                <a:lnTo>
                                  <a:pt x="483438" y="5562"/>
                                </a:lnTo>
                                <a:lnTo>
                                  <a:pt x="483438" y="330796"/>
                                </a:lnTo>
                                <a:lnTo>
                                  <a:pt x="554951" y="330796"/>
                                </a:lnTo>
                                <a:lnTo>
                                  <a:pt x="554951" y="198793"/>
                                </a:lnTo>
                                <a:lnTo>
                                  <a:pt x="567728" y="198793"/>
                                </a:lnTo>
                                <a:lnTo>
                                  <a:pt x="591566" y="231406"/>
                                </a:lnTo>
                                <a:lnTo>
                                  <a:pt x="629627" y="330796"/>
                                </a:lnTo>
                                <a:lnTo>
                                  <a:pt x="710069" y="330796"/>
                                </a:lnTo>
                                <a:close/>
                              </a:path>
                              <a:path w="1435735" h="336550">
                                <a:moveTo>
                                  <a:pt x="946442" y="5549"/>
                                </a:moveTo>
                                <a:lnTo>
                                  <a:pt x="867791" y="5549"/>
                                </a:lnTo>
                                <a:lnTo>
                                  <a:pt x="821270" y="115277"/>
                                </a:lnTo>
                                <a:lnTo>
                                  <a:pt x="774852" y="5549"/>
                                </a:lnTo>
                                <a:lnTo>
                                  <a:pt x="695769" y="5549"/>
                                </a:lnTo>
                                <a:lnTo>
                                  <a:pt x="785507" y="194576"/>
                                </a:lnTo>
                                <a:lnTo>
                                  <a:pt x="785507" y="330784"/>
                                </a:lnTo>
                                <a:lnTo>
                                  <a:pt x="856869" y="330784"/>
                                </a:lnTo>
                                <a:lnTo>
                                  <a:pt x="856869" y="194576"/>
                                </a:lnTo>
                                <a:lnTo>
                                  <a:pt x="946442" y="5549"/>
                                </a:lnTo>
                                <a:close/>
                              </a:path>
                              <a:path w="1435735" h="336550">
                                <a:moveTo>
                                  <a:pt x="1435569" y="5549"/>
                                </a:moveTo>
                                <a:lnTo>
                                  <a:pt x="1364526" y="5549"/>
                                </a:lnTo>
                                <a:lnTo>
                                  <a:pt x="1364526" y="203936"/>
                                </a:lnTo>
                                <a:lnTo>
                                  <a:pt x="1363865" y="216687"/>
                                </a:lnTo>
                                <a:lnTo>
                                  <a:pt x="1348346" y="252171"/>
                                </a:lnTo>
                                <a:lnTo>
                                  <a:pt x="1325232" y="260464"/>
                                </a:lnTo>
                                <a:lnTo>
                                  <a:pt x="1316469" y="259524"/>
                                </a:lnTo>
                                <a:lnTo>
                                  <a:pt x="1288389" y="227634"/>
                                </a:lnTo>
                                <a:lnTo>
                                  <a:pt x="1285786" y="203936"/>
                                </a:lnTo>
                                <a:lnTo>
                                  <a:pt x="1285786" y="5549"/>
                                </a:lnTo>
                                <a:lnTo>
                                  <a:pt x="1214742" y="5549"/>
                                </a:lnTo>
                                <a:lnTo>
                                  <a:pt x="1214742" y="199326"/>
                                </a:lnTo>
                                <a:lnTo>
                                  <a:pt x="1215148" y="211747"/>
                                </a:lnTo>
                                <a:lnTo>
                                  <a:pt x="1221346" y="254304"/>
                                </a:lnTo>
                                <a:lnTo>
                                  <a:pt x="1236510" y="291769"/>
                                </a:lnTo>
                                <a:lnTo>
                                  <a:pt x="1268044" y="324345"/>
                                </a:lnTo>
                                <a:lnTo>
                                  <a:pt x="1313307" y="335508"/>
                                </a:lnTo>
                                <a:lnTo>
                                  <a:pt x="1330896" y="336334"/>
                                </a:lnTo>
                                <a:lnTo>
                                  <a:pt x="1344904" y="335661"/>
                                </a:lnTo>
                                <a:lnTo>
                                  <a:pt x="1388097" y="320890"/>
                                </a:lnTo>
                                <a:lnTo>
                                  <a:pt x="1415580" y="288544"/>
                                </a:lnTo>
                                <a:lnTo>
                                  <a:pt x="1431975" y="240741"/>
                                </a:lnTo>
                                <a:lnTo>
                                  <a:pt x="1435569" y="199326"/>
                                </a:lnTo>
                                <a:lnTo>
                                  <a:pt x="1435569" y="55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90521" y="171208"/>
                            <a:ext cx="191338" cy="2123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3060611" y="246430"/>
                            <a:ext cx="1191895" cy="464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1895" h="464820">
                                <a:moveTo>
                                  <a:pt x="217297" y="361911"/>
                                </a:moveTo>
                                <a:lnTo>
                                  <a:pt x="0" y="361911"/>
                                </a:lnTo>
                                <a:lnTo>
                                  <a:pt x="0" y="373341"/>
                                </a:lnTo>
                                <a:lnTo>
                                  <a:pt x="90322" y="373341"/>
                                </a:lnTo>
                                <a:lnTo>
                                  <a:pt x="90322" y="464781"/>
                                </a:lnTo>
                                <a:lnTo>
                                  <a:pt x="126606" y="464781"/>
                                </a:lnTo>
                                <a:lnTo>
                                  <a:pt x="126606" y="373341"/>
                                </a:lnTo>
                                <a:lnTo>
                                  <a:pt x="217297" y="373341"/>
                                </a:lnTo>
                                <a:lnTo>
                                  <a:pt x="217297" y="361911"/>
                                </a:lnTo>
                                <a:close/>
                              </a:path>
                              <a:path w="1191895" h="464820">
                                <a:moveTo>
                                  <a:pt x="1191577" y="103060"/>
                                </a:moveTo>
                                <a:lnTo>
                                  <a:pt x="1189939" y="74853"/>
                                </a:lnTo>
                                <a:lnTo>
                                  <a:pt x="1185227" y="48044"/>
                                </a:lnTo>
                                <a:lnTo>
                                  <a:pt x="1177658" y="22974"/>
                                </a:lnTo>
                                <a:lnTo>
                                  <a:pt x="1167511" y="0"/>
                                </a:lnTo>
                                <a:lnTo>
                                  <a:pt x="1167511" y="91541"/>
                                </a:lnTo>
                                <a:lnTo>
                                  <a:pt x="1167244" y="102146"/>
                                </a:lnTo>
                                <a:lnTo>
                                  <a:pt x="1160995" y="141414"/>
                                </a:lnTo>
                                <a:lnTo>
                                  <a:pt x="1141285" y="177774"/>
                                </a:lnTo>
                                <a:lnTo>
                                  <a:pt x="1098664" y="193840"/>
                                </a:lnTo>
                                <a:lnTo>
                                  <a:pt x="1069911" y="193840"/>
                                </a:lnTo>
                                <a:lnTo>
                                  <a:pt x="1069911" y="243725"/>
                                </a:lnTo>
                                <a:lnTo>
                                  <a:pt x="1023061" y="243725"/>
                                </a:lnTo>
                                <a:lnTo>
                                  <a:pt x="1023061" y="193840"/>
                                </a:lnTo>
                                <a:lnTo>
                                  <a:pt x="948118" y="193840"/>
                                </a:lnTo>
                                <a:lnTo>
                                  <a:pt x="968578" y="229616"/>
                                </a:lnTo>
                                <a:lnTo>
                                  <a:pt x="994994" y="257238"/>
                                </a:lnTo>
                                <a:lnTo>
                                  <a:pt x="1026121" y="275043"/>
                                </a:lnTo>
                                <a:lnTo>
                                  <a:pt x="1060742" y="281355"/>
                                </a:lnTo>
                                <a:lnTo>
                                  <a:pt x="1102093" y="272262"/>
                                </a:lnTo>
                                <a:lnTo>
                                  <a:pt x="1138008" y="246964"/>
                                </a:lnTo>
                                <a:lnTo>
                                  <a:pt x="1140383" y="243725"/>
                                </a:lnTo>
                                <a:lnTo>
                                  <a:pt x="1166329" y="208368"/>
                                </a:lnTo>
                                <a:lnTo>
                                  <a:pt x="1184910" y="159423"/>
                                </a:lnTo>
                                <a:lnTo>
                                  <a:pt x="1191577" y="1030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15682" y="607773"/>
                            <a:ext cx="241604" cy="1034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3561585" y="607773"/>
                            <a:ext cx="257175" cy="103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7175" h="103505">
                                <a:moveTo>
                                  <a:pt x="144360" y="0"/>
                                </a:moveTo>
                                <a:lnTo>
                                  <a:pt x="105282" y="0"/>
                                </a:lnTo>
                                <a:lnTo>
                                  <a:pt x="0" y="103428"/>
                                </a:lnTo>
                                <a:lnTo>
                                  <a:pt x="38519" y="103428"/>
                                </a:lnTo>
                                <a:lnTo>
                                  <a:pt x="68630" y="72097"/>
                                </a:lnTo>
                                <a:lnTo>
                                  <a:pt x="222576" y="72097"/>
                                </a:lnTo>
                                <a:lnTo>
                                  <a:pt x="210493" y="60960"/>
                                </a:lnTo>
                                <a:lnTo>
                                  <a:pt x="79095" y="60960"/>
                                </a:lnTo>
                                <a:lnTo>
                                  <a:pt x="109207" y="30619"/>
                                </a:lnTo>
                                <a:lnTo>
                                  <a:pt x="115570" y="24079"/>
                                </a:lnTo>
                                <a:lnTo>
                                  <a:pt x="120484" y="17500"/>
                                </a:lnTo>
                                <a:lnTo>
                                  <a:pt x="123977" y="10871"/>
                                </a:lnTo>
                                <a:lnTo>
                                  <a:pt x="156154" y="10871"/>
                                </a:lnTo>
                                <a:lnTo>
                                  <a:pt x="144360" y="0"/>
                                </a:lnTo>
                                <a:close/>
                              </a:path>
                              <a:path w="257175" h="103505">
                                <a:moveTo>
                                  <a:pt x="222576" y="72097"/>
                                </a:moveTo>
                                <a:lnTo>
                                  <a:pt x="183261" y="72097"/>
                                </a:lnTo>
                                <a:lnTo>
                                  <a:pt x="215239" y="103428"/>
                                </a:lnTo>
                                <a:lnTo>
                                  <a:pt x="256565" y="103428"/>
                                </a:lnTo>
                                <a:lnTo>
                                  <a:pt x="222576" y="72097"/>
                                </a:lnTo>
                                <a:close/>
                              </a:path>
                              <a:path w="257175" h="103505">
                                <a:moveTo>
                                  <a:pt x="156154" y="10871"/>
                                </a:moveTo>
                                <a:lnTo>
                                  <a:pt x="123977" y="10871"/>
                                </a:lnTo>
                                <a:lnTo>
                                  <a:pt x="127578" y="15354"/>
                                </a:lnTo>
                                <a:lnTo>
                                  <a:pt x="132019" y="20423"/>
                                </a:lnTo>
                                <a:lnTo>
                                  <a:pt x="137304" y="26074"/>
                                </a:lnTo>
                                <a:lnTo>
                                  <a:pt x="143433" y="32308"/>
                                </a:lnTo>
                                <a:lnTo>
                                  <a:pt x="172034" y="60960"/>
                                </a:lnTo>
                                <a:lnTo>
                                  <a:pt x="210493" y="60960"/>
                                </a:lnTo>
                                <a:lnTo>
                                  <a:pt x="156154" y="108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" name="Image 1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90848" y="607773"/>
                            <a:ext cx="250761" cy="1034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4074884" y="608342"/>
                            <a:ext cx="3485515" cy="7007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85515" h="7007225">
                                <a:moveTo>
                                  <a:pt x="204571" y="90170"/>
                                </a:moveTo>
                                <a:lnTo>
                                  <a:pt x="36271" y="90170"/>
                                </a:lnTo>
                                <a:lnTo>
                                  <a:pt x="36271" y="55880"/>
                                </a:lnTo>
                                <a:lnTo>
                                  <a:pt x="187934" y="55880"/>
                                </a:lnTo>
                                <a:lnTo>
                                  <a:pt x="187934" y="43180"/>
                                </a:lnTo>
                                <a:lnTo>
                                  <a:pt x="36271" y="43180"/>
                                </a:lnTo>
                                <a:lnTo>
                                  <a:pt x="36271" y="11430"/>
                                </a:lnTo>
                                <a:lnTo>
                                  <a:pt x="198221" y="11430"/>
                                </a:lnTo>
                                <a:lnTo>
                                  <a:pt x="19822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30"/>
                                </a:lnTo>
                                <a:lnTo>
                                  <a:pt x="0" y="43180"/>
                                </a:lnTo>
                                <a:lnTo>
                                  <a:pt x="0" y="55880"/>
                                </a:lnTo>
                                <a:lnTo>
                                  <a:pt x="0" y="90170"/>
                                </a:lnTo>
                                <a:lnTo>
                                  <a:pt x="0" y="102870"/>
                                </a:lnTo>
                                <a:lnTo>
                                  <a:pt x="204571" y="102870"/>
                                </a:lnTo>
                                <a:lnTo>
                                  <a:pt x="204571" y="90170"/>
                                </a:lnTo>
                                <a:close/>
                              </a:path>
                              <a:path w="3485515" h="7007225">
                                <a:moveTo>
                                  <a:pt x="424484" y="90170"/>
                                </a:moveTo>
                                <a:lnTo>
                                  <a:pt x="289471" y="90170"/>
                                </a:lnTo>
                                <a:lnTo>
                                  <a:pt x="289471" y="0"/>
                                </a:lnTo>
                                <a:lnTo>
                                  <a:pt x="253199" y="0"/>
                                </a:lnTo>
                                <a:lnTo>
                                  <a:pt x="253199" y="90170"/>
                                </a:lnTo>
                                <a:lnTo>
                                  <a:pt x="253199" y="102870"/>
                                </a:lnTo>
                                <a:lnTo>
                                  <a:pt x="424484" y="102870"/>
                                </a:lnTo>
                                <a:lnTo>
                                  <a:pt x="424484" y="90170"/>
                                </a:lnTo>
                                <a:close/>
                              </a:path>
                              <a:path w="3485515" h="7007225">
                                <a:moveTo>
                                  <a:pt x="3485108" y="5820156"/>
                                </a:moveTo>
                                <a:lnTo>
                                  <a:pt x="3462312" y="5784177"/>
                                </a:lnTo>
                                <a:lnTo>
                                  <a:pt x="3436340" y="5747880"/>
                                </a:lnTo>
                                <a:lnTo>
                                  <a:pt x="3408337" y="5713044"/>
                                </a:lnTo>
                                <a:lnTo>
                                  <a:pt x="3378403" y="5679732"/>
                                </a:lnTo>
                                <a:lnTo>
                                  <a:pt x="3346602" y="5648033"/>
                                </a:lnTo>
                                <a:lnTo>
                                  <a:pt x="3313023" y="5618010"/>
                                </a:lnTo>
                                <a:lnTo>
                                  <a:pt x="3277743" y="5589752"/>
                                </a:lnTo>
                                <a:lnTo>
                                  <a:pt x="3240824" y="5563324"/>
                                </a:lnTo>
                                <a:lnTo>
                                  <a:pt x="3202368" y="5538800"/>
                                </a:lnTo>
                                <a:lnTo>
                                  <a:pt x="3162452" y="5516257"/>
                                </a:lnTo>
                                <a:lnTo>
                                  <a:pt x="3121152" y="5495772"/>
                                </a:lnTo>
                                <a:lnTo>
                                  <a:pt x="3078530" y="5477421"/>
                                </a:lnTo>
                                <a:lnTo>
                                  <a:pt x="3034690" y="5461279"/>
                                </a:lnTo>
                                <a:lnTo>
                                  <a:pt x="2989694" y="5447398"/>
                                </a:lnTo>
                                <a:lnTo>
                                  <a:pt x="2943631" y="5435892"/>
                                </a:lnTo>
                                <a:lnTo>
                                  <a:pt x="2896578" y="5426799"/>
                                </a:lnTo>
                                <a:lnTo>
                                  <a:pt x="2848610" y="5420220"/>
                                </a:lnTo>
                                <a:lnTo>
                                  <a:pt x="2799816" y="5416220"/>
                                </a:lnTo>
                                <a:lnTo>
                                  <a:pt x="2750261" y="5414861"/>
                                </a:lnTo>
                                <a:lnTo>
                                  <a:pt x="2700705" y="5416220"/>
                                </a:lnTo>
                                <a:lnTo>
                                  <a:pt x="2651912" y="5420220"/>
                                </a:lnTo>
                                <a:lnTo>
                                  <a:pt x="2603944" y="5426799"/>
                                </a:lnTo>
                                <a:lnTo>
                                  <a:pt x="2556891" y="5435892"/>
                                </a:lnTo>
                                <a:lnTo>
                                  <a:pt x="2510828" y="5447398"/>
                                </a:lnTo>
                                <a:lnTo>
                                  <a:pt x="2465832" y="5461279"/>
                                </a:lnTo>
                                <a:lnTo>
                                  <a:pt x="2421991" y="5477421"/>
                                </a:lnTo>
                                <a:lnTo>
                                  <a:pt x="2379370" y="5495772"/>
                                </a:lnTo>
                                <a:lnTo>
                                  <a:pt x="2338070" y="5516257"/>
                                </a:lnTo>
                                <a:lnTo>
                                  <a:pt x="2298154" y="5538800"/>
                                </a:lnTo>
                                <a:lnTo>
                                  <a:pt x="2259698" y="5563324"/>
                                </a:lnTo>
                                <a:lnTo>
                                  <a:pt x="2222779" y="5589752"/>
                                </a:lnTo>
                                <a:lnTo>
                                  <a:pt x="2187498" y="5618010"/>
                                </a:lnTo>
                                <a:lnTo>
                                  <a:pt x="2153920" y="5648033"/>
                                </a:lnTo>
                                <a:lnTo>
                                  <a:pt x="2122119" y="5679732"/>
                                </a:lnTo>
                                <a:lnTo>
                                  <a:pt x="2092185" y="5713044"/>
                                </a:lnTo>
                                <a:lnTo>
                                  <a:pt x="2064181" y="5747880"/>
                                </a:lnTo>
                                <a:lnTo>
                                  <a:pt x="2038210" y="5784177"/>
                                </a:lnTo>
                                <a:lnTo>
                                  <a:pt x="2014321" y="5821858"/>
                                </a:lnTo>
                                <a:lnTo>
                                  <a:pt x="1992630" y="5860847"/>
                                </a:lnTo>
                                <a:lnTo>
                                  <a:pt x="1973186" y="5901080"/>
                                </a:lnTo>
                                <a:lnTo>
                                  <a:pt x="1956066" y="5942469"/>
                                </a:lnTo>
                                <a:lnTo>
                                  <a:pt x="1941372" y="5984938"/>
                                </a:lnTo>
                                <a:lnTo>
                                  <a:pt x="1929180" y="6028410"/>
                                </a:lnTo>
                                <a:lnTo>
                                  <a:pt x="1919554" y="6072835"/>
                                </a:lnTo>
                                <a:lnTo>
                                  <a:pt x="1912581" y="6118110"/>
                                </a:lnTo>
                                <a:lnTo>
                                  <a:pt x="1908340" y="6164173"/>
                                </a:lnTo>
                                <a:lnTo>
                                  <a:pt x="1906905" y="6210947"/>
                                </a:lnTo>
                                <a:lnTo>
                                  <a:pt x="1908340" y="6257722"/>
                                </a:lnTo>
                                <a:lnTo>
                                  <a:pt x="1912581" y="6303797"/>
                                </a:lnTo>
                                <a:lnTo>
                                  <a:pt x="1919554" y="6349073"/>
                                </a:lnTo>
                                <a:lnTo>
                                  <a:pt x="1929180" y="6393485"/>
                                </a:lnTo>
                                <a:lnTo>
                                  <a:pt x="1941372" y="6436969"/>
                                </a:lnTo>
                                <a:lnTo>
                                  <a:pt x="1956066" y="6479438"/>
                                </a:lnTo>
                                <a:lnTo>
                                  <a:pt x="1973186" y="6520828"/>
                                </a:lnTo>
                                <a:lnTo>
                                  <a:pt x="1992630" y="6561048"/>
                                </a:lnTo>
                                <a:lnTo>
                                  <a:pt x="2014321" y="6600050"/>
                                </a:lnTo>
                                <a:lnTo>
                                  <a:pt x="2038210" y="6637731"/>
                                </a:lnTo>
                                <a:lnTo>
                                  <a:pt x="2064181" y="6674028"/>
                                </a:lnTo>
                                <a:lnTo>
                                  <a:pt x="2092185" y="6708864"/>
                                </a:lnTo>
                                <a:lnTo>
                                  <a:pt x="2122119" y="6742176"/>
                                </a:lnTo>
                                <a:lnTo>
                                  <a:pt x="2153920" y="6773875"/>
                                </a:lnTo>
                                <a:lnTo>
                                  <a:pt x="2187498" y="6803898"/>
                                </a:lnTo>
                                <a:lnTo>
                                  <a:pt x="2222779" y="6832155"/>
                                </a:lnTo>
                                <a:lnTo>
                                  <a:pt x="2259698" y="6858584"/>
                                </a:lnTo>
                                <a:lnTo>
                                  <a:pt x="2298154" y="6883108"/>
                                </a:lnTo>
                                <a:lnTo>
                                  <a:pt x="2338070" y="6905650"/>
                                </a:lnTo>
                                <a:lnTo>
                                  <a:pt x="2379370" y="6926135"/>
                                </a:lnTo>
                                <a:lnTo>
                                  <a:pt x="2421991" y="6944487"/>
                                </a:lnTo>
                                <a:lnTo>
                                  <a:pt x="2465832" y="6960641"/>
                                </a:lnTo>
                                <a:lnTo>
                                  <a:pt x="2510828" y="6974510"/>
                                </a:lnTo>
                                <a:lnTo>
                                  <a:pt x="2556891" y="6986029"/>
                                </a:lnTo>
                                <a:lnTo>
                                  <a:pt x="2603944" y="6995109"/>
                                </a:lnTo>
                                <a:lnTo>
                                  <a:pt x="2651912" y="7001688"/>
                                </a:lnTo>
                                <a:lnTo>
                                  <a:pt x="2700705" y="7005701"/>
                                </a:lnTo>
                                <a:lnTo>
                                  <a:pt x="2750261" y="7007047"/>
                                </a:lnTo>
                                <a:lnTo>
                                  <a:pt x="2799816" y="7005701"/>
                                </a:lnTo>
                                <a:lnTo>
                                  <a:pt x="2848610" y="7001688"/>
                                </a:lnTo>
                                <a:lnTo>
                                  <a:pt x="2896578" y="6995109"/>
                                </a:lnTo>
                                <a:lnTo>
                                  <a:pt x="2943631" y="6986029"/>
                                </a:lnTo>
                                <a:lnTo>
                                  <a:pt x="2989694" y="6974510"/>
                                </a:lnTo>
                                <a:lnTo>
                                  <a:pt x="3034690" y="6960641"/>
                                </a:lnTo>
                                <a:lnTo>
                                  <a:pt x="3078530" y="6944487"/>
                                </a:lnTo>
                                <a:lnTo>
                                  <a:pt x="3121152" y="6926135"/>
                                </a:lnTo>
                                <a:lnTo>
                                  <a:pt x="3162452" y="6905650"/>
                                </a:lnTo>
                                <a:lnTo>
                                  <a:pt x="3202368" y="6883108"/>
                                </a:lnTo>
                                <a:lnTo>
                                  <a:pt x="3240824" y="6858584"/>
                                </a:lnTo>
                                <a:lnTo>
                                  <a:pt x="3277743" y="6832155"/>
                                </a:lnTo>
                                <a:lnTo>
                                  <a:pt x="3313023" y="6803898"/>
                                </a:lnTo>
                                <a:lnTo>
                                  <a:pt x="3346602" y="6773875"/>
                                </a:lnTo>
                                <a:lnTo>
                                  <a:pt x="3378403" y="6742176"/>
                                </a:lnTo>
                                <a:lnTo>
                                  <a:pt x="3408337" y="6708864"/>
                                </a:lnTo>
                                <a:lnTo>
                                  <a:pt x="3436340" y="6674028"/>
                                </a:lnTo>
                                <a:lnTo>
                                  <a:pt x="3462312" y="6637731"/>
                                </a:lnTo>
                                <a:lnTo>
                                  <a:pt x="3485108" y="6601752"/>
                                </a:lnTo>
                                <a:lnTo>
                                  <a:pt x="3485108" y="58201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5981794" y="6023198"/>
                            <a:ext cx="1578610" cy="1592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8610" h="1592580">
                                <a:moveTo>
                                  <a:pt x="1578209" y="405292"/>
                                </a:moveTo>
                                <a:lnTo>
                                  <a:pt x="1555411" y="369316"/>
                                </a:lnTo>
                                <a:lnTo>
                                  <a:pt x="1529433" y="333017"/>
                                </a:lnTo>
                                <a:lnTo>
                                  <a:pt x="1501436" y="298177"/>
                                </a:lnTo>
                                <a:lnTo>
                                  <a:pt x="1471498" y="264870"/>
                                </a:lnTo>
                                <a:lnTo>
                                  <a:pt x="1439698" y="233170"/>
                                </a:lnTo>
                                <a:lnTo>
                                  <a:pt x="1406117" y="203153"/>
                                </a:lnTo>
                                <a:lnTo>
                                  <a:pt x="1370832" y="174892"/>
                                </a:lnTo>
                                <a:lnTo>
                                  <a:pt x="1333923" y="148464"/>
                                </a:lnTo>
                                <a:lnTo>
                                  <a:pt x="1295469" y="123942"/>
                                </a:lnTo>
                                <a:lnTo>
                                  <a:pt x="1255549" y="101401"/>
                                </a:lnTo>
                                <a:lnTo>
                                  <a:pt x="1214242" y="80916"/>
                                </a:lnTo>
                                <a:lnTo>
                                  <a:pt x="1171628" y="62561"/>
                                </a:lnTo>
                                <a:lnTo>
                                  <a:pt x="1127785" y="46411"/>
                                </a:lnTo>
                                <a:lnTo>
                                  <a:pt x="1082792" y="32541"/>
                                </a:lnTo>
                                <a:lnTo>
                                  <a:pt x="1036729" y="21025"/>
                                </a:lnTo>
                                <a:lnTo>
                                  <a:pt x="989675" y="11938"/>
                                </a:lnTo>
                                <a:lnTo>
                                  <a:pt x="941709" y="5355"/>
                                </a:lnTo>
                                <a:lnTo>
                                  <a:pt x="892909" y="1351"/>
                                </a:lnTo>
                                <a:lnTo>
                                  <a:pt x="843356" y="0"/>
                                </a:lnTo>
                                <a:lnTo>
                                  <a:pt x="793802" y="1351"/>
                                </a:lnTo>
                                <a:lnTo>
                                  <a:pt x="745003" y="5355"/>
                                </a:lnTo>
                                <a:lnTo>
                                  <a:pt x="697036" y="11938"/>
                                </a:lnTo>
                                <a:lnTo>
                                  <a:pt x="649982" y="21025"/>
                                </a:lnTo>
                                <a:lnTo>
                                  <a:pt x="603919" y="32541"/>
                                </a:lnTo>
                                <a:lnTo>
                                  <a:pt x="558927" y="46411"/>
                                </a:lnTo>
                                <a:lnTo>
                                  <a:pt x="515084" y="62561"/>
                                </a:lnTo>
                                <a:lnTo>
                                  <a:pt x="472469" y="80916"/>
                                </a:lnTo>
                                <a:lnTo>
                                  <a:pt x="431162" y="101401"/>
                                </a:lnTo>
                                <a:lnTo>
                                  <a:pt x="391243" y="123942"/>
                                </a:lnTo>
                                <a:lnTo>
                                  <a:pt x="352789" y="148464"/>
                                </a:lnTo>
                                <a:lnTo>
                                  <a:pt x="315880" y="174892"/>
                                </a:lnTo>
                                <a:lnTo>
                                  <a:pt x="280595" y="203153"/>
                                </a:lnTo>
                                <a:lnTo>
                                  <a:pt x="247013" y="233170"/>
                                </a:lnTo>
                                <a:lnTo>
                                  <a:pt x="215213" y="264870"/>
                                </a:lnTo>
                                <a:lnTo>
                                  <a:pt x="185275" y="298177"/>
                                </a:lnTo>
                                <a:lnTo>
                                  <a:pt x="157278" y="333017"/>
                                </a:lnTo>
                                <a:lnTo>
                                  <a:pt x="131300" y="369316"/>
                                </a:lnTo>
                                <a:lnTo>
                                  <a:pt x="107421" y="406998"/>
                                </a:lnTo>
                                <a:lnTo>
                                  <a:pt x="85719" y="445990"/>
                                </a:lnTo>
                                <a:lnTo>
                                  <a:pt x="66275" y="486216"/>
                                </a:lnTo>
                                <a:lnTo>
                                  <a:pt x="49166" y="527601"/>
                                </a:lnTo>
                                <a:lnTo>
                                  <a:pt x="34473" y="570072"/>
                                </a:lnTo>
                                <a:lnTo>
                                  <a:pt x="22273" y="613553"/>
                                </a:lnTo>
                                <a:lnTo>
                                  <a:pt x="12647" y="657969"/>
                                </a:lnTo>
                                <a:lnTo>
                                  <a:pt x="5673" y="703247"/>
                                </a:lnTo>
                                <a:lnTo>
                                  <a:pt x="1431" y="749311"/>
                                </a:lnTo>
                                <a:lnTo>
                                  <a:pt x="0" y="796086"/>
                                </a:lnTo>
                                <a:lnTo>
                                  <a:pt x="1431" y="842863"/>
                                </a:lnTo>
                                <a:lnTo>
                                  <a:pt x="5673" y="888928"/>
                                </a:lnTo>
                                <a:lnTo>
                                  <a:pt x="12647" y="934207"/>
                                </a:lnTo>
                                <a:lnTo>
                                  <a:pt x="22273" y="978625"/>
                                </a:lnTo>
                                <a:lnTo>
                                  <a:pt x="34473" y="1022107"/>
                                </a:lnTo>
                                <a:lnTo>
                                  <a:pt x="49166" y="1064578"/>
                                </a:lnTo>
                                <a:lnTo>
                                  <a:pt x="66275" y="1105964"/>
                                </a:lnTo>
                                <a:lnTo>
                                  <a:pt x="85719" y="1146191"/>
                                </a:lnTo>
                                <a:lnTo>
                                  <a:pt x="107421" y="1185183"/>
                                </a:lnTo>
                                <a:lnTo>
                                  <a:pt x="131300" y="1222866"/>
                                </a:lnTo>
                                <a:lnTo>
                                  <a:pt x="157278" y="1259165"/>
                                </a:lnTo>
                                <a:lnTo>
                                  <a:pt x="185275" y="1294006"/>
                                </a:lnTo>
                                <a:lnTo>
                                  <a:pt x="215213" y="1327314"/>
                                </a:lnTo>
                                <a:lnTo>
                                  <a:pt x="247013" y="1359014"/>
                                </a:lnTo>
                                <a:lnTo>
                                  <a:pt x="280595" y="1389031"/>
                                </a:lnTo>
                                <a:lnTo>
                                  <a:pt x="315880" y="1417292"/>
                                </a:lnTo>
                                <a:lnTo>
                                  <a:pt x="352789" y="1443721"/>
                                </a:lnTo>
                                <a:lnTo>
                                  <a:pt x="391243" y="1468243"/>
                                </a:lnTo>
                                <a:lnTo>
                                  <a:pt x="431162" y="1490784"/>
                                </a:lnTo>
                                <a:lnTo>
                                  <a:pt x="472469" y="1511269"/>
                                </a:lnTo>
                                <a:lnTo>
                                  <a:pt x="515084" y="1529624"/>
                                </a:lnTo>
                                <a:lnTo>
                                  <a:pt x="558927" y="1545774"/>
                                </a:lnTo>
                                <a:lnTo>
                                  <a:pt x="603919" y="1559645"/>
                                </a:lnTo>
                                <a:lnTo>
                                  <a:pt x="649982" y="1571160"/>
                                </a:lnTo>
                                <a:lnTo>
                                  <a:pt x="697036" y="1580247"/>
                                </a:lnTo>
                                <a:lnTo>
                                  <a:pt x="745003" y="1586830"/>
                                </a:lnTo>
                                <a:lnTo>
                                  <a:pt x="793802" y="1590834"/>
                                </a:lnTo>
                                <a:lnTo>
                                  <a:pt x="843356" y="1592186"/>
                                </a:lnTo>
                                <a:lnTo>
                                  <a:pt x="892909" y="1590834"/>
                                </a:lnTo>
                                <a:lnTo>
                                  <a:pt x="941709" y="1586830"/>
                                </a:lnTo>
                                <a:lnTo>
                                  <a:pt x="989675" y="1580247"/>
                                </a:lnTo>
                                <a:lnTo>
                                  <a:pt x="1036729" y="1571160"/>
                                </a:lnTo>
                                <a:lnTo>
                                  <a:pt x="1082792" y="1559645"/>
                                </a:lnTo>
                                <a:lnTo>
                                  <a:pt x="1127785" y="1545774"/>
                                </a:lnTo>
                                <a:lnTo>
                                  <a:pt x="1171628" y="1529624"/>
                                </a:lnTo>
                                <a:lnTo>
                                  <a:pt x="1214242" y="1511269"/>
                                </a:lnTo>
                                <a:lnTo>
                                  <a:pt x="1255549" y="1490784"/>
                                </a:lnTo>
                                <a:lnTo>
                                  <a:pt x="1295469" y="1468243"/>
                                </a:lnTo>
                                <a:lnTo>
                                  <a:pt x="1333923" y="1443721"/>
                                </a:lnTo>
                                <a:lnTo>
                                  <a:pt x="1370832" y="1417292"/>
                                </a:lnTo>
                                <a:lnTo>
                                  <a:pt x="1406117" y="1389031"/>
                                </a:lnTo>
                                <a:lnTo>
                                  <a:pt x="1439698" y="1359014"/>
                                </a:lnTo>
                                <a:lnTo>
                                  <a:pt x="1471498" y="1327314"/>
                                </a:lnTo>
                                <a:lnTo>
                                  <a:pt x="1501436" y="1294006"/>
                                </a:lnTo>
                                <a:lnTo>
                                  <a:pt x="1529433" y="1259165"/>
                                </a:lnTo>
                                <a:lnTo>
                                  <a:pt x="1555411" y="1222866"/>
                                </a:lnTo>
                                <a:lnTo>
                                  <a:pt x="1578209" y="1186889"/>
                                </a:lnTo>
                              </a:path>
                            </a:pathLst>
                          </a:custGeom>
                          <a:ln w="101600">
                            <a:solidFill>
                              <a:srgbClr val="98C21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58051" y="6353454"/>
                            <a:ext cx="934199" cy="93168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" name="Image 1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1998" y="1027757"/>
                            <a:ext cx="7056003" cy="20602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599.3pt;height:841.9pt;mso-position-horizontal-relative:page;mso-position-vertical-relative:page;z-index:-15979008" id="docshapegroup1" coordorigin="0,0" coordsize="11986,16838">
                <v:shape style="position:absolute;left:2;top:0;width:11900;height:14839" type="#_x0000_t75" id="docshape2" stroked="false">
                  <v:imagedata r:id="rId5" o:title=""/>
                </v:shape>
                <v:shape style="position:absolute;left:0;top:0;width:11906;height:11720" type="#_x0000_t75" id="docshape3" stroked="false">
                  <v:imagedata r:id="rId6" o:title=""/>
                </v:shape>
                <v:shape style="position:absolute;left:0;top:0;width:11906;height:16838" id="docshape4" coordorigin="0,0" coordsize="11906,16838" path="m7840,0l4066,0,4066,863,4072,937,4088,1007,4115,1073,4151,1133,4196,1186,4247,1232,4306,1269,4369,1297,4438,1314,4510,1320,7396,1320,7468,1314,7536,1297,7600,1269,7658,1232,7710,1186,7754,1133,7790,1073,7817,1007,7834,937,7840,863,7840,0xm11906,11520l11903,11443,11897,11367,11887,11293,11873,11219,11855,11148,11834,11077,11809,11009,11781,10942,11749,10876,11714,10813,11676,10752,11635,10693,11591,10636,11545,10582,11495,10530,11444,10480,11389,10434,11332,10390,11273,10349,11212,10311,11149,10276,11084,10244,11017,10216,10948,10191,10878,10170,10806,10152,10733,10138,10658,10128,10582,10122,10505,10120,1400,10120,1323,10122,1247,10128,1173,10138,1100,10152,1028,10170,958,10191,889,10216,822,10244,757,10276,693,10311,632,10349,573,10390,516,10434,462,10480,410,10530,361,10582,314,10636,270,10693,229,10752,191,10813,156,10876,125,10942,96,11009,71,11077,50,11148,32,11219,18,11293,8,11367,2,11443,0,11520,0,16838,11906,16838,11906,11520xe" filled="true" fillcolor="#98c21d" stroked="false">
                  <v:path arrowok="t"/>
                  <v:fill type="solid"/>
                </v:shape>
                <v:shape style="position:absolute;left:4819;top:291;width:2261;height:530" id="docshape5" coordorigin="4820,292" coordsize="2261,530" path="m5097,300l4820,300,4820,410,4820,500,4820,602,4820,812,4932,812,4932,602,5073,602,5073,500,4932,500,4932,410,5097,410,5097,300xm5519,550l5516,497,5516,494,5507,443,5496,411,5492,398,5470,360,5443,330,5411,309,5407,307,5407,550,5406,590,5402,623,5396,649,5396,650,5387,670,5376,684,5364,694,5349,701,5331,703,5315,701,5315,701,5300,694,5287,684,5276,669,5267,649,5261,624,5257,593,5255,557,5257,521,5261,490,5267,465,5276,445,5287,430,5300,420,5314,413,5330,411,5347,413,5362,420,5375,430,5387,445,5396,464,5402,488,5406,517,5407,550,5407,307,5374,296,5374,296,5331,292,5289,296,5252,309,5220,331,5193,361,5171,400,5156,445,5156,445,5146,497,5144,550,5144,552,5143,557,5145,590,5145,595,5145,600,5150,639,5157,674,5168,706,5182,734,5197,758,5214,778,5234,794,5255,806,5279,814,5306,819,5335,821,5364,819,5391,813,5415,803,5436,789,5455,772,5472,751,5486,727,5497,703,5498,700,5507,670,5507,669,5514,634,5518,595,5519,557,5519,550xm5938,812l5884,664,5881,657,5876,646,5860,618,5854,609,5849,605,5844,599,5834,593,5821,586,5833,582,5843,577,5853,572,5860,566,5871,556,5880,544,5889,531,5896,516,5899,508,5901,500,5905,482,5908,463,5909,442,5908,419,5905,404,5905,404,5904,397,5899,377,5892,359,5883,344,5872,331,5861,320,5848,313,5832,307,5814,303,5796,301,5796,438,5796,466,5794,476,5784,493,5778,499,5771,501,5756,505,5746,508,5694,508,5694,404,5743,404,5757,404,5769,407,5778,411,5785,417,5792,426,5796,438,5796,301,5793,301,5768,300,5581,300,5581,812,5694,812,5694,605,5714,605,5723,609,5731,616,5736,622,5741,631,5746,642,5751,656,5811,812,5938,812xm6310,300l6186,300,6113,473,6040,300,5916,300,6057,598,6057,812,6169,812,6169,598,6310,300xm7081,300l6969,300,6969,613,6968,633,6965,650,6959,666,6952,678,6943,689,6933,696,6921,700,6907,702,6893,700,6881,696,6870,688,6861,678,6854,665,6849,650,6846,632,6845,613,6845,300,6733,300,6733,605,6733,625,6735,646,6739,668,6743,692,6747,707,6752,722,6759,737,6767,751,6776,764,6785,776,6795,787,6806,795,6817,802,6829,808,6843,813,6858,816,6873,818,6888,820,6902,821,6916,821,6938,820,6958,817,6977,812,6994,804,7006,797,7017,787,7028,776,7039,762,7049,746,7058,729,7065,711,7071,691,7075,671,7078,650,7080,628,7081,605,7081,300xe" filled="true" fillcolor="#ffffff" stroked="false">
                  <v:path arrowok="t"/>
                  <v:fill type="solid"/>
                </v:shape>
                <v:shape style="position:absolute;left:6284;top:269;width:302;height:335" type="#_x0000_t75" id="docshape6" stroked="false">
                  <v:imagedata r:id="rId7" o:title=""/>
                </v:shape>
                <v:shape style="position:absolute;left:4819;top:388;width:1877;height:732" id="docshape7" coordorigin="4820,388" coordsize="1877,732" path="m5162,958l4820,958,4820,976,4962,976,4962,1120,5019,1120,5019,976,5162,976,5162,958xm6696,550l6694,506,6686,464,6674,424,6658,388,6658,532,6658,549,6657,565,6655,581,6652,596,6648,611,6644,624,6638,637,6631,649,6624,659,6617,668,6610,675,6602,680,6591,686,6579,690,6565,692,6550,693,6505,693,6505,772,6431,772,6431,693,6313,693,6345,750,6387,793,6436,821,6490,831,6555,817,6612,777,6616,772,6657,716,6686,639,6696,550xe" filled="true" fillcolor="#ffffff" stroked="false">
                  <v:path arrowok="t"/>
                  <v:fill type="solid"/>
                </v:shape>
                <v:shape style="position:absolute;left:5221;top:957;width:381;height:163" type="#_x0000_t75" id="docshape8" stroked="false">
                  <v:imagedata r:id="rId8" o:title=""/>
                </v:shape>
                <v:shape style="position:absolute;left:5608;top:957;width:405;height:163" id="docshape9" coordorigin="5609,957" coordsize="405,163" path="m5836,957l5775,957,5609,1120,5669,1120,5717,1071,5959,1071,5940,1053,5733,1053,5781,1005,5791,995,5799,985,5804,974,5855,974,5836,957xm5959,1071l5897,1071,5948,1120,6013,1120,5959,1071xm5855,974l5804,974,5810,981,5817,989,5825,998,5835,1008,5880,1053,5940,1053,5855,974xe" filled="true" fillcolor="#ffffff" stroked="false">
                  <v:path arrowok="t"/>
                  <v:fill type="solid"/>
                </v:shape>
                <v:shape style="position:absolute;left:5969;top:957;width:395;height:163" type="#_x0000_t75" id="docshape10" stroked="false">
                  <v:imagedata r:id="rId9" o:title=""/>
                </v:shape>
                <v:shape style="position:absolute;left:6417;top:958;width:5489;height:11035" id="docshape11" coordorigin="6417,958" coordsize="5489,11035" path="m6739,1100l6474,1100,6474,1046,6713,1046,6713,1026,6474,1026,6474,976,6729,976,6729,958,6417,958,6417,976,6417,1026,6417,1046,6417,1100,6417,1120,6739,1120,6739,1100xm7086,1100l6873,1100,6873,958,6816,958,6816,1100,6816,1120,7086,1120,7086,1100xm11906,10124l11870,10067,11829,10010,11785,9955,11737,9902,11687,9853,11635,9805,11579,9761,11521,9719,11460,9681,11397,9645,11332,9613,11265,9584,11196,9558,11125,9537,11053,9518,10979,9504,10903,9494,10826,9487,10748,9485,10670,9487,10593,9494,10518,9504,10444,9518,10371,9537,10300,9558,10231,9584,10164,9613,10099,9645,10036,9681,9976,9719,9918,9761,9862,9805,9809,9853,9759,9902,9712,9955,9668,10010,9627,10067,9589,10126,9555,10188,9525,10251,9498,10316,9474,10383,9455,10452,9440,10522,9429,10593,9422,10665,9420,10739,9422,10813,9429,10885,9440,10957,9455,11027,9474,11095,9498,11162,9525,11227,9555,11290,9589,11352,9627,11411,9668,11468,9712,11523,9759,11576,9809,11626,9862,11673,9918,11717,9976,11759,10036,11798,10099,11833,10164,11865,10231,11894,10300,11920,10371,11942,10444,11960,10518,11974,10593,11984,10670,11991,10748,11993,10826,11991,10903,11984,10979,11974,11053,11960,11125,11942,11196,11920,11265,11894,11332,11865,11397,11833,11460,11798,11521,11759,11579,11717,11635,11673,11687,11626,11737,11576,11785,11523,11829,11468,11870,11411,11906,11354,11906,10124xe" filled="true" fillcolor="#ffffff" stroked="false">
                  <v:path arrowok="t"/>
                  <v:fill type="solid"/>
                </v:shape>
                <v:shape style="position:absolute;left:9420;top:9485;width:2486;height:2508" id="docshape12" coordorigin="9420,9485" coordsize="2486,2508" path="m11906,10124l11870,10067,11829,10010,11785,9955,11737,9902,11687,9853,11635,9805,11579,9761,11521,9719,11460,9681,11397,9645,11332,9613,11265,9584,11196,9558,11125,9537,11053,9518,10979,9504,10903,9494,10826,9487,10748,9485,10670,9487,10593,9494,10518,9504,10444,9518,10371,9537,10300,9558,10231,9584,10164,9613,10099,9645,10036,9681,9976,9719,9918,9761,9862,9805,9809,9853,9759,9902,9712,9955,9668,10010,9627,10067,9589,10126,9555,10188,9525,10251,9498,10316,9474,10383,9455,10452,9440,10522,9429,10593,9422,10665,9420,10739,9422,10813,9429,10885,9440,10957,9455,11026,9474,11095,9498,11162,9525,11227,9555,11290,9589,11352,9627,11411,9668,11468,9712,11523,9759,11576,9809,11626,9862,11673,9918,11717,9976,11759,10036,11798,10099,11833,10164,11865,10231,11894,10300,11920,10371,11941,10444,11960,10518,11974,10593,11984,10670,11991,10748,11993,10826,11991,10903,11984,10979,11974,11053,11960,11125,11941,11196,11920,11265,11894,11332,11865,11397,11833,11460,11798,11521,11759,11579,11717,11635,11673,11687,11626,11737,11576,11785,11523,11829,11468,11870,11411,11906,11354e" filled="false" stroked="true" strokeweight="8pt" strokecolor="#98c21d">
                  <v:path arrowok="t"/>
                  <v:stroke dashstyle="solid"/>
                </v:shape>
                <v:shape style="position:absolute;left:10012;top:10005;width:1472;height:1468" type="#_x0000_t75" id="docshape13" stroked="false">
                  <v:imagedata r:id="rId10" o:title=""/>
                </v:shape>
                <v:shape style="position:absolute;left:396;top:1618;width:11112;height:3245" type="#_x0000_t75" id="docshape14" stroked="false">
                  <v:imagedata r:id="rId11" o:title=""/>
                </v:shape>
                <w10:wrap type="none"/>
              </v:group>
            </w:pict>
          </mc:Fallback>
        </mc:AlternateContent>
      </w:r>
    </w:p>
    <w:p>
      <w:pPr>
        <w:pStyle w:val="Heading1"/>
      </w:pPr>
      <w:r>
        <w:rPr>
          <w:color w:val="FFFDF0"/>
        </w:rPr>
        <w:t>TH</w:t>
      </w:r>
      <w:r>
        <w:rPr>
          <w:color w:val="FFFDF0"/>
          <w:spacing w:val="-34"/>
        </w:rPr>
        <w:t> </w:t>
      </w:r>
      <w:r>
        <w:rPr>
          <w:color w:val="FFFDF0"/>
        </w:rPr>
        <w:t>MARILLEVA</w:t>
      </w:r>
      <w:r>
        <w:rPr>
          <w:color w:val="FFFDF0"/>
          <w:spacing w:val="-38"/>
        </w:rPr>
        <w:t> </w:t>
      </w:r>
      <w:r>
        <w:rPr>
          <w:color w:val="FFFDF0"/>
          <w:spacing w:val="-4"/>
        </w:rPr>
        <w:t>****</w:t>
      </w: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spacing w:before="319"/>
        <w:rPr>
          <w:rFonts w:ascii="Georgia"/>
          <w:b/>
          <w:sz w:val="36"/>
        </w:rPr>
      </w:pPr>
    </w:p>
    <w:p>
      <w:pPr>
        <w:pStyle w:val="Heading2"/>
      </w:pPr>
      <w:r>
        <w:rPr>
          <w:color w:val="FFFDF0"/>
          <w:spacing w:val="-4"/>
        </w:rPr>
        <w:t>DAL</w:t>
      </w:r>
      <w:r>
        <w:rPr>
          <w:color w:val="FFFDF0"/>
          <w:spacing w:val="-17"/>
        </w:rPr>
        <w:t> </w:t>
      </w:r>
      <w:r>
        <w:rPr>
          <w:color w:val="FFFDF0"/>
          <w:spacing w:val="-4"/>
        </w:rPr>
        <w:t>20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DICEMBRE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2026</w:t>
      </w:r>
      <w:r>
        <w:rPr>
          <w:color w:val="FFFDF0"/>
          <w:spacing w:val="-15"/>
        </w:rPr>
        <w:t> </w:t>
      </w:r>
      <w:r>
        <w:rPr>
          <w:color w:val="FFFDF0"/>
          <w:spacing w:val="-4"/>
        </w:rPr>
        <w:t>AL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07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MARZO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2027</w:t>
      </w:r>
    </w:p>
    <w:p>
      <w:pPr>
        <w:spacing w:line="674" w:lineRule="exact" w:before="0"/>
        <w:ind w:left="295" w:right="0" w:firstLine="0"/>
        <w:jc w:val="left"/>
        <w:rPr>
          <w:i/>
          <w:sz w:val="36"/>
        </w:rPr>
      </w:pPr>
      <w:r>
        <w:rPr>
          <w:b/>
          <w:color w:val="FFFFFF"/>
          <w:sz w:val="40"/>
        </w:rPr>
        <w:t>da</w:t>
      </w:r>
      <w:r>
        <w:rPr>
          <w:b/>
          <w:color w:val="FFFFFF"/>
          <w:spacing w:val="-23"/>
          <w:sz w:val="40"/>
        </w:rPr>
        <w:t> </w:t>
      </w:r>
      <w:r>
        <w:rPr>
          <w:b/>
          <w:color w:val="FFFFFF"/>
          <w:sz w:val="40"/>
        </w:rPr>
        <w:t>€</w:t>
      </w:r>
      <w:r>
        <w:rPr>
          <w:b/>
          <w:color w:val="FFFFFF"/>
          <w:spacing w:val="-23"/>
          <w:sz w:val="40"/>
        </w:rPr>
        <w:t> </w:t>
      </w:r>
      <w:r>
        <w:rPr>
          <w:b/>
          <w:color w:val="FFFFFF"/>
          <w:sz w:val="60"/>
        </w:rPr>
        <w:t>615</w:t>
      </w:r>
      <w:r>
        <w:rPr>
          <w:b/>
          <w:color w:val="FFFFFF"/>
          <w:spacing w:val="-56"/>
          <w:sz w:val="60"/>
        </w:rPr>
        <w:t> </w:t>
      </w:r>
      <w:r>
        <w:rPr>
          <w:i/>
          <w:color w:val="FFFFFF"/>
          <w:sz w:val="36"/>
        </w:rPr>
        <w:t>quota</w:t>
      </w:r>
      <w:r>
        <w:rPr>
          <w:i/>
          <w:color w:val="FFFFFF"/>
          <w:spacing w:val="-16"/>
          <w:sz w:val="36"/>
        </w:rPr>
        <w:t> </w:t>
      </w:r>
      <w:r>
        <w:rPr>
          <w:i/>
          <w:color w:val="FFFFFF"/>
          <w:sz w:val="36"/>
        </w:rPr>
        <w:t>per</w:t>
      </w:r>
      <w:r>
        <w:rPr>
          <w:i/>
          <w:color w:val="FFFFFF"/>
          <w:spacing w:val="-16"/>
          <w:sz w:val="36"/>
        </w:rPr>
        <w:t> </w:t>
      </w:r>
      <w:r>
        <w:rPr>
          <w:i/>
          <w:color w:val="FFFFFF"/>
          <w:spacing w:val="-2"/>
          <w:sz w:val="36"/>
        </w:rPr>
        <w:t>persona</w:t>
      </w:r>
    </w:p>
    <w:p>
      <w:pPr>
        <w:spacing w:line="273" w:lineRule="exact" w:before="0"/>
        <w:ind w:left="295" w:right="0" w:firstLine="0"/>
        <w:jc w:val="left"/>
        <w:rPr>
          <w:sz w:val="26"/>
        </w:rPr>
      </w:pPr>
      <w:r>
        <w:rPr>
          <w:color w:val="FFFDF0"/>
          <w:sz w:val="26"/>
        </w:rPr>
        <w:t>8</w:t>
      </w:r>
      <w:r>
        <w:rPr>
          <w:color w:val="FFFDF0"/>
          <w:spacing w:val="-15"/>
          <w:sz w:val="26"/>
        </w:rPr>
        <w:t> </w:t>
      </w:r>
      <w:r>
        <w:rPr>
          <w:color w:val="FFFDF0"/>
          <w:sz w:val="26"/>
        </w:rPr>
        <w:t>giorni</w:t>
      </w:r>
      <w:r>
        <w:rPr>
          <w:color w:val="FFFDF0"/>
          <w:spacing w:val="-14"/>
          <w:sz w:val="26"/>
        </w:rPr>
        <w:t> </w:t>
      </w:r>
      <w:r>
        <w:rPr>
          <w:color w:val="FFFDF0"/>
          <w:sz w:val="26"/>
        </w:rPr>
        <w:t>e</w:t>
      </w:r>
      <w:r>
        <w:rPr>
          <w:color w:val="FFFDF0"/>
          <w:spacing w:val="-14"/>
          <w:sz w:val="26"/>
        </w:rPr>
        <w:t> </w:t>
      </w:r>
      <w:r>
        <w:rPr>
          <w:color w:val="FFFDF0"/>
          <w:sz w:val="26"/>
        </w:rPr>
        <w:t>7</w:t>
      </w:r>
      <w:r>
        <w:rPr>
          <w:color w:val="FFFDF0"/>
          <w:spacing w:val="-14"/>
          <w:sz w:val="26"/>
        </w:rPr>
        <w:t> </w:t>
      </w:r>
      <w:r>
        <w:rPr>
          <w:color w:val="FFFDF0"/>
          <w:spacing w:val="-2"/>
          <w:sz w:val="26"/>
        </w:rPr>
        <w:t>notti</w:t>
      </w:r>
    </w:p>
    <w:p>
      <w:pPr>
        <w:pStyle w:val="BodyText"/>
        <w:spacing w:before="90"/>
      </w:pPr>
    </w:p>
    <w:p>
      <w:pPr>
        <w:pStyle w:val="BodyText"/>
        <w:spacing w:line="196" w:lineRule="auto"/>
        <w:ind w:left="301" w:right="150"/>
        <w:rPr>
          <w:rFonts w:ascii="Calibri Light" w:hAnsi="Calibri Light"/>
          <w:b w:val="0"/>
        </w:rPr>
      </w:pPr>
      <w:r>
        <w:rPr>
          <w:rFonts w:ascii="Calibri Light" w:hAnsi="Calibri Light"/>
          <w:b w:val="0"/>
          <w:color w:val="FFFFFF"/>
        </w:rPr>
        <w:t>Il Villaggio sorge a poca distanza da Madonna di Campiglio e dal Passo del Tonale. Si trova immerso nel comprensorio Folgarida Marilleva, la più vasta ski area del</w:t>
      </w:r>
      <w:r>
        <w:rPr>
          <w:rFonts w:ascii="Calibri Light" w:hAnsi="Calibri Light"/>
          <w:b w:val="0"/>
          <w:color w:val="FFFFFF"/>
          <w:spacing w:val="40"/>
        </w:rPr>
        <w:t> </w:t>
      </w:r>
      <w:r>
        <w:rPr>
          <w:rFonts w:ascii="Calibri Light" w:hAnsi="Calibri Light"/>
          <w:b w:val="0"/>
          <w:color w:val="FFFFFF"/>
        </w:rPr>
        <w:t>Trentino.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Da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qui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si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raggiungono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Madonna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di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Campiglio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e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Pinzolo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con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gli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sci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ai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piedi,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per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un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totale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di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150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Km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di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piste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e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60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impianti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di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risalita.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Per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la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sua</w:t>
      </w:r>
      <w:r>
        <w:rPr>
          <w:rFonts w:ascii="Calibri Light" w:hAnsi="Calibri Light"/>
          <w:b w:val="0"/>
          <w:color w:val="FFFFFF"/>
          <w:spacing w:val="-3"/>
        </w:rPr>
        <w:t> </w:t>
      </w:r>
      <w:r>
        <w:rPr>
          <w:rFonts w:ascii="Calibri Light" w:hAnsi="Calibri Light"/>
          <w:b w:val="0"/>
          <w:color w:val="FFFFFF"/>
        </w:rPr>
        <w:t>collocazione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è</w:t>
      </w:r>
      <w:r>
        <w:rPr>
          <w:rFonts w:ascii="Calibri Light" w:hAnsi="Calibri Light"/>
          <w:b w:val="0"/>
          <w:color w:val="FFFFFF"/>
          <w:spacing w:val="40"/>
        </w:rPr>
        <w:t> </w:t>
      </w:r>
      <w:r>
        <w:rPr>
          <w:rFonts w:ascii="Calibri Light" w:hAnsi="Calibri Light"/>
          <w:b w:val="0"/>
          <w:color w:val="FFFFFF"/>
        </w:rPr>
        <w:t>la soluzione ideale per la vacanza di tutta la famiglia.</w:t>
      </w:r>
    </w:p>
    <w:p>
      <w:pPr>
        <w:pStyle w:val="BodyText"/>
        <w:spacing w:line="196" w:lineRule="auto" w:before="160"/>
        <w:ind w:left="301" w:right="150"/>
      </w:pPr>
      <w:r>
        <w:rPr>
          <w:b/>
          <w:color w:val="FFFFFF"/>
        </w:rPr>
        <w:t>IMPIANTI DI RISALITA: </w:t>
      </w:r>
      <w:r>
        <w:rPr>
          <w:color w:val="FFFFFF"/>
        </w:rPr>
        <w:t>L’hotel</w:t>
      </w:r>
      <w:r>
        <w:rPr>
          <w:color w:val="FFFFFF"/>
          <w:spacing w:val="-1"/>
        </w:rPr>
        <w:t> </w:t>
      </w:r>
      <w:r>
        <w:rPr>
          <w:color w:val="FFFFFF"/>
        </w:rPr>
        <w:t>si</w:t>
      </w:r>
      <w:r>
        <w:rPr>
          <w:color w:val="FFFFFF"/>
          <w:spacing w:val="-1"/>
        </w:rPr>
        <w:t> </w:t>
      </w:r>
      <w:r>
        <w:rPr>
          <w:color w:val="FFFFFF"/>
        </w:rPr>
        <w:t>trova</w:t>
      </w:r>
      <w:r>
        <w:rPr>
          <w:color w:val="FFFFFF"/>
          <w:spacing w:val="-1"/>
        </w:rPr>
        <w:t> </w:t>
      </w:r>
      <w:r>
        <w:rPr>
          <w:color w:val="FFFFFF"/>
        </w:rPr>
        <w:t>accanto</w:t>
      </w:r>
      <w:r>
        <w:rPr>
          <w:color w:val="FFFFFF"/>
          <w:spacing w:val="-1"/>
        </w:rPr>
        <w:t> </w:t>
      </w:r>
      <w:r>
        <w:rPr>
          <w:color w:val="FFFFFF"/>
        </w:rPr>
        <w:t>agli</w:t>
      </w:r>
      <w:r>
        <w:rPr>
          <w:color w:val="FFFFFF"/>
          <w:spacing w:val="-1"/>
        </w:rPr>
        <w:t> </w:t>
      </w:r>
      <w:r>
        <w:rPr>
          <w:color w:val="FFFFFF"/>
        </w:rPr>
        <w:t>impianti</w:t>
      </w:r>
      <w:r>
        <w:rPr>
          <w:color w:val="FFFFFF"/>
          <w:spacing w:val="-1"/>
        </w:rPr>
        <w:t> </w:t>
      </w:r>
      <w:r>
        <w:rPr>
          <w:color w:val="FFFFFF"/>
        </w:rPr>
        <w:t>di</w:t>
      </w:r>
      <w:r>
        <w:rPr>
          <w:color w:val="FFFFFF"/>
          <w:spacing w:val="-1"/>
        </w:rPr>
        <w:t> </w:t>
      </w:r>
      <w:r>
        <w:rPr>
          <w:color w:val="FFFFFF"/>
        </w:rPr>
        <w:t>risalita</w:t>
      </w:r>
      <w:r>
        <w:rPr>
          <w:color w:val="FFFFFF"/>
          <w:spacing w:val="-1"/>
        </w:rPr>
        <w:t> </w:t>
      </w:r>
      <w:r>
        <w:rPr>
          <w:color w:val="FFFFFF"/>
        </w:rPr>
        <w:t>del</w:t>
      </w:r>
      <w:r>
        <w:rPr>
          <w:color w:val="FFFFFF"/>
          <w:spacing w:val="-1"/>
        </w:rPr>
        <w:t> </w:t>
      </w:r>
      <w:r>
        <w:rPr>
          <w:color w:val="FFFFFF"/>
        </w:rPr>
        <w:t>comprensorio</w:t>
      </w:r>
      <w:r>
        <w:rPr>
          <w:color w:val="FFFFFF"/>
          <w:spacing w:val="-1"/>
        </w:rPr>
        <w:t> </w:t>
      </w:r>
      <w:r>
        <w:rPr>
          <w:color w:val="FFFFFF"/>
        </w:rPr>
        <w:t>Folgarida/Marilleva</w:t>
      </w:r>
      <w:r>
        <w:rPr>
          <w:color w:val="FFFFFF"/>
          <w:spacing w:val="-1"/>
        </w:rPr>
        <w:t> </w:t>
      </w:r>
      <w:r>
        <w:rPr>
          <w:color w:val="FFFFFF"/>
        </w:rPr>
        <w:t>della</w:t>
      </w:r>
      <w:r>
        <w:rPr>
          <w:color w:val="FFFFFF"/>
          <w:spacing w:val="-1"/>
        </w:rPr>
        <w:t> </w:t>
      </w:r>
      <w:r>
        <w:rPr>
          <w:color w:val="FFFFFF"/>
        </w:rPr>
        <w:t>grande Ski</w:t>
      </w:r>
      <w:r>
        <w:rPr>
          <w:color w:val="FFFFFF"/>
          <w:spacing w:val="-1"/>
        </w:rPr>
        <w:t> </w:t>
      </w:r>
      <w:r>
        <w:rPr>
          <w:color w:val="FFFFFF"/>
        </w:rPr>
        <w:t>Area</w:t>
      </w:r>
      <w:r>
        <w:rPr>
          <w:color w:val="FFFFFF"/>
          <w:spacing w:val="-1"/>
        </w:rPr>
        <w:t> </w:t>
      </w:r>
      <w:r>
        <w:rPr>
          <w:color w:val="FFFFFF"/>
        </w:rPr>
        <w:t>Dolomiti</w:t>
      </w:r>
      <w:r>
        <w:rPr>
          <w:color w:val="FFFFFF"/>
          <w:spacing w:val="-1"/>
        </w:rPr>
        <w:t> </w:t>
      </w:r>
      <w:r>
        <w:rPr>
          <w:color w:val="FFFFFF"/>
        </w:rPr>
        <w:t>di</w:t>
      </w:r>
      <w:r>
        <w:rPr>
          <w:color w:val="FFFFFF"/>
          <w:spacing w:val="71"/>
        </w:rPr>
        <w:t> </w:t>
      </w:r>
      <w:r>
        <w:rPr>
          <w:color w:val="FFFFFF"/>
        </w:rPr>
        <w:t>Brenta-Campiglio-Val di Sole-Val Rendena. </w:t>
      </w:r>
      <w:r>
        <w:rPr>
          <w:b/>
          <w:color w:val="FFFFFF"/>
        </w:rPr>
        <w:t>SISTEMAZIONE: </w:t>
      </w:r>
      <w:r>
        <w:rPr>
          <w:color w:val="FFFFFF"/>
        </w:rPr>
        <w:t>Le 267 camere dell’hotel, comode e funzionali, sono tutte dotate di telefono, TV, cassetta di sicurezza, frigobar (con</w:t>
      </w:r>
      <w:r>
        <w:rPr>
          <w:color w:val="FFFFFF"/>
          <w:spacing w:val="40"/>
        </w:rPr>
        <w:t> </w:t>
      </w:r>
      <w:r>
        <w:rPr>
          <w:color w:val="FFFFFF"/>
        </w:rPr>
        <w:t>riempimento</w:t>
      </w:r>
      <w:r>
        <w:rPr>
          <w:color w:val="FFFFFF"/>
          <w:spacing w:val="-4"/>
        </w:rPr>
        <w:t> </w:t>
      </w:r>
      <w:r>
        <w:rPr>
          <w:color w:val="FFFFFF"/>
        </w:rPr>
        <w:t>su</w:t>
      </w:r>
      <w:r>
        <w:rPr>
          <w:color w:val="FFFFFF"/>
          <w:spacing w:val="-4"/>
        </w:rPr>
        <w:t> </w:t>
      </w:r>
      <w:r>
        <w:rPr>
          <w:color w:val="FFFFFF"/>
        </w:rPr>
        <w:t>richiesta</w:t>
      </w:r>
      <w:r>
        <w:rPr>
          <w:color w:val="FFFFFF"/>
          <w:spacing w:val="-4"/>
        </w:rPr>
        <w:t> </w:t>
      </w:r>
      <w:r>
        <w:rPr>
          <w:color w:val="FFFFFF"/>
        </w:rPr>
        <w:t>e</w:t>
      </w:r>
      <w:r>
        <w:rPr>
          <w:color w:val="FFFFFF"/>
          <w:spacing w:val="-3"/>
        </w:rPr>
        <w:t> </w:t>
      </w:r>
      <w:r>
        <w:rPr>
          <w:color w:val="FFFFFF"/>
        </w:rPr>
        <w:t>a</w:t>
      </w:r>
      <w:r>
        <w:rPr>
          <w:color w:val="FFFFFF"/>
          <w:spacing w:val="-4"/>
        </w:rPr>
        <w:t> </w:t>
      </w:r>
      <w:r>
        <w:rPr>
          <w:color w:val="FFFFFF"/>
        </w:rPr>
        <w:t>pagamento),</w:t>
      </w:r>
      <w:r>
        <w:rPr>
          <w:color w:val="FFFFFF"/>
          <w:spacing w:val="-3"/>
        </w:rPr>
        <w:t> </w:t>
      </w:r>
      <w:r>
        <w:rPr>
          <w:color w:val="FFFFFF"/>
        </w:rPr>
        <w:t>servizi</w:t>
      </w:r>
      <w:r>
        <w:rPr>
          <w:color w:val="FFFFFF"/>
          <w:spacing w:val="-4"/>
        </w:rPr>
        <w:t> </w:t>
      </w:r>
      <w:r>
        <w:rPr>
          <w:color w:val="FFFFFF"/>
        </w:rPr>
        <w:t>privati</w:t>
      </w:r>
      <w:r>
        <w:rPr>
          <w:color w:val="FFFFFF"/>
          <w:spacing w:val="-4"/>
        </w:rPr>
        <w:t> </w:t>
      </w:r>
      <w:r>
        <w:rPr>
          <w:color w:val="FFFFFF"/>
        </w:rPr>
        <w:t>con</w:t>
      </w:r>
      <w:r>
        <w:rPr>
          <w:color w:val="FFFFFF"/>
          <w:spacing w:val="-4"/>
        </w:rPr>
        <w:t> </w:t>
      </w:r>
      <w:r>
        <w:rPr>
          <w:color w:val="FFFFFF"/>
        </w:rPr>
        <w:t>doccia</w:t>
      </w:r>
      <w:r>
        <w:rPr>
          <w:color w:val="FFFFFF"/>
          <w:spacing w:val="-4"/>
        </w:rPr>
        <w:t> </w:t>
      </w:r>
      <w:r>
        <w:rPr>
          <w:color w:val="FFFFFF"/>
        </w:rPr>
        <w:t>ed</w:t>
      </w:r>
      <w:r>
        <w:rPr>
          <w:color w:val="FFFFFF"/>
          <w:spacing w:val="-4"/>
        </w:rPr>
        <w:t> </w:t>
      </w:r>
      <w:r>
        <w:rPr>
          <w:color w:val="FFFFFF"/>
        </w:rPr>
        <w:t>asciugacapelli.</w:t>
      </w:r>
      <w:r>
        <w:rPr>
          <w:color w:val="FFFFFF"/>
          <w:spacing w:val="-4"/>
        </w:rPr>
        <w:t> </w:t>
      </w:r>
      <w:r>
        <w:rPr>
          <w:color w:val="FFFFFF"/>
        </w:rPr>
        <w:t>Sono</w:t>
      </w:r>
      <w:r>
        <w:rPr>
          <w:color w:val="FFFFFF"/>
          <w:spacing w:val="-4"/>
        </w:rPr>
        <w:t> </w:t>
      </w:r>
      <w:r>
        <w:rPr>
          <w:color w:val="FFFFFF"/>
        </w:rPr>
        <w:t>disponibili</w:t>
      </w:r>
      <w:r>
        <w:rPr>
          <w:color w:val="FFFFFF"/>
          <w:spacing w:val="-4"/>
        </w:rPr>
        <w:t> </w:t>
      </w:r>
      <w:r>
        <w:rPr>
          <w:color w:val="FFFFFF"/>
        </w:rPr>
        <w:t>le</w:t>
      </w:r>
      <w:r>
        <w:rPr>
          <w:color w:val="FFFFFF"/>
          <w:spacing w:val="-3"/>
        </w:rPr>
        <w:t> </w:t>
      </w:r>
      <w:r>
        <w:rPr>
          <w:color w:val="FFFFFF"/>
        </w:rPr>
        <w:t>seguenti</w:t>
      </w:r>
      <w:r>
        <w:rPr>
          <w:color w:val="FFFFFF"/>
          <w:spacing w:val="-4"/>
        </w:rPr>
        <w:t> </w:t>
      </w:r>
      <w:r>
        <w:rPr>
          <w:color w:val="FFFFFF"/>
        </w:rPr>
        <w:t>tipologie:</w:t>
      </w:r>
      <w:r>
        <w:rPr>
          <w:color w:val="FFFFFF"/>
          <w:spacing w:val="-3"/>
        </w:rPr>
        <w:t> </w:t>
      </w:r>
      <w:r>
        <w:rPr>
          <w:color w:val="FFFFFF"/>
        </w:rPr>
        <w:t>Classic,</w:t>
      </w:r>
      <w:r>
        <w:rPr>
          <w:color w:val="FFFFFF"/>
          <w:spacing w:val="-3"/>
        </w:rPr>
        <w:t> </w:t>
      </w:r>
      <w:r>
        <w:rPr>
          <w:color w:val="FFFFFF"/>
        </w:rPr>
        <w:t>più</w:t>
      </w:r>
      <w:r>
        <w:rPr>
          <w:color w:val="FFFFFF"/>
          <w:spacing w:val="-4"/>
        </w:rPr>
        <w:t> </w:t>
      </w:r>
      <w:r>
        <w:rPr>
          <w:color w:val="FFFFFF"/>
        </w:rPr>
        <w:t>semplici,</w:t>
      </w:r>
      <w:r>
        <w:rPr>
          <w:color w:val="FFFFFF"/>
          <w:spacing w:val="-3"/>
        </w:rPr>
        <w:t> </w:t>
      </w:r>
      <w:r>
        <w:rPr>
          <w:color w:val="FFFFFF"/>
        </w:rPr>
        <w:t>possono</w:t>
      </w:r>
      <w:r>
        <w:rPr>
          <w:color w:val="FFFFFF"/>
          <w:spacing w:val="-4"/>
        </w:rPr>
        <w:t> </w:t>
      </w:r>
      <w:r>
        <w:rPr>
          <w:color w:val="FFFFFF"/>
        </w:rPr>
        <w:t>ospitare</w:t>
      </w:r>
      <w:r>
        <w:rPr>
          <w:color w:val="FFFFFF"/>
          <w:spacing w:val="40"/>
        </w:rPr>
        <w:t> </w:t>
      </w:r>
      <w:r>
        <w:rPr>
          <w:color w:val="FFFFFF"/>
        </w:rPr>
        <w:t>fino a quattro persone (camere quadruple con divano letto o letto a castello) e camere quadruple Classic Plus con letti a castello e parete divisoria; Family ideali</w:t>
      </w:r>
      <w:r>
        <w:rPr>
          <w:color w:val="FFFFFF"/>
          <w:spacing w:val="40"/>
        </w:rPr>
        <w:t> </w:t>
      </w:r>
      <w:r>
        <w:rPr>
          <w:color w:val="FFFFFF"/>
        </w:rPr>
        <w:t>per ospitare i nuclei famigliari più grandi composti da 4 o 5 persone: le camere Family per 4 persone hanno due ambienti e un bagno, mentre le sistemazioni</w:t>
      </w:r>
    </w:p>
    <w:p>
      <w:pPr>
        <w:pStyle w:val="BodyText"/>
        <w:spacing w:line="196" w:lineRule="auto"/>
        <w:ind w:left="301" w:right="150"/>
      </w:pPr>
      <w:r>
        <w:rPr>
          <w:color w:val="FFFFFF"/>
        </w:rPr>
        <w:t>che possono ospitare 5 persone sono anch’esse composte da due ambienti separati e doppi servizi. </w:t>
      </w:r>
      <w:r>
        <w:rPr>
          <w:b/>
          <w:color w:val="FFFFFF"/>
        </w:rPr>
        <w:t>RISTORAZIONE: </w:t>
      </w:r>
      <w:r>
        <w:rPr>
          <w:color w:val="FFFFFF"/>
        </w:rPr>
        <w:t>il ristorante propone una ricca colazione</w:t>
      </w:r>
      <w:r>
        <w:rPr>
          <w:color w:val="FFFFFF"/>
          <w:spacing w:val="40"/>
        </w:rPr>
        <w:t> </w:t>
      </w:r>
      <w:r>
        <w:rPr>
          <w:color w:val="FFFFFF"/>
        </w:rPr>
        <w:t>continentale con caffetteria espressa, pranzo e cena a buffet con antipasti caldi e freddi, primi, secondi e una selezione di pasticceria. La cucina è d’ispirazione</w:t>
      </w:r>
      <w:r>
        <w:rPr>
          <w:color w:val="FFFFFF"/>
          <w:spacing w:val="40"/>
        </w:rPr>
        <w:t> </w:t>
      </w:r>
      <w:r>
        <w:rPr>
          <w:color w:val="FFFFFF"/>
        </w:rPr>
        <w:t>mediterranea, con piatti tipici della tradizione trentina. Possibilità di packed lunch (su richiesta e previa prenotazione). Ristoland con spazi e menù dedicati ai</w:t>
      </w:r>
      <w:r>
        <w:rPr>
          <w:color w:val="FFFFFF"/>
          <w:spacing w:val="40"/>
        </w:rPr>
        <w:t> </w:t>
      </w:r>
      <w:r>
        <w:rPr>
          <w:color w:val="FFFFFF"/>
        </w:rPr>
        <w:t>piccoli</w:t>
      </w:r>
      <w:r>
        <w:rPr>
          <w:color w:val="FFFFFF"/>
          <w:spacing w:val="-4"/>
        </w:rPr>
        <w:t> </w:t>
      </w:r>
      <w:r>
        <w:rPr>
          <w:color w:val="FFFFFF"/>
        </w:rPr>
        <w:t>ospiti</w:t>
      </w:r>
      <w:r>
        <w:rPr>
          <w:color w:val="FFFFFF"/>
          <w:spacing w:val="-4"/>
        </w:rPr>
        <w:t> </w:t>
      </w:r>
      <w:r>
        <w:rPr>
          <w:color w:val="FFFFFF"/>
        </w:rPr>
        <w:t>in</w:t>
      </w:r>
      <w:r>
        <w:rPr>
          <w:color w:val="FFFFFF"/>
          <w:spacing w:val="-4"/>
        </w:rPr>
        <w:t> </w:t>
      </w:r>
      <w:r>
        <w:rPr>
          <w:color w:val="FFFFFF"/>
        </w:rPr>
        <w:t>compagnia</w:t>
      </w:r>
      <w:r>
        <w:rPr>
          <w:color w:val="FFFFFF"/>
          <w:spacing w:val="-4"/>
        </w:rPr>
        <w:t> </w:t>
      </w:r>
      <w:r>
        <w:rPr>
          <w:color w:val="FFFFFF"/>
        </w:rPr>
        <w:t>del</w:t>
      </w:r>
      <w:r>
        <w:rPr>
          <w:color w:val="FFFFFF"/>
          <w:spacing w:val="-4"/>
        </w:rPr>
        <w:t> </w:t>
      </w:r>
      <w:r>
        <w:rPr>
          <w:color w:val="FFFFFF"/>
        </w:rPr>
        <w:t>team</w:t>
      </w:r>
      <w:r>
        <w:rPr>
          <w:color w:val="FFFFFF"/>
          <w:spacing w:val="-3"/>
        </w:rPr>
        <w:t> </w:t>
      </w:r>
      <w:r>
        <w:rPr>
          <w:color w:val="FFFFFF"/>
        </w:rPr>
        <w:t>di</w:t>
      </w:r>
      <w:r>
        <w:rPr>
          <w:color w:val="FFFFFF"/>
          <w:spacing w:val="-4"/>
        </w:rPr>
        <w:t> </w:t>
      </w:r>
      <w:r>
        <w:rPr>
          <w:color w:val="FFFFFF"/>
        </w:rPr>
        <w:t>animazione</w:t>
      </w:r>
      <w:r>
        <w:rPr>
          <w:color w:val="FFFFFF"/>
          <w:spacing w:val="-3"/>
        </w:rPr>
        <w:t> </w:t>
      </w:r>
      <w:r>
        <w:rPr>
          <w:color w:val="FFFFFF"/>
        </w:rPr>
        <w:t>e</w:t>
      </w:r>
      <w:r>
        <w:rPr>
          <w:color w:val="FFFFFF"/>
          <w:spacing w:val="-3"/>
        </w:rPr>
        <w:t> </w:t>
      </w:r>
      <w:r>
        <w:rPr>
          <w:color w:val="FFFFFF"/>
        </w:rPr>
        <w:t>sala</w:t>
      </w:r>
      <w:r>
        <w:rPr>
          <w:color w:val="FFFFFF"/>
          <w:spacing w:val="-4"/>
        </w:rPr>
        <w:t> </w:t>
      </w:r>
      <w:r>
        <w:rPr>
          <w:color w:val="FFFFFF"/>
        </w:rPr>
        <w:t>pappe</w:t>
      </w:r>
      <w:r>
        <w:rPr>
          <w:color w:val="FFFFFF"/>
          <w:spacing w:val="-3"/>
        </w:rPr>
        <w:t> </w:t>
      </w:r>
      <w:r>
        <w:rPr>
          <w:color w:val="FFFFFF"/>
        </w:rPr>
        <w:t>assistita</w:t>
      </w:r>
      <w:r>
        <w:rPr>
          <w:color w:val="FFFFFF"/>
          <w:spacing w:val="-4"/>
        </w:rPr>
        <w:t> </w:t>
      </w:r>
      <w:r>
        <w:rPr>
          <w:color w:val="FFFFFF"/>
        </w:rPr>
        <w:t>dal</w:t>
      </w:r>
      <w:r>
        <w:rPr>
          <w:color w:val="FFFFFF"/>
          <w:spacing w:val="-4"/>
        </w:rPr>
        <w:t> </w:t>
      </w:r>
      <w:r>
        <w:rPr>
          <w:color w:val="FFFFFF"/>
        </w:rPr>
        <w:t>personale</w:t>
      </w:r>
      <w:r>
        <w:rPr>
          <w:color w:val="FFFFFF"/>
          <w:spacing w:val="-3"/>
        </w:rPr>
        <w:t> </w:t>
      </w:r>
      <w:r>
        <w:rPr>
          <w:color w:val="FFFFFF"/>
        </w:rPr>
        <w:t>dell’hotel.</w:t>
      </w:r>
      <w:r>
        <w:rPr>
          <w:color w:val="FFFFFF"/>
          <w:spacing w:val="-4"/>
        </w:rPr>
        <w:t> </w:t>
      </w:r>
      <w:r>
        <w:rPr>
          <w:color w:val="FFFFFF"/>
        </w:rPr>
        <w:t>Possibilità</w:t>
      </w:r>
      <w:r>
        <w:rPr>
          <w:color w:val="FFFFFF"/>
          <w:spacing w:val="-4"/>
        </w:rPr>
        <w:t> </w:t>
      </w:r>
      <w:r>
        <w:rPr>
          <w:color w:val="FFFFFF"/>
        </w:rPr>
        <w:t>su</w:t>
      </w:r>
      <w:r>
        <w:rPr>
          <w:color w:val="FFFFFF"/>
          <w:spacing w:val="-4"/>
        </w:rPr>
        <w:t> </w:t>
      </w:r>
      <w:r>
        <w:rPr>
          <w:color w:val="FFFFFF"/>
        </w:rPr>
        <w:t>richiesta</w:t>
      </w:r>
      <w:r>
        <w:rPr>
          <w:color w:val="FFFFFF"/>
          <w:spacing w:val="-4"/>
        </w:rPr>
        <w:t> </w:t>
      </w:r>
      <w:r>
        <w:rPr>
          <w:color w:val="FFFFFF"/>
        </w:rPr>
        <w:t>di</w:t>
      </w:r>
      <w:r>
        <w:rPr>
          <w:color w:val="FFFFFF"/>
          <w:spacing w:val="-4"/>
        </w:rPr>
        <w:t> </w:t>
      </w:r>
      <w:r>
        <w:rPr>
          <w:color w:val="FFFFFF"/>
        </w:rPr>
        <w:t>piatti</w:t>
      </w:r>
      <w:r>
        <w:rPr>
          <w:color w:val="FFFFFF"/>
          <w:spacing w:val="-3"/>
        </w:rPr>
        <w:t> </w:t>
      </w:r>
      <w:r>
        <w:rPr>
          <w:color w:val="FFFFFF"/>
        </w:rPr>
        <w:t>adatti</w:t>
      </w:r>
      <w:r>
        <w:rPr>
          <w:color w:val="FFFFFF"/>
          <w:spacing w:val="-3"/>
        </w:rPr>
        <w:t> </w:t>
      </w:r>
      <w:r>
        <w:rPr>
          <w:color w:val="FFFFFF"/>
        </w:rPr>
        <w:t>agli</w:t>
      </w:r>
      <w:r>
        <w:rPr>
          <w:color w:val="FFFFFF"/>
          <w:spacing w:val="-4"/>
        </w:rPr>
        <w:t> </w:t>
      </w:r>
      <w:r>
        <w:rPr>
          <w:color w:val="FFFFFF"/>
        </w:rPr>
        <w:t>ospiti</w:t>
      </w:r>
      <w:r>
        <w:rPr>
          <w:color w:val="FFFFFF"/>
          <w:spacing w:val="-4"/>
        </w:rPr>
        <w:t> </w:t>
      </w:r>
      <w:r>
        <w:rPr>
          <w:color w:val="FFFFFF"/>
        </w:rPr>
        <w:t>con</w:t>
      </w:r>
      <w:r>
        <w:rPr>
          <w:color w:val="FFFFFF"/>
          <w:spacing w:val="-4"/>
        </w:rPr>
        <w:t> </w:t>
      </w:r>
      <w:r>
        <w:rPr>
          <w:color w:val="FFFFFF"/>
        </w:rPr>
        <w:t>intolleranze,</w:t>
      </w:r>
      <w:r>
        <w:rPr>
          <w:color w:val="FFFFFF"/>
          <w:spacing w:val="40"/>
        </w:rPr>
        <w:t> </w:t>
      </w:r>
      <w:r>
        <w:rPr>
          <w:color w:val="FFFFFF"/>
        </w:rPr>
        <w:t>con</w:t>
      </w:r>
      <w:r>
        <w:rPr>
          <w:color w:val="FFFFFF"/>
          <w:spacing w:val="-1"/>
        </w:rPr>
        <w:t> </w:t>
      </w:r>
      <w:r>
        <w:rPr>
          <w:color w:val="FFFFFF"/>
        </w:rPr>
        <w:t>alimenti</w:t>
      </w:r>
      <w:r>
        <w:rPr>
          <w:color w:val="FFFFFF"/>
          <w:spacing w:val="-1"/>
        </w:rPr>
        <w:t> </w:t>
      </w:r>
      <w:r>
        <w:rPr>
          <w:color w:val="FFFFFF"/>
        </w:rPr>
        <w:t>base forniti</w:t>
      </w:r>
      <w:r>
        <w:rPr>
          <w:color w:val="FFFFFF"/>
          <w:spacing w:val="-1"/>
        </w:rPr>
        <w:t> </w:t>
      </w:r>
      <w:r>
        <w:rPr>
          <w:color w:val="FFFFFF"/>
        </w:rPr>
        <w:t>confezionati</w:t>
      </w:r>
      <w:r>
        <w:rPr>
          <w:color w:val="FFFFFF"/>
          <w:spacing w:val="-1"/>
        </w:rPr>
        <w:t> </w:t>
      </w:r>
      <w:r>
        <w:rPr>
          <w:color w:val="FFFFFF"/>
        </w:rPr>
        <w:t>ai</w:t>
      </w:r>
      <w:r>
        <w:rPr>
          <w:color w:val="FFFFFF"/>
          <w:spacing w:val="-1"/>
        </w:rPr>
        <w:t> </w:t>
      </w:r>
      <w:r>
        <w:rPr>
          <w:color w:val="FFFFFF"/>
        </w:rPr>
        <w:t>pasti</w:t>
      </w:r>
      <w:r>
        <w:rPr>
          <w:color w:val="FFFFFF"/>
          <w:spacing w:val="-1"/>
        </w:rPr>
        <w:t> </w:t>
      </w:r>
      <w:r>
        <w:rPr>
          <w:color w:val="FFFFFF"/>
        </w:rPr>
        <w:t>(da</w:t>
      </w:r>
      <w:r>
        <w:rPr>
          <w:color w:val="FFFFFF"/>
          <w:spacing w:val="-1"/>
        </w:rPr>
        <w:t> </w:t>
      </w:r>
      <w:r>
        <w:rPr>
          <w:color w:val="FFFFFF"/>
        </w:rPr>
        <w:t>segnalare all’atto</w:t>
      </w:r>
      <w:r>
        <w:rPr>
          <w:color w:val="FFFFFF"/>
          <w:spacing w:val="-1"/>
        </w:rPr>
        <w:t> </w:t>
      </w:r>
      <w:r>
        <w:rPr>
          <w:color w:val="FFFFFF"/>
        </w:rPr>
        <w:t>della</w:t>
      </w:r>
      <w:r>
        <w:rPr>
          <w:color w:val="FFFFFF"/>
          <w:spacing w:val="-1"/>
        </w:rPr>
        <w:t> </w:t>
      </w:r>
      <w:r>
        <w:rPr>
          <w:color w:val="FFFFFF"/>
        </w:rPr>
        <w:t>prenotazione).</w:t>
      </w:r>
      <w:r>
        <w:rPr>
          <w:color w:val="FFFFFF"/>
          <w:spacing w:val="-1"/>
        </w:rPr>
        <w:t> </w:t>
      </w:r>
      <w:r>
        <w:rPr>
          <w:color w:val="FFFFFF"/>
        </w:rPr>
        <w:t>La</w:t>
      </w:r>
      <w:r>
        <w:rPr>
          <w:color w:val="FFFFFF"/>
          <w:spacing w:val="-1"/>
        </w:rPr>
        <w:t> </w:t>
      </w:r>
      <w:r>
        <w:rPr>
          <w:color w:val="FFFFFF"/>
        </w:rPr>
        <w:t>struttura</w:t>
      </w:r>
      <w:r>
        <w:rPr>
          <w:color w:val="FFFFFF"/>
          <w:spacing w:val="-1"/>
        </w:rPr>
        <w:t> </w:t>
      </w:r>
      <w:r>
        <w:rPr>
          <w:color w:val="FFFFFF"/>
        </w:rPr>
        <w:t>non</w:t>
      </w:r>
      <w:r>
        <w:rPr>
          <w:color w:val="FFFFFF"/>
          <w:spacing w:val="-1"/>
        </w:rPr>
        <w:t> </w:t>
      </w:r>
      <w:r>
        <w:rPr>
          <w:color w:val="FFFFFF"/>
        </w:rPr>
        <w:t>dispone di</w:t>
      </w:r>
      <w:r>
        <w:rPr>
          <w:color w:val="FFFFFF"/>
          <w:spacing w:val="-1"/>
        </w:rPr>
        <w:t> </w:t>
      </w:r>
      <w:r>
        <w:rPr>
          <w:color w:val="FFFFFF"/>
        </w:rPr>
        <w:t>un’area</w:t>
      </w:r>
      <w:r>
        <w:rPr>
          <w:color w:val="FFFFFF"/>
          <w:spacing w:val="-1"/>
        </w:rPr>
        <w:t> </w:t>
      </w:r>
      <w:r>
        <w:rPr>
          <w:color w:val="FFFFFF"/>
        </w:rPr>
        <w:t>separata</w:t>
      </w:r>
      <w:r>
        <w:rPr>
          <w:color w:val="FFFFFF"/>
          <w:spacing w:val="-1"/>
        </w:rPr>
        <w:t> </w:t>
      </w:r>
      <w:r>
        <w:rPr>
          <w:color w:val="FFFFFF"/>
        </w:rPr>
        <w:t>per cucina</w:t>
      </w:r>
      <w:r>
        <w:rPr>
          <w:color w:val="FFFFFF"/>
          <w:spacing w:val="-1"/>
        </w:rPr>
        <w:t> </w:t>
      </w:r>
      <w:r>
        <w:rPr>
          <w:color w:val="FFFFFF"/>
        </w:rPr>
        <w:t>per celiaci</w:t>
      </w:r>
      <w:r>
        <w:rPr>
          <w:color w:val="FFFFFF"/>
          <w:spacing w:val="-1"/>
        </w:rPr>
        <w:t> </w:t>
      </w:r>
      <w:r>
        <w:rPr>
          <w:color w:val="FFFFFF"/>
        </w:rPr>
        <w:t>e non</w:t>
      </w:r>
      <w:r>
        <w:rPr>
          <w:color w:val="FFFFFF"/>
          <w:spacing w:val="40"/>
        </w:rPr>
        <w:t> </w:t>
      </w:r>
      <w:r>
        <w:rPr>
          <w:color w:val="FFFFFF"/>
        </w:rPr>
        <w:t>può</w:t>
      </w:r>
      <w:r>
        <w:rPr>
          <w:color w:val="FFFFFF"/>
          <w:spacing w:val="-5"/>
        </w:rPr>
        <w:t> </w:t>
      </w:r>
      <w:r>
        <w:rPr>
          <w:color w:val="FFFFFF"/>
        </w:rPr>
        <w:t>quindi</w:t>
      </w:r>
      <w:r>
        <w:rPr>
          <w:color w:val="FFFFFF"/>
          <w:spacing w:val="-5"/>
        </w:rPr>
        <w:t> </w:t>
      </w:r>
      <w:r>
        <w:rPr>
          <w:color w:val="FFFFFF"/>
        </w:rPr>
        <w:t>garantire</w:t>
      </w:r>
      <w:r>
        <w:rPr>
          <w:color w:val="FFFFFF"/>
          <w:spacing w:val="-4"/>
        </w:rPr>
        <w:t> </w:t>
      </w:r>
      <w:r>
        <w:rPr>
          <w:color w:val="FFFFFF"/>
        </w:rPr>
        <w:t>la</w:t>
      </w:r>
      <w:r>
        <w:rPr>
          <w:color w:val="FFFFFF"/>
          <w:spacing w:val="-5"/>
        </w:rPr>
        <w:t> </w:t>
      </w:r>
      <w:r>
        <w:rPr>
          <w:color w:val="FFFFFF"/>
        </w:rPr>
        <w:t>non</w:t>
      </w:r>
      <w:r>
        <w:rPr>
          <w:color w:val="FFFFFF"/>
          <w:spacing w:val="-5"/>
        </w:rPr>
        <w:t> </w:t>
      </w:r>
      <w:r>
        <w:rPr>
          <w:color w:val="FFFFFF"/>
        </w:rPr>
        <w:t>contaminazione</w:t>
      </w:r>
      <w:r>
        <w:rPr>
          <w:color w:val="FFFFFF"/>
          <w:spacing w:val="-4"/>
        </w:rPr>
        <w:t> </w:t>
      </w:r>
      <w:r>
        <w:rPr>
          <w:color w:val="FFFFFF"/>
        </w:rPr>
        <w:t>dei</w:t>
      </w:r>
      <w:r>
        <w:rPr>
          <w:color w:val="FFFFFF"/>
          <w:spacing w:val="-5"/>
        </w:rPr>
        <w:t> </w:t>
      </w:r>
      <w:r>
        <w:rPr>
          <w:color w:val="FFFFFF"/>
        </w:rPr>
        <w:t>cibi.</w:t>
      </w:r>
      <w:r>
        <w:rPr>
          <w:color w:val="FFFFFF"/>
          <w:spacing w:val="-5"/>
        </w:rPr>
        <w:t> </w:t>
      </w:r>
      <w:r>
        <w:rPr>
          <w:color w:val="FFFFFF"/>
        </w:rPr>
        <w:t>Il</w:t>
      </w:r>
      <w:r>
        <w:rPr>
          <w:color w:val="FFFFFF"/>
          <w:spacing w:val="-5"/>
        </w:rPr>
        <w:t> </w:t>
      </w:r>
      <w:r>
        <w:rPr>
          <w:color w:val="FFFFFF"/>
        </w:rPr>
        <w:t>bar</w:t>
      </w:r>
      <w:r>
        <w:rPr>
          <w:color w:val="FFFFFF"/>
          <w:spacing w:val="-4"/>
        </w:rPr>
        <w:t> </w:t>
      </w:r>
      <w:r>
        <w:rPr>
          <w:color w:val="FFFFFF"/>
        </w:rPr>
        <w:t>offre</w:t>
      </w:r>
      <w:r>
        <w:rPr>
          <w:color w:val="FFFFFF"/>
          <w:spacing w:val="-4"/>
        </w:rPr>
        <w:t> </w:t>
      </w:r>
      <w:r>
        <w:rPr>
          <w:color w:val="FFFFFF"/>
        </w:rPr>
        <w:t>un</w:t>
      </w:r>
      <w:r>
        <w:rPr>
          <w:color w:val="FFFFFF"/>
          <w:spacing w:val="-5"/>
        </w:rPr>
        <w:t> </w:t>
      </w:r>
      <w:r>
        <w:rPr>
          <w:color w:val="FFFFFF"/>
        </w:rPr>
        <w:t>servizio</w:t>
      </w:r>
      <w:r>
        <w:rPr>
          <w:color w:val="FFFFFF"/>
          <w:spacing w:val="-5"/>
        </w:rPr>
        <w:t> </w:t>
      </w:r>
      <w:r>
        <w:rPr>
          <w:color w:val="FFFFFF"/>
        </w:rPr>
        <w:t>di</w:t>
      </w:r>
      <w:r>
        <w:rPr>
          <w:color w:val="FFFFFF"/>
          <w:spacing w:val="-5"/>
        </w:rPr>
        <w:t> </w:t>
      </w:r>
      <w:r>
        <w:rPr>
          <w:color w:val="FFFFFF"/>
        </w:rPr>
        <w:t>caffetteria,</w:t>
      </w:r>
      <w:r>
        <w:rPr>
          <w:color w:val="FFFFFF"/>
          <w:spacing w:val="-4"/>
        </w:rPr>
        <w:t> </w:t>
      </w:r>
      <w:r>
        <w:rPr>
          <w:color w:val="FFFFFF"/>
        </w:rPr>
        <w:t>snack,</w:t>
      </w:r>
      <w:r>
        <w:rPr>
          <w:color w:val="FFFFFF"/>
          <w:spacing w:val="-4"/>
        </w:rPr>
        <w:t> </w:t>
      </w:r>
      <w:r>
        <w:rPr>
          <w:color w:val="FFFFFF"/>
        </w:rPr>
        <w:t>aperitivi</w:t>
      </w:r>
      <w:r>
        <w:rPr>
          <w:color w:val="FFFFFF"/>
          <w:spacing w:val="-5"/>
        </w:rPr>
        <w:t> </w:t>
      </w:r>
      <w:r>
        <w:rPr>
          <w:color w:val="FFFFFF"/>
        </w:rPr>
        <w:t>e</w:t>
      </w:r>
      <w:r>
        <w:rPr>
          <w:color w:val="FFFFFF"/>
          <w:spacing w:val="-4"/>
        </w:rPr>
        <w:t> </w:t>
      </w:r>
      <w:r>
        <w:rPr>
          <w:color w:val="FFFFFF"/>
        </w:rPr>
        <w:t>cocktail.</w:t>
      </w:r>
      <w:r>
        <w:rPr>
          <w:color w:val="FFFFFF"/>
          <w:spacing w:val="-6"/>
        </w:rPr>
        <w:t> </w:t>
      </w:r>
      <w:r>
        <w:rPr>
          <w:b/>
          <w:color w:val="FFFFFF"/>
        </w:rPr>
        <w:t>ATTIVITA’</w:t>
      </w:r>
      <w:r>
        <w:rPr>
          <w:b/>
          <w:color w:val="FFFFFF"/>
          <w:spacing w:val="-4"/>
        </w:rPr>
        <w:t> </w:t>
      </w:r>
      <w:r>
        <w:rPr>
          <w:b/>
          <w:color w:val="FFFFFF"/>
        </w:rPr>
        <w:t>e</w:t>
      </w:r>
      <w:r>
        <w:rPr>
          <w:b/>
          <w:color w:val="FFFFFF"/>
          <w:spacing w:val="-5"/>
        </w:rPr>
        <w:t> </w:t>
      </w:r>
      <w:r>
        <w:rPr>
          <w:b/>
          <w:color w:val="FFFFFF"/>
        </w:rPr>
        <w:t>SERVIZI:</w:t>
      </w:r>
      <w:r>
        <w:rPr>
          <w:b/>
          <w:color w:val="FFFFFF"/>
          <w:spacing w:val="-4"/>
        </w:rPr>
        <w:t> </w:t>
      </w:r>
      <w:r>
        <w:rPr>
          <w:color w:val="FFFFFF"/>
        </w:rPr>
        <w:t>wi-fi</w:t>
      </w:r>
      <w:r>
        <w:rPr>
          <w:color w:val="FFFFFF"/>
          <w:spacing w:val="-5"/>
        </w:rPr>
        <w:t> </w:t>
      </w:r>
      <w:r>
        <w:rPr>
          <w:color w:val="FFFFFF"/>
        </w:rPr>
        <w:t>nelle</w:t>
      </w:r>
      <w:r>
        <w:rPr>
          <w:color w:val="FFFFFF"/>
          <w:spacing w:val="-4"/>
        </w:rPr>
        <w:t> </w:t>
      </w:r>
      <w:r>
        <w:rPr>
          <w:color w:val="FFFFFF"/>
        </w:rPr>
        <w:t>camere</w:t>
      </w:r>
      <w:r>
        <w:rPr>
          <w:color w:val="FFFFFF"/>
          <w:spacing w:val="-4"/>
        </w:rPr>
        <w:t> </w:t>
      </w:r>
      <w:r>
        <w:rPr>
          <w:color w:val="FFFFFF"/>
        </w:rPr>
        <w:t>e</w:t>
      </w:r>
      <w:r>
        <w:rPr>
          <w:color w:val="FFFFFF"/>
          <w:spacing w:val="-4"/>
        </w:rPr>
        <w:t> </w:t>
      </w:r>
      <w:r>
        <w:rPr>
          <w:color w:val="FFFFFF"/>
        </w:rPr>
        <w:t>nelle</w:t>
      </w:r>
      <w:r>
        <w:rPr>
          <w:color w:val="FFFFFF"/>
          <w:spacing w:val="40"/>
        </w:rPr>
        <w:t> </w:t>
      </w:r>
      <w:r>
        <w:rPr>
          <w:color w:val="FFFFFF"/>
        </w:rPr>
        <w:t>aree</w:t>
      </w:r>
      <w:r>
        <w:rPr>
          <w:color w:val="FFFFFF"/>
          <w:spacing w:val="-2"/>
        </w:rPr>
        <w:t> </w:t>
      </w:r>
      <w:r>
        <w:rPr>
          <w:color w:val="FFFFFF"/>
        </w:rPr>
        <w:t>comuni,</w:t>
      </w:r>
      <w:r>
        <w:rPr>
          <w:color w:val="FFFFFF"/>
          <w:spacing w:val="-2"/>
        </w:rPr>
        <w:t> </w:t>
      </w:r>
      <w:r>
        <w:rPr>
          <w:color w:val="FFFFFF"/>
        </w:rPr>
        <w:t>ristorante</w:t>
      </w:r>
      <w:r>
        <w:rPr>
          <w:color w:val="FFFFFF"/>
          <w:spacing w:val="-2"/>
        </w:rPr>
        <w:t> </w:t>
      </w:r>
      <w:r>
        <w:rPr>
          <w:color w:val="FFFFFF"/>
        </w:rPr>
        <w:t>a</w:t>
      </w:r>
      <w:r>
        <w:rPr>
          <w:color w:val="FFFFFF"/>
          <w:spacing w:val="-3"/>
        </w:rPr>
        <w:t> </w:t>
      </w:r>
      <w:r>
        <w:rPr>
          <w:color w:val="FFFFFF"/>
        </w:rPr>
        <w:t>buffet,</w:t>
      </w:r>
      <w:r>
        <w:rPr>
          <w:color w:val="FFFFFF"/>
          <w:spacing w:val="-2"/>
        </w:rPr>
        <w:t> </w:t>
      </w:r>
      <w:r>
        <w:rPr>
          <w:color w:val="FFFFFF"/>
        </w:rPr>
        <w:t>bar,</w:t>
      </w:r>
      <w:r>
        <w:rPr>
          <w:color w:val="FFFFFF"/>
          <w:spacing w:val="-2"/>
        </w:rPr>
        <w:t> </w:t>
      </w:r>
      <w:r>
        <w:rPr>
          <w:color w:val="FFFFFF"/>
        </w:rPr>
        <w:t>sala</w:t>
      </w:r>
      <w:r>
        <w:rPr>
          <w:color w:val="FFFFFF"/>
          <w:spacing w:val="-3"/>
        </w:rPr>
        <w:t> </w:t>
      </w:r>
      <w:r>
        <w:rPr>
          <w:color w:val="FFFFFF"/>
        </w:rPr>
        <w:t>pappe,</w:t>
      </w:r>
      <w:r>
        <w:rPr>
          <w:color w:val="FFFFFF"/>
          <w:spacing w:val="-2"/>
        </w:rPr>
        <w:t> </w:t>
      </w:r>
      <w:r>
        <w:rPr>
          <w:color w:val="FFFFFF"/>
        </w:rPr>
        <w:t>teatro,</w:t>
      </w:r>
      <w:r>
        <w:rPr>
          <w:color w:val="FFFFFF"/>
          <w:spacing w:val="-2"/>
        </w:rPr>
        <w:t> </w:t>
      </w:r>
      <w:r>
        <w:rPr>
          <w:color w:val="FFFFFF"/>
        </w:rPr>
        <w:t>centro</w:t>
      </w:r>
      <w:r>
        <w:rPr>
          <w:color w:val="FFFFFF"/>
          <w:spacing w:val="-3"/>
        </w:rPr>
        <w:t> </w:t>
      </w:r>
      <w:r>
        <w:rPr>
          <w:color w:val="FFFFFF"/>
        </w:rPr>
        <w:t>benessere</w:t>
      </w:r>
      <w:r>
        <w:rPr>
          <w:color w:val="FFFFFF"/>
          <w:spacing w:val="-2"/>
        </w:rPr>
        <w:t> </w:t>
      </w:r>
      <w:r>
        <w:rPr>
          <w:color w:val="FFFFFF"/>
        </w:rPr>
        <w:t>THwb,</w:t>
      </w:r>
      <w:r>
        <w:rPr>
          <w:color w:val="FFFFFF"/>
          <w:spacing w:val="-2"/>
        </w:rPr>
        <w:t> </w:t>
      </w:r>
      <w:r>
        <w:rPr>
          <w:color w:val="FFFFFF"/>
        </w:rPr>
        <w:t>palestra,</w:t>
      </w:r>
      <w:r>
        <w:rPr>
          <w:color w:val="FFFFFF"/>
          <w:spacing w:val="-2"/>
        </w:rPr>
        <w:t> </w:t>
      </w:r>
      <w:r>
        <w:rPr>
          <w:color w:val="FFFFFF"/>
        </w:rPr>
        <w:t>piscina,</w:t>
      </w:r>
      <w:r>
        <w:rPr>
          <w:color w:val="FFFFFF"/>
          <w:spacing w:val="-2"/>
        </w:rPr>
        <w:t> </w:t>
      </w:r>
      <w:r>
        <w:rPr>
          <w:color w:val="FFFFFF"/>
        </w:rPr>
        <w:t>sala</w:t>
      </w:r>
      <w:r>
        <w:rPr>
          <w:color w:val="FFFFFF"/>
          <w:spacing w:val="-3"/>
        </w:rPr>
        <w:t> </w:t>
      </w:r>
      <w:r>
        <w:rPr>
          <w:color w:val="FFFFFF"/>
        </w:rPr>
        <w:t>congressi</w:t>
      </w:r>
      <w:r>
        <w:rPr>
          <w:color w:val="FFFFFF"/>
          <w:spacing w:val="-3"/>
        </w:rPr>
        <w:t> </w:t>
      </w:r>
      <w:r>
        <w:rPr>
          <w:color w:val="FFFFFF"/>
        </w:rPr>
        <w:t>fino</w:t>
      </w:r>
      <w:r>
        <w:rPr>
          <w:color w:val="FFFFFF"/>
          <w:spacing w:val="-3"/>
        </w:rPr>
        <w:t> </w:t>
      </w:r>
      <w:r>
        <w:rPr>
          <w:color w:val="FFFFFF"/>
        </w:rPr>
        <w:t>a</w:t>
      </w:r>
      <w:r>
        <w:rPr>
          <w:color w:val="FFFFFF"/>
          <w:spacing w:val="-3"/>
        </w:rPr>
        <w:t> </w:t>
      </w:r>
      <w:r>
        <w:rPr>
          <w:color w:val="FFFFFF"/>
        </w:rPr>
        <w:t>400</w:t>
      </w:r>
      <w:r>
        <w:rPr>
          <w:color w:val="FFFFFF"/>
          <w:spacing w:val="-2"/>
        </w:rPr>
        <w:t> </w:t>
      </w:r>
      <w:r>
        <w:rPr>
          <w:color w:val="FFFFFF"/>
        </w:rPr>
        <w:t>posti,</w:t>
      </w:r>
      <w:r>
        <w:rPr>
          <w:color w:val="FFFFFF"/>
          <w:spacing w:val="-2"/>
        </w:rPr>
        <w:t> </w:t>
      </w:r>
      <w:r>
        <w:rPr>
          <w:color w:val="FFFFFF"/>
        </w:rPr>
        <w:t>boutique-bazar,</w:t>
      </w:r>
      <w:r>
        <w:rPr>
          <w:color w:val="FFFFFF"/>
          <w:spacing w:val="-2"/>
        </w:rPr>
        <w:t> </w:t>
      </w:r>
      <w:r>
        <w:rPr>
          <w:color w:val="FFFFFF"/>
        </w:rPr>
        <w:t>zona</w:t>
      </w:r>
      <w:r>
        <w:rPr>
          <w:color w:val="FFFFFF"/>
          <w:spacing w:val="-3"/>
        </w:rPr>
        <w:t> </w:t>
      </w:r>
      <w:r>
        <w:rPr>
          <w:color w:val="FFFFFF"/>
        </w:rPr>
        <w:t>dedicata</w:t>
      </w:r>
      <w:r>
        <w:rPr>
          <w:color w:val="FFFFFF"/>
          <w:spacing w:val="40"/>
        </w:rPr>
        <w:t> </w:t>
      </w:r>
      <w:r>
        <w:rPr>
          <w:color w:val="FFFFFF"/>
        </w:rPr>
        <w:t>ai più piccoli, Th Land gli animatori si prenderanno cura dei piccoli ospiti del Baby Club (3-5 anni n.c.), Mini Club (5-11 anni n.c.) e Junior Club (11-17 anni n.c.).</w:t>
      </w:r>
    </w:p>
    <w:p>
      <w:pPr>
        <w:pStyle w:val="BodyText"/>
        <w:spacing w:line="196" w:lineRule="auto"/>
        <w:ind w:left="301" w:right="466"/>
      </w:pPr>
      <w:r>
        <w:rPr>
          <w:color w:val="FFFFFF"/>
        </w:rPr>
        <w:t>I</w:t>
      </w:r>
      <w:r>
        <w:rPr>
          <w:color w:val="FFFFFF"/>
          <w:spacing w:val="-1"/>
        </w:rPr>
        <w:t> </w:t>
      </w:r>
      <w:r>
        <w:rPr>
          <w:color w:val="FFFFFF"/>
        </w:rPr>
        <w:t>bambini</w:t>
      </w:r>
      <w:r>
        <w:rPr>
          <w:color w:val="FFFFFF"/>
          <w:spacing w:val="-2"/>
        </w:rPr>
        <w:t> </w:t>
      </w:r>
      <w:r>
        <w:rPr>
          <w:color w:val="FFFFFF"/>
        </w:rPr>
        <w:t>potranno</w:t>
      </w:r>
      <w:r>
        <w:rPr>
          <w:color w:val="FFFFFF"/>
          <w:spacing w:val="-2"/>
        </w:rPr>
        <w:t> </w:t>
      </w:r>
      <w:r>
        <w:rPr>
          <w:color w:val="FFFFFF"/>
        </w:rPr>
        <w:t>essere</w:t>
      </w:r>
      <w:r>
        <w:rPr>
          <w:color w:val="FFFFFF"/>
          <w:spacing w:val="-1"/>
        </w:rPr>
        <w:t> </w:t>
      </w:r>
      <w:r>
        <w:rPr>
          <w:color w:val="FFFFFF"/>
        </w:rPr>
        <w:t>preparati</w:t>
      </w:r>
      <w:r>
        <w:rPr>
          <w:color w:val="FFFFFF"/>
          <w:spacing w:val="-2"/>
        </w:rPr>
        <w:t> </w:t>
      </w:r>
      <w:r>
        <w:rPr>
          <w:color w:val="FFFFFF"/>
        </w:rPr>
        <w:t>ed</w:t>
      </w:r>
      <w:r>
        <w:rPr>
          <w:color w:val="FFFFFF"/>
          <w:spacing w:val="-2"/>
        </w:rPr>
        <w:t> </w:t>
      </w:r>
      <w:r>
        <w:rPr>
          <w:color w:val="FFFFFF"/>
        </w:rPr>
        <w:t>accompagnati</w:t>
      </w:r>
      <w:r>
        <w:rPr>
          <w:color w:val="FFFFFF"/>
          <w:spacing w:val="-2"/>
        </w:rPr>
        <w:t> </w:t>
      </w:r>
      <w:r>
        <w:rPr>
          <w:color w:val="FFFFFF"/>
        </w:rPr>
        <w:t>ai</w:t>
      </w:r>
      <w:r>
        <w:rPr>
          <w:color w:val="FFFFFF"/>
          <w:spacing w:val="-2"/>
        </w:rPr>
        <w:t> </w:t>
      </w:r>
      <w:r>
        <w:rPr>
          <w:color w:val="FFFFFF"/>
        </w:rPr>
        <w:t>corsi</w:t>
      </w:r>
      <w:r>
        <w:rPr>
          <w:color w:val="FFFFFF"/>
          <w:spacing w:val="-2"/>
        </w:rPr>
        <w:t> </w:t>
      </w:r>
      <w:r>
        <w:rPr>
          <w:color w:val="FFFFFF"/>
        </w:rPr>
        <w:t>collettivi</w:t>
      </w:r>
      <w:r>
        <w:rPr>
          <w:color w:val="FFFFFF"/>
          <w:spacing w:val="-2"/>
        </w:rPr>
        <w:t> </w:t>
      </w:r>
      <w:r>
        <w:rPr>
          <w:color w:val="FFFFFF"/>
        </w:rPr>
        <w:t>TH</w:t>
      </w:r>
      <w:r>
        <w:rPr>
          <w:color w:val="FFFFFF"/>
          <w:spacing w:val="-2"/>
        </w:rPr>
        <w:t> </w:t>
      </w:r>
      <w:r>
        <w:rPr>
          <w:color w:val="FFFFFF"/>
        </w:rPr>
        <w:t>di</w:t>
      </w:r>
      <w:r>
        <w:rPr>
          <w:color w:val="FFFFFF"/>
          <w:spacing w:val="-2"/>
        </w:rPr>
        <w:t> </w:t>
      </w:r>
      <w:r>
        <w:rPr>
          <w:color w:val="FFFFFF"/>
        </w:rPr>
        <w:t>sci.</w:t>
      </w:r>
      <w:r>
        <w:rPr>
          <w:color w:val="FFFFFF"/>
          <w:spacing w:val="-2"/>
        </w:rPr>
        <w:t> </w:t>
      </w:r>
      <w:r>
        <w:rPr>
          <w:color w:val="FFFFFF"/>
        </w:rPr>
        <w:t>Se</w:t>
      </w:r>
      <w:r>
        <w:rPr>
          <w:color w:val="FFFFFF"/>
          <w:spacing w:val="-1"/>
        </w:rPr>
        <w:t> </w:t>
      </w:r>
      <w:r>
        <w:rPr>
          <w:color w:val="FFFFFF"/>
        </w:rPr>
        <w:t>i</w:t>
      </w:r>
      <w:r>
        <w:rPr>
          <w:color w:val="FFFFFF"/>
          <w:spacing w:val="-2"/>
        </w:rPr>
        <w:t> </w:t>
      </w:r>
      <w:r>
        <w:rPr>
          <w:color w:val="FFFFFF"/>
        </w:rPr>
        <w:t>genitori</w:t>
      </w:r>
      <w:r>
        <w:rPr>
          <w:color w:val="FFFFFF"/>
          <w:spacing w:val="-2"/>
        </w:rPr>
        <w:t> </w:t>
      </w:r>
      <w:r>
        <w:rPr>
          <w:color w:val="FFFFFF"/>
        </w:rPr>
        <w:t>desidereranno</w:t>
      </w:r>
      <w:r>
        <w:rPr>
          <w:color w:val="FFFFFF"/>
          <w:spacing w:val="-2"/>
        </w:rPr>
        <w:t> </w:t>
      </w:r>
      <w:r>
        <w:rPr>
          <w:color w:val="FFFFFF"/>
        </w:rPr>
        <w:t>continuare</w:t>
      </w:r>
      <w:r>
        <w:rPr>
          <w:color w:val="FFFFFF"/>
          <w:spacing w:val="-1"/>
        </w:rPr>
        <w:t> </w:t>
      </w:r>
      <w:r>
        <w:rPr>
          <w:color w:val="FFFFFF"/>
        </w:rPr>
        <w:t>a</w:t>
      </w:r>
      <w:r>
        <w:rPr>
          <w:color w:val="FFFFFF"/>
          <w:spacing w:val="-2"/>
        </w:rPr>
        <w:t> </w:t>
      </w:r>
      <w:r>
        <w:rPr>
          <w:color w:val="FFFFFF"/>
        </w:rPr>
        <w:t>sciare</w:t>
      </w:r>
      <w:r>
        <w:rPr>
          <w:color w:val="FFFFFF"/>
          <w:spacing w:val="-1"/>
        </w:rPr>
        <w:t> </w:t>
      </w:r>
      <w:r>
        <w:rPr>
          <w:color w:val="FFFFFF"/>
        </w:rPr>
        <w:t>in</w:t>
      </w:r>
      <w:r>
        <w:rPr>
          <w:color w:val="FFFFFF"/>
          <w:spacing w:val="-2"/>
        </w:rPr>
        <w:t> </w:t>
      </w:r>
      <w:r>
        <w:rPr>
          <w:color w:val="FFFFFF"/>
        </w:rPr>
        <w:t>tranquillità,</w:t>
      </w:r>
      <w:r>
        <w:rPr>
          <w:color w:val="FFFFFF"/>
          <w:spacing w:val="-1"/>
        </w:rPr>
        <w:t> </w:t>
      </w:r>
      <w:r>
        <w:rPr>
          <w:color w:val="FFFFFF"/>
        </w:rPr>
        <w:t>ci</w:t>
      </w:r>
      <w:r>
        <w:rPr>
          <w:color w:val="FFFFFF"/>
          <w:spacing w:val="-2"/>
        </w:rPr>
        <w:t> </w:t>
      </w:r>
      <w:r>
        <w:rPr>
          <w:color w:val="FFFFFF"/>
        </w:rPr>
        <w:t>penseranno</w:t>
      </w:r>
      <w:r>
        <w:rPr>
          <w:color w:val="FFFFFF"/>
          <w:spacing w:val="40"/>
        </w:rPr>
        <w:t> </w:t>
      </w:r>
      <w:r>
        <w:rPr>
          <w:color w:val="FFFFFF"/>
        </w:rPr>
        <w:t>i</w:t>
      </w:r>
      <w:r>
        <w:rPr>
          <w:color w:val="FFFFFF"/>
          <w:spacing w:val="-3"/>
        </w:rPr>
        <w:t> </w:t>
      </w:r>
      <w:r>
        <w:rPr>
          <w:color w:val="FFFFFF"/>
        </w:rPr>
        <w:t>ragazzi</w:t>
      </w:r>
      <w:r>
        <w:rPr>
          <w:color w:val="FFFFFF"/>
          <w:spacing w:val="-3"/>
        </w:rPr>
        <w:t> </w:t>
      </w:r>
      <w:r>
        <w:rPr>
          <w:color w:val="FFFFFF"/>
        </w:rPr>
        <w:t>del</w:t>
      </w:r>
      <w:r>
        <w:rPr>
          <w:color w:val="FFFFFF"/>
          <w:spacing w:val="-3"/>
        </w:rPr>
        <w:t> </w:t>
      </w:r>
      <w:r>
        <w:rPr>
          <w:color w:val="FFFFFF"/>
        </w:rPr>
        <w:t>team</w:t>
      </w:r>
      <w:r>
        <w:rPr>
          <w:color w:val="FFFFFF"/>
          <w:spacing w:val="-2"/>
        </w:rPr>
        <w:t> </w:t>
      </w:r>
      <w:r>
        <w:rPr>
          <w:color w:val="FFFFFF"/>
        </w:rPr>
        <w:t>di</w:t>
      </w:r>
      <w:r>
        <w:rPr>
          <w:color w:val="FFFFFF"/>
          <w:spacing w:val="-3"/>
        </w:rPr>
        <w:t> </w:t>
      </w:r>
      <w:r>
        <w:rPr>
          <w:color w:val="FFFFFF"/>
        </w:rPr>
        <w:t>animazione</w:t>
      </w:r>
      <w:r>
        <w:rPr>
          <w:color w:val="FFFFFF"/>
          <w:spacing w:val="-2"/>
        </w:rPr>
        <w:t> </w:t>
      </w:r>
      <w:r>
        <w:rPr>
          <w:color w:val="FFFFFF"/>
        </w:rPr>
        <w:t>a</w:t>
      </w:r>
      <w:r>
        <w:rPr>
          <w:color w:val="FFFFFF"/>
          <w:spacing w:val="-3"/>
        </w:rPr>
        <w:t> </w:t>
      </w:r>
      <w:r>
        <w:rPr>
          <w:color w:val="FFFFFF"/>
        </w:rPr>
        <w:t>riprendere</w:t>
      </w:r>
      <w:r>
        <w:rPr>
          <w:color w:val="FFFFFF"/>
          <w:spacing w:val="-2"/>
        </w:rPr>
        <w:t> </w:t>
      </w:r>
      <w:r>
        <w:rPr>
          <w:color w:val="FFFFFF"/>
        </w:rPr>
        <w:t>i</w:t>
      </w:r>
      <w:r>
        <w:rPr>
          <w:color w:val="FFFFFF"/>
          <w:spacing w:val="-3"/>
        </w:rPr>
        <w:t> </w:t>
      </w:r>
      <w:r>
        <w:rPr>
          <w:color w:val="FFFFFF"/>
        </w:rPr>
        <w:t>loro</w:t>
      </w:r>
      <w:r>
        <w:rPr>
          <w:color w:val="FFFFFF"/>
          <w:spacing w:val="-3"/>
        </w:rPr>
        <w:t> </w:t>
      </w:r>
      <w:r>
        <w:rPr>
          <w:color w:val="FFFFFF"/>
        </w:rPr>
        <w:t>figli</w:t>
      </w:r>
      <w:r>
        <w:rPr>
          <w:color w:val="FFFFFF"/>
          <w:spacing w:val="-3"/>
        </w:rPr>
        <w:t> </w:t>
      </w:r>
      <w:r>
        <w:rPr>
          <w:color w:val="FFFFFF"/>
        </w:rPr>
        <w:t>al</w:t>
      </w:r>
      <w:r>
        <w:rPr>
          <w:color w:val="FFFFFF"/>
          <w:spacing w:val="-3"/>
        </w:rPr>
        <w:t> </w:t>
      </w:r>
      <w:r>
        <w:rPr>
          <w:color w:val="FFFFFF"/>
        </w:rPr>
        <w:t>termine</w:t>
      </w:r>
      <w:r>
        <w:rPr>
          <w:color w:val="FFFFFF"/>
          <w:spacing w:val="-2"/>
        </w:rPr>
        <w:t> </w:t>
      </w:r>
      <w:r>
        <w:rPr>
          <w:color w:val="FFFFFF"/>
        </w:rPr>
        <w:t>dei</w:t>
      </w:r>
      <w:r>
        <w:rPr>
          <w:color w:val="FFFFFF"/>
          <w:spacing w:val="-3"/>
        </w:rPr>
        <w:t> </w:t>
      </w:r>
      <w:r>
        <w:rPr>
          <w:color w:val="FFFFFF"/>
        </w:rPr>
        <w:t>corsi</w:t>
      </w:r>
      <w:r>
        <w:rPr>
          <w:color w:val="FFFFFF"/>
          <w:spacing w:val="-3"/>
        </w:rPr>
        <w:t> </w:t>
      </w:r>
      <w:r>
        <w:rPr>
          <w:color w:val="FFFFFF"/>
        </w:rPr>
        <w:t>per</w:t>
      </w:r>
      <w:r>
        <w:rPr>
          <w:color w:val="FFFFFF"/>
          <w:spacing w:val="-2"/>
        </w:rPr>
        <w:t> </w:t>
      </w:r>
      <w:r>
        <w:rPr>
          <w:color w:val="FFFFFF"/>
        </w:rPr>
        <w:t>la</w:t>
      </w:r>
      <w:r>
        <w:rPr>
          <w:color w:val="FFFFFF"/>
          <w:spacing w:val="-3"/>
        </w:rPr>
        <w:t> </w:t>
      </w:r>
      <w:r>
        <w:rPr>
          <w:color w:val="FFFFFF"/>
        </w:rPr>
        <w:t>merenda.</w:t>
      </w:r>
      <w:r>
        <w:rPr>
          <w:color w:val="FFFFFF"/>
          <w:spacing w:val="-3"/>
        </w:rPr>
        <w:t> </w:t>
      </w:r>
      <w:r>
        <w:rPr>
          <w:color w:val="FFFFFF"/>
        </w:rPr>
        <w:t>Dopo</w:t>
      </w:r>
      <w:r>
        <w:rPr>
          <w:color w:val="FFFFFF"/>
          <w:spacing w:val="-3"/>
        </w:rPr>
        <w:t> </w:t>
      </w:r>
      <w:r>
        <w:rPr>
          <w:color w:val="FFFFFF"/>
        </w:rPr>
        <w:t>una</w:t>
      </w:r>
      <w:r>
        <w:rPr>
          <w:color w:val="FFFFFF"/>
          <w:spacing w:val="-3"/>
        </w:rPr>
        <w:t> </w:t>
      </w:r>
      <w:r>
        <w:rPr>
          <w:color w:val="FFFFFF"/>
        </w:rPr>
        <w:t>breve</w:t>
      </w:r>
      <w:r>
        <w:rPr>
          <w:color w:val="FFFFFF"/>
          <w:spacing w:val="-2"/>
        </w:rPr>
        <w:t> </w:t>
      </w:r>
      <w:r>
        <w:rPr>
          <w:color w:val="FFFFFF"/>
        </w:rPr>
        <w:t>pausa</w:t>
      </w:r>
      <w:r>
        <w:rPr>
          <w:color w:val="FFFFFF"/>
          <w:spacing w:val="-3"/>
        </w:rPr>
        <w:t> </w:t>
      </w:r>
      <w:r>
        <w:rPr>
          <w:color w:val="FFFFFF"/>
        </w:rPr>
        <w:t>tutti</w:t>
      </w:r>
      <w:r>
        <w:rPr>
          <w:color w:val="FFFFFF"/>
          <w:spacing w:val="-2"/>
        </w:rPr>
        <w:t> </w:t>
      </w:r>
      <w:r>
        <w:rPr>
          <w:color w:val="FFFFFF"/>
        </w:rPr>
        <w:t>i</w:t>
      </w:r>
      <w:r>
        <w:rPr>
          <w:color w:val="FFFFFF"/>
          <w:spacing w:val="-3"/>
        </w:rPr>
        <w:t> </w:t>
      </w:r>
      <w:r>
        <w:rPr>
          <w:color w:val="FFFFFF"/>
        </w:rPr>
        <w:t>bambini</w:t>
      </w:r>
      <w:r>
        <w:rPr>
          <w:color w:val="FFFFFF"/>
          <w:spacing w:val="-3"/>
        </w:rPr>
        <w:t> </w:t>
      </w:r>
      <w:r>
        <w:rPr>
          <w:color w:val="FFFFFF"/>
        </w:rPr>
        <w:t>saranno</w:t>
      </w:r>
      <w:r>
        <w:rPr>
          <w:color w:val="FFFFFF"/>
          <w:spacing w:val="-3"/>
        </w:rPr>
        <w:t> </w:t>
      </w:r>
      <w:r>
        <w:rPr>
          <w:color w:val="FFFFFF"/>
        </w:rPr>
        <w:t>riaccolti</w:t>
      </w:r>
      <w:r>
        <w:rPr>
          <w:color w:val="FFFFFF"/>
          <w:spacing w:val="-3"/>
        </w:rPr>
        <w:t> </w:t>
      </w:r>
      <w:r>
        <w:rPr>
          <w:color w:val="FFFFFF"/>
        </w:rPr>
        <w:t>al</w:t>
      </w:r>
      <w:r>
        <w:rPr>
          <w:color w:val="FFFFFF"/>
          <w:spacing w:val="-3"/>
        </w:rPr>
        <w:t> </w:t>
      </w:r>
      <w:r>
        <w:rPr>
          <w:color w:val="FFFFFF"/>
        </w:rPr>
        <w:t>TH</w:t>
      </w:r>
      <w:r>
        <w:rPr>
          <w:color w:val="FFFFFF"/>
          <w:spacing w:val="-3"/>
        </w:rPr>
        <w:t> </w:t>
      </w:r>
      <w:r>
        <w:rPr>
          <w:color w:val="FFFFFF"/>
        </w:rPr>
        <w:t>Land</w:t>
      </w:r>
    </w:p>
    <w:p>
      <w:pPr>
        <w:pStyle w:val="BodyText"/>
        <w:spacing w:line="196" w:lineRule="auto"/>
        <w:ind w:left="301" w:right="414"/>
        <w:jc w:val="both"/>
      </w:pPr>
      <w:r>
        <w:rPr>
          <w:color w:val="FFFFFF"/>
        </w:rPr>
        <w:t>per</w:t>
      </w:r>
      <w:r>
        <w:rPr>
          <w:color w:val="FFFFFF"/>
          <w:spacing w:val="-3"/>
        </w:rPr>
        <w:t> </w:t>
      </w:r>
      <w:r>
        <w:rPr>
          <w:color w:val="FFFFFF"/>
        </w:rPr>
        <w:t>giochi</w:t>
      </w:r>
      <w:r>
        <w:rPr>
          <w:color w:val="FFFFFF"/>
          <w:spacing w:val="-4"/>
        </w:rPr>
        <w:t> </w:t>
      </w:r>
      <w:r>
        <w:rPr>
          <w:color w:val="FFFFFF"/>
        </w:rPr>
        <w:t>e</w:t>
      </w:r>
      <w:r>
        <w:rPr>
          <w:color w:val="FFFFFF"/>
          <w:spacing w:val="-3"/>
        </w:rPr>
        <w:t> </w:t>
      </w:r>
      <w:r>
        <w:rPr>
          <w:color w:val="FFFFFF"/>
        </w:rPr>
        <w:t>attività</w:t>
      </w:r>
      <w:r>
        <w:rPr>
          <w:color w:val="FFFFFF"/>
          <w:spacing w:val="-4"/>
        </w:rPr>
        <w:t> </w:t>
      </w:r>
      <w:r>
        <w:rPr>
          <w:color w:val="FFFFFF"/>
        </w:rPr>
        <w:t>fino</w:t>
      </w:r>
      <w:r>
        <w:rPr>
          <w:color w:val="FFFFFF"/>
          <w:spacing w:val="-4"/>
        </w:rPr>
        <w:t> </w:t>
      </w:r>
      <w:r>
        <w:rPr>
          <w:color w:val="FFFFFF"/>
        </w:rPr>
        <w:t>alla</w:t>
      </w:r>
      <w:r>
        <w:rPr>
          <w:color w:val="FFFFFF"/>
          <w:spacing w:val="-4"/>
        </w:rPr>
        <w:t> </w:t>
      </w:r>
      <w:r>
        <w:rPr>
          <w:color w:val="FFFFFF"/>
        </w:rPr>
        <w:t>cena</w:t>
      </w:r>
      <w:r>
        <w:rPr>
          <w:color w:val="FFFFFF"/>
          <w:spacing w:val="-4"/>
        </w:rPr>
        <w:t> </w:t>
      </w:r>
      <w:r>
        <w:rPr>
          <w:color w:val="FFFFFF"/>
        </w:rPr>
        <w:t>in</w:t>
      </w:r>
      <w:r>
        <w:rPr>
          <w:color w:val="FFFFFF"/>
          <w:spacing w:val="-4"/>
        </w:rPr>
        <w:t> </w:t>
      </w:r>
      <w:r>
        <w:rPr>
          <w:color w:val="FFFFFF"/>
        </w:rPr>
        <w:t>compagnia</w:t>
      </w:r>
      <w:r>
        <w:rPr>
          <w:color w:val="FFFFFF"/>
          <w:spacing w:val="-4"/>
        </w:rPr>
        <w:t> </w:t>
      </w:r>
      <w:r>
        <w:rPr>
          <w:color w:val="FFFFFF"/>
        </w:rPr>
        <w:t>degli</w:t>
      </w:r>
      <w:r>
        <w:rPr>
          <w:color w:val="FFFFFF"/>
          <w:spacing w:val="-4"/>
        </w:rPr>
        <w:t> </w:t>
      </w:r>
      <w:r>
        <w:rPr>
          <w:color w:val="FFFFFF"/>
        </w:rPr>
        <w:t>animatori;</w:t>
      </w:r>
      <w:r>
        <w:rPr>
          <w:color w:val="FFFFFF"/>
          <w:spacing w:val="-3"/>
        </w:rPr>
        <w:t> </w:t>
      </w:r>
      <w:r>
        <w:rPr>
          <w:color w:val="FFFFFF"/>
        </w:rPr>
        <w:t>parcheggio</w:t>
      </w:r>
      <w:r>
        <w:rPr>
          <w:color w:val="FFFFFF"/>
          <w:spacing w:val="-4"/>
        </w:rPr>
        <w:t> </w:t>
      </w:r>
      <w:r>
        <w:rPr>
          <w:color w:val="FFFFFF"/>
        </w:rPr>
        <w:t>al</w:t>
      </w:r>
      <w:r>
        <w:rPr>
          <w:color w:val="FFFFFF"/>
          <w:spacing w:val="-4"/>
        </w:rPr>
        <w:t> </w:t>
      </w:r>
      <w:r>
        <w:rPr>
          <w:color w:val="FFFFFF"/>
        </w:rPr>
        <w:t>coperto</w:t>
      </w:r>
      <w:r>
        <w:rPr>
          <w:color w:val="FFFFFF"/>
          <w:spacing w:val="-4"/>
        </w:rPr>
        <w:t> </w:t>
      </w:r>
      <w:r>
        <w:rPr>
          <w:color w:val="FFFFFF"/>
        </w:rPr>
        <w:t>non</w:t>
      </w:r>
      <w:r>
        <w:rPr>
          <w:color w:val="FFFFFF"/>
          <w:spacing w:val="-4"/>
        </w:rPr>
        <w:t> </w:t>
      </w:r>
      <w:r>
        <w:rPr>
          <w:color w:val="FFFFFF"/>
        </w:rPr>
        <w:t>custodito.</w:t>
      </w:r>
      <w:r>
        <w:rPr>
          <w:color w:val="FFFFFF"/>
          <w:spacing w:val="-4"/>
        </w:rPr>
        <w:t> </w:t>
      </w:r>
      <w:r>
        <w:rPr>
          <w:color w:val="FFFFFF"/>
        </w:rPr>
        <w:t>A</w:t>
      </w:r>
      <w:r>
        <w:rPr>
          <w:color w:val="FFFFFF"/>
          <w:spacing w:val="-3"/>
        </w:rPr>
        <w:t> </w:t>
      </w:r>
      <w:r>
        <w:rPr>
          <w:color w:val="FFFFFF"/>
        </w:rPr>
        <w:t>pagamento:</w:t>
      </w:r>
      <w:r>
        <w:rPr>
          <w:color w:val="FFFFFF"/>
          <w:spacing w:val="-3"/>
        </w:rPr>
        <w:t> </w:t>
      </w:r>
      <w:r>
        <w:rPr>
          <w:color w:val="FFFFFF"/>
        </w:rPr>
        <w:t>ski</w:t>
      </w:r>
      <w:r>
        <w:rPr>
          <w:color w:val="FFFFFF"/>
          <w:spacing w:val="-4"/>
        </w:rPr>
        <w:t> </w:t>
      </w:r>
      <w:r>
        <w:rPr>
          <w:color w:val="FFFFFF"/>
        </w:rPr>
        <w:t>room</w:t>
      </w:r>
      <w:r>
        <w:rPr>
          <w:color w:val="FFFFFF"/>
          <w:spacing w:val="-3"/>
        </w:rPr>
        <w:t> </w:t>
      </w:r>
      <w:r>
        <w:rPr>
          <w:color w:val="FFFFFF"/>
        </w:rPr>
        <w:t>riscaldato</w:t>
      </w:r>
      <w:r>
        <w:rPr>
          <w:color w:val="FFFFFF"/>
          <w:spacing w:val="-4"/>
        </w:rPr>
        <w:t> </w:t>
      </w:r>
      <w:r>
        <w:rPr>
          <w:color w:val="FFFFFF"/>
        </w:rPr>
        <w:t>e</w:t>
      </w:r>
      <w:r>
        <w:rPr>
          <w:color w:val="FFFFFF"/>
          <w:spacing w:val="-3"/>
        </w:rPr>
        <w:t> </w:t>
      </w:r>
      <w:r>
        <w:rPr>
          <w:color w:val="FFFFFF"/>
        </w:rPr>
        <w:t>noleggio</w:t>
      </w:r>
      <w:r>
        <w:rPr>
          <w:color w:val="FFFFFF"/>
          <w:spacing w:val="-4"/>
        </w:rPr>
        <w:t> </w:t>
      </w:r>
      <w:r>
        <w:rPr>
          <w:color w:val="FFFFFF"/>
        </w:rPr>
        <w:t>in</w:t>
      </w:r>
      <w:r>
        <w:rPr>
          <w:color w:val="FFFFFF"/>
          <w:spacing w:val="-4"/>
        </w:rPr>
        <w:t> </w:t>
      </w:r>
      <w:r>
        <w:rPr>
          <w:color w:val="FFFFFF"/>
        </w:rPr>
        <w:t>struttura</w:t>
      </w:r>
      <w:r>
        <w:rPr>
          <w:color w:val="FFFFFF"/>
          <w:spacing w:val="40"/>
        </w:rPr>
        <w:t> </w:t>
      </w:r>
      <w:r>
        <w:rPr>
          <w:color w:val="FFFFFF"/>
        </w:rPr>
        <w:t>dell’attrezzatura</w:t>
      </w:r>
      <w:r>
        <w:rPr>
          <w:color w:val="FFFFFF"/>
          <w:spacing w:val="-5"/>
        </w:rPr>
        <w:t> </w:t>
      </w:r>
      <w:r>
        <w:rPr>
          <w:color w:val="FFFFFF"/>
        </w:rPr>
        <w:t>sportiva,</w:t>
      </w:r>
      <w:r>
        <w:rPr>
          <w:color w:val="FFFFFF"/>
          <w:spacing w:val="-4"/>
        </w:rPr>
        <w:t> </w:t>
      </w:r>
      <w:r>
        <w:rPr>
          <w:color w:val="FFFFFF"/>
        </w:rPr>
        <w:t>trattamenti</w:t>
      </w:r>
      <w:r>
        <w:rPr>
          <w:color w:val="FFFFFF"/>
          <w:spacing w:val="-5"/>
        </w:rPr>
        <w:t> </w:t>
      </w:r>
      <w:r>
        <w:rPr>
          <w:color w:val="FFFFFF"/>
        </w:rPr>
        <w:t>estetici/massaggi</w:t>
      </w:r>
      <w:r>
        <w:rPr>
          <w:color w:val="FFFFFF"/>
          <w:spacing w:val="-5"/>
        </w:rPr>
        <w:t> </w:t>
      </w:r>
      <w:r>
        <w:rPr>
          <w:color w:val="FFFFFF"/>
        </w:rPr>
        <w:t>presso</w:t>
      </w:r>
      <w:r>
        <w:rPr>
          <w:color w:val="FFFFFF"/>
          <w:spacing w:val="-5"/>
        </w:rPr>
        <w:t> </w:t>
      </w:r>
      <w:r>
        <w:rPr>
          <w:color w:val="FFFFFF"/>
        </w:rPr>
        <w:t>il</w:t>
      </w:r>
      <w:r>
        <w:rPr>
          <w:color w:val="FFFFFF"/>
          <w:spacing w:val="-5"/>
        </w:rPr>
        <w:t> </w:t>
      </w:r>
      <w:r>
        <w:rPr>
          <w:color w:val="FFFFFF"/>
        </w:rPr>
        <w:t>centro</w:t>
      </w:r>
      <w:r>
        <w:rPr>
          <w:color w:val="FFFFFF"/>
          <w:spacing w:val="-5"/>
        </w:rPr>
        <w:t> </w:t>
      </w:r>
      <w:r>
        <w:rPr>
          <w:color w:val="FFFFFF"/>
        </w:rPr>
        <w:t>benessere</w:t>
      </w:r>
      <w:r>
        <w:rPr>
          <w:color w:val="FFFFFF"/>
          <w:spacing w:val="-4"/>
        </w:rPr>
        <w:t> </w:t>
      </w:r>
      <w:r>
        <w:rPr>
          <w:color w:val="FFFFFF"/>
        </w:rPr>
        <w:t>(ingresso</w:t>
      </w:r>
      <w:r>
        <w:rPr>
          <w:color w:val="FFFFFF"/>
          <w:spacing w:val="-5"/>
        </w:rPr>
        <w:t> </w:t>
      </w:r>
      <w:r>
        <w:rPr>
          <w:color w:val="FFFFFF"/>
        </w:rPr>
        <w:t>gratuito</w:t>
      </w:r>
      <w:r>
        <w:rPr>
          <w:color w:val="FFFFFF"/>
          <w:spacing w:val="-5"/>
        </w:rPr>
        <w:t> </w:t>
      </w:r>
      <w:r>
        <w:rPr>
          <w:color w:val="FFFFFF"/>
        </w:rPr>
        <w:t>in</w:t>
      </w:r>
      <w:r>
        <w:rPr>
          <w:color w:val="FFFFFF"/>
          <w:spacing w:val="-5"/>
        </w:rPr>
        <w:t> </w:t>
      </w:r>
      <w:r>
        <w:rPr>
          <w:color w:val="FFFFFF"/>
        </w:rPr>
        <w:t>sauna,</w:t>
      </w:r>
      <w:r>
        <w:rPr>
          <w:color w:val="FFFFFF"/>
          <w:spacing w:val="-4"/>
        </w:rPr>
        <w:t> </w:t>
      </w:r>
      <w:r>
        <w:rPr>
          <w:color w:val="FFFFFF"/>
        </w:rPr>
        <w:t>bagno</w:t>
      </w:r>
      <w:r>
        <w:rPr>
          <w:color w:val="FFFFFF"/>
          <w:spacing w:val="-5"/>
        </w:rPr>
        <w:t> </w:t>
      </w:r>
      <w:r>
        <w:rPr>
          <w:color w:val="FFFFFF"/>
        </w:rPr>
        <w:t>turco</w:t>
      </w:r>
      <w:r>
        <w:rPr>
          <w:color w:val="FFFFFF"/>
          <w:spacing w:val="-5"/>
        </w:rPr>
        <w:t> </w:t>
      </w:r>
      <w:r>
        <w:rPr>
          <w:color w:val="FFFFFF"/>
        </w:rPr>
        <w:t>e</w:t>
      </w:r>
      <w:r>
        <w:rPr>
          <w:color w:val="FFFFFF"/>
          <w:spacing w:val="-4"/>
        </w:rPr>
        <w:t> </w:t>
      </w:r>
      <w:r>
        <w:rPr>
          <w:color w:val="FFFFFF"/>
        </w:rPr>
        <w:t>piscina</w:t>
      </w:r>
      <w:r>
        <w:rPr>
          <w:color w:val="FFFFFF"/>
          <w:spacing w:val="-5"/>
        </w:rPr>
        <w:t> </w:t>
      </w:r>
      <w:r>
        <w:rPr>
          <w:color w:val="FFFFFF"/>
        </w:rPr>
        <w:t>soggetto</w:t>
      </w:r>
      <w:r>
        <w:rPr>
          <w:color w:val="FFFFFF"/>
          <w:spacing w:val="-5"/>
        </w:rPr>
        <w:t> </w:t>
      </w:r>
      <w:r>
        <w:rPr>
          <w:color w:val="FFFFFF"/>
        </w:rPr>
        <w:t>a</w:t>
      </w:r>
      <w:r>
        <w:rPr>
          <w:color w:val="FFFFFF"/>
          <w:spacing w:val="-5"/>
        </w:rPr>
        <w:t> </w:t>
      </w:r>
      <w:r>
        <w:rPr>
          <w:color w:val="FFFFFF"/>
        </w:rPr>
        <w:t>disponibilità</w:t>
      </w:r>
      <w:r>
        <w:rPr>
          <w:color w:val="FFFFFF"/>
          <w:spacing w:val="-5"/>
        </w:rPr>
        <w:t> </w:t>
      </w:r>
      <w:r>
        <w:rPr>
          <w:color w:val="FFFFFF"/>
        </w:rPr>
        <w:t>e</w:t>
      </w:r>
      <w:r>
        <w:rPr>
          <w:color w:val="FFFFFF"/>
          <w:spacing w:val="40"/>
        </w:rPr>
        <w:t> </w:t>
      </w:r>
      <w:r>
        <w:rPr>
          <w:color w:val="FFFFFF"/>
        </w:rPr>
        <w:t>previa prenotazione in loco), telo, accappatoio, ciabattine e cuffia (obbligatoria per accedere in piscina).</w:t>
      </w:r>
    </w:p>
    <w:p>
      <w:pPr>
        <w:pStyle w:val="BodyText"/>
        <w:spacing w:line="167" w:lineRule="exact"/>
        <w:ind w:left="301"/>
        <w:jc w:val="both"/>
      </w:pPr>
      <w:r>
        <w:rPr>
          <w:b/>
          <w:color w:val="FFFFFF"/>
        </w:rPr>
        <w:t>ANIMALI:</w:t>
      </w:r>
      <w:r>
        <w:rPr>
          <w:b/>
          <w:color w:val="FFFFFF"/>
          <w:spacing w:val="-7"/>
        </w:rPr>
        <w:t> </w:t>
      </w:r>
      <w:r>
        <w:rPr>
          <w:color w:val="FFFFFF"/>
        </w:rPr>
        <w:t>ammessi</w:t>
      </w:r>
      <w:r>
        <w:rPr>
          <w:color w:val="FFFFFF"/>
          <w:spacing w:val="-4"/>
        </w:rPr>
        <w:t> </w:t>
      </w:r>
      <w:r>
        <w:rPr>
          <w:color w:val="FFFFFF"/>
        </w:rPr>
        <w:t>cani</w:t>
      </w:r>
      <w:r>
        <w:rPr>
          <w:color w:val="FFFFFF"/>
          <w:spacing w:val="-4"/>
        </w:rPr>
        <w:t> </w:t>
      </w:r>
      <w:r>
        <w:rPr>
          <w:color w:val="FFFFFF"/>
        </w:rPr>
        <w:t>di</w:t>
      </w:r>
      <w:r>
        <w:rPr>
          <w:color w:val="FFFFFF"/>
          <w:spacing w:val="-4"/>
        </w:rPr>
        <w:t> </w:t>
      </w:r>
      <w:r>
        <w:rPr>
          <w:color w:val="FFFFFF"/>
        </w:rPr>
        <w:t>piccola</w:t>
      </w:r>
      <w:r>
        <w:rPr>
          <w:color w:val="FFFFFF"/>
          <w:spacing w:val="-4"/>
        </w:rPr>
        <w:t> </w:t>
      </w:r>
      <w:r>
        <w:rPr>
          <w:color w:val="FFFFFF"/>
        </w:rPr>
        <w:t>taglia</w:t>
      </w:r>
      <w:r>
        <w:rPr>
          <w:color w:val="FFFFFF"/>
          <w:spacing w:val="-5"/>
        </w:rPr>
        <w:t> </w:t>
      </w:r>
      <w:r>
        <w:rPr>
          <w:color w:val="FFFFFF"/>
        </w:rPr>
        <w:t>(massimo</w:t>
      </w:r>
      <w:r>
        <w:rPr>
          <w:color w:val="FFFFFF"/>
          <w:spacing w:val="-4"/>
        </w:rPr>
        <w:t> </w:t>
      </w:r>
      <w:r>
        <w:rPr>
          <w:color w:val="FFFFFF"/>
        </w:rPr>
        <w:t>10</w:t>
      </w:r>
      <w:r>
        <w:rPr>
          <w:color w:val="FFFFFF"/>
          <w:spacing w:val="-3"/>
        </w:rPr>
        <w:t> </w:t>
      </w:r>
      <w:r>
        <w:rPr>
          <w:color w:val="FFFFFF"/>
        </w:rPr>
        <w:t>kg)</w:t>
      </w:r>
      <w:r>
        <w:rPr>
          <w:color w:val="FFFFFF"/>
          <w:spacing w:val="-4"/>
        </w:rPr>
        <w:t> </w:t>
      </w:r>
      <w:r>
        <w:rPr>
          <w:color w:val="FFFFFF"/>
        </w:rPr>
        <w:t>su</w:t>
      </w:r>
      <w:r>
        <w:rPr>
          <w:color w:val="FFFFFF"/>
          <w:spacing w:val="-4"/>
        </w:rPr>
        <w:t> </w:t>
      </w:r>
      <w:r>
        <w:rPr>
          <w:color w:val="FFFFFF"/>
        </w:rPr>
        <w:t>richiesta,</w:t>
      </w:r>
      <w:r>
        <w:rPr>
          <w:color w:val="FFFFFF"/>
          <w:spacing w:val="-4"/>
        </w:rPr>
        <w:t> </w:t>
      </w:r>
      <w:r>
        <w:rPr>
          <w:color w:val="FFFFFF"/>
        </w:rPr>
        <w:t>escluse</w:t>
      </w:r>
      <w:r>
        <w:rPr>
          <w:color w:val="FFFFFF"/>
          <w:spacing w:val="-3"/>
        </w:rPr>
        <w:t> </w:t>
      </w:r>
      <w:r>
        <w:rPr>
          <w:color w:val="FFFFFF"/>
        </w:rPr>
        <w:t>aree</w:t>
      </w:r>
      <w:r>
        <w:rPr>
          <w:color w:val="FFFFFF"/>
          <w:spacing w:val="-3"/>
        </w:rPr>
        <w:t> </w:t>
      </w:r>
      <w:r>
        <w:rPr>
          <w:color w:val="FFFFFF"/>
        </w:rPr>
        <w:t>comuni,</w:t>
      </w:r>
      <w:r>
        <w:rPr>
          <w:color w:val="FFFFFF"/>
          <w:spacing w:val="-3"/>
        </w:rPr>
        <w:t> </w:t>
      </w:r>
      <w:r>
        <w:rPr>
          <w:color w:val="FFFFFF"/>
        </w:rPr>
        <w:t>con</w:t>
      </w:r>
      <w:r>
        <w:rPr>
          <w:color w:val="FFFFFF"/>
          <w:spacing w:val="-5"/>
        </w:rPr>
        <w:t> </w:t>
      </w:r>
      <w:r>
        <w:rPr>
          <w:color w:val="FFFFFF"/>
        </w:rPr>
        <w:t>supplemento</w:t>
      </w:r>
      <w:r>
        <w:rPr>
          <w:color w:val="FFFFFF"/>
          <w:spacing w:val="-4"/>
        </w:rPr>
        <w:t> </w:t>
      </w:r>
      <w:r>
        <w:rPr>
          <w:color w:val="FFFFFF"/>
        </w:rPr>
        <w:t>da</w:t>
      </w:r>
      <w:r>
        <w:rPr>
          <w:color w:val="FFFFFF"/>
          <w:spacing w:val="-4"/>
        </w:rPr>
        <w:t> </w:t>
      </w:r>
      <w:r>
        <w:rPr>
          <w:color w:val="FFFFFF"/>
        </w:rPr>
        <w:t>pagare</w:t>
      </w:r>
      <w:r>
        <w:rPr>
          <w:color w:val="FFFFFF"/>
          <w:spacing w:val="-3"/>
        </w:rPr>
        <w:t> </w:t>
      </w:r>
      <w:r>
        <w:rPr>
          <w:color w:val="FFFFFF"/>
        </w:rPr>
        <w:t>in</w:t>
      </w:r>
      <w:r>
        <w:rPr>
          <w:color w:val="FFFFFF"/>
          <w:spacing w:val="-4"/>
        </w:rPr>
        <w:t> </w:t>
      </w:r>
      <w:r>
        <w:rPr>
          <w:color w:val="FFFFFF"/>
          <w:spacing w:val="-2"/>
        </w:rPr>
        <w:t>loco.</w:t>
      </w:r>
    </w:p>
    <w:p>
      <w:pPr>
        <w:pStyle w:val="BodyText"/>
        <w:spacing w:after="0" w:line="167" w:lineRule="exact"/>
        <w:jc w:val="both"/>
        <w:sectPr>
          <w:type w:val="continuous"/>
          <w:pgSz w:w="11910" w:h="16840"/>
          <w:pgMar w:top="1920" w:bottom="280" w:left="425" w:right="566"/>
        </w:sectPr>
      </w:pPr>
    </w:p>
    <w:p>
      <w:pPr>
        <w:pStyle w:val="Heading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360000</wp:posOffset>
                </wp:positionH>
                <wp:positionV relativeFrom="paragraph">
                  <wp:posOffset>5795</wp:posOffset>
                </wp:positionV>
                <wp:extent cx="1080770" cy="268605"/>
                <wp:effectExtent l="0" t="0" r="0" b="0"/>
                <wp:wrapNone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1080770" cy="268605"/>
                          <a:chExt cx="1080770" cy="26860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-6" y="14651"/>
                            <a:ext cx="132715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715" h="245110">
                                <a:moveTo>
                                  <a:pt x="13247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070"/>
                                </a:lnTo>
                                <a:lnTo>
                                  <a:pt x="0" y="95250"/>
                                </a:lnTo>
                                <a:lnTo>
                                  <a:pt x="0" y="144780"/>
                                </a:lnTo>
                                <a:lnTo>
                                  <a:pt x="0" y="245110"/>
                                </a:lnTo>
                                <a:lnTo>
                                  <a:pt x="53822" y="245110"/>
                                </a:lnTo>
                                <a:lnTo>
                                  <a:pt x="53822" y="144780"/>
                                </a:lnTo>
                                <a:lnTo>
                                  <a:pt x="121005" y="144780"/>
                                </a:lnTo>
                                <a:lnTo>
                                  <a:pt x="121005" y="95250"/>
                                </a:lnTo>
                                <a:lnTo>
                                  <a:pt x="53822" y="95250"/>
                                </a:lnTo>
                                <a:lnTo>
                                  <a:pt x="53822" y="52070"/>
                                </a:lnTo>
                                <a:lnTo>
                                  <a:pt x="132473" y="52070"/>
                                </a:lnTo>
                                <a:lnTo>
                                  <a:pt x="1324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4605" y="10468"/>
                            <a:ext cx="179602" cy="2531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Graphic 18"/>
                        <wps:cNvSpPr/>
                        <wps:spPr>
                          <a:xfrm>
                            <a:off x="363833" y="14643"/>
                            <a:ext cx="170815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815" h="245110">
                                <a:moveTo>
                                  <a:pt x="893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4779"/>
                                </a:lnTo>
                                <a:lnTo>
                                  <a:pt x="53822" y="244779"/>
                                </a:lnTo>
                                <a:lnTo>
                                  <a:pt x="53822" y="145427"/>
                                </a:lnTo>
                                <a:lnTo>
                                  <a:pt x="128209" y="145427"/>
                                </a:lnTo>
                                <a:lnTo>
                                  <a:pt x="125615" y="142773"/>
                                </a:lnTo>
                                <a:lnTo>
                                  <a:pt x="120967" y="139763"/>
                                </a:lnTo>
                                <a:lnTo>
                                  <a:pt x="114592" y="136753"/>
                                </a:lnTo>
                                <a:lnTo>
                                  <a:pt x="122555" y="134188"/>
                                </a:lnTo>
                                <a:lnTo>
                                  <a:pt x="150329" y="103111"/>
                                </a:lnTo>
                                <a:lnTo>
                                  <a:pt x="151695" y="99187"/>
                                </a:lnTo>
                                <a:lnTo>
                                  <a:pt x="53822" y="99187"/>
                                </a:lnTo>
                                <a:lnTo>
                                  <a:pt x="53822" y="49428"/>
                                </a:lnTo>
                                <a:lnTo>
                                  <a:pt x="154925" y="49428"/>
                                </a:lnTo>
                                <a:lnTo>
                                  <a:pt x="154478" y="46356"/>
                                </a:lnTo>
                                <a:lnTo>
                                  <a:pt x="133517" y="9663"/>
                                </a:lnTo>
                                <a:lnTo>
                                  <a:pt x="100993" y="376"/>
                                </a:lnTo>
                                <a:lnTo>
                                  <a:pt x="89306" y="0"/>
                                </a:lnTo>
                                <a:close/>
                              </a:path>
                              <a:path w="170815" h="245110">
                                <a:moveTo>
                                  <a:pt x="128209" y="145427"/>
                                </a:moveTo>
                                <a:lnTo>
                                  <a:pt x="63436" y="145427"/>
                                </a:lnTo>
                                <a:lnTo>
                                  <a:pt x="67818" y="147332"/>
                                </a:lnTo>
                                <a:lnTo>
                                  <a:pt x="71678" y="151117"/>
                                </a:lnTo>
                                <a:lnTo>
                                  <a:pt x="74510" y="154000"/>
                                </a:lnTo>
                                <a:lnTo>
                                  <a:pt x="77749" y="160299"/>
                                </a:lnTo>
                                <a:lnTo>
                                  <a:pt x="81381" y="169976"/>
                                </a:lnTo>
                                <a:lnTo>
                                  <a:pt x="110020" y="244779"/>
                                </a:lnTo>
                                <a:lnTo>
                                  <a:pt x="170561" y="244779"/>
                                </a:lnTo>
                                <a:lnTo>
                                  <a:pt x="144614" y="173850"/>
                                </a:lnTo>
                                <a:lnTo>
                                  <a:pt x="143357" y="170294"/>
                                </a:lnTo>
                                <a:lnTo>
                                  <a:pt x="140855" y="165214"/>
                                </a:lnTo>
                                <a:lnTo>
                                  <a:pt x="133362" y="152069"/>
                                </a:lnTo>
                                <a:lnTo>
                                  <a:pt x="130505" y="147777"/>
                                </a:lnTo>
                                <a:lnTo>
                                  <a:pt x="128209" y="145427"/>
                                </a:lnTo>
                                <a:close/>
                              </a:path>
                              <a:path w="170815" h="245110">
                                <a:moveTo>
                                  <a:pt x="154925" y="49428"/>
                                </a:moveTo>
                                <a:lnTo>
                                  <a:pt x="87134" y="49428"/>
                                </a:lnTo>
                                <a:lnTo>
                                  <a:pt x="93802" y="51549"/>
                                </a:lnTo>
                                <a:lnTo>
                                  <a:pt x="100888" y="60007"/>
                                </a:lnTo>
                                <a:lnTo>
                                  <a:pt x="102666" y="66065"/>
                                </a:lnTo>
                                <a:lnTo>
                                  <a:pt x="102666" y="79311"/>
                                </a:lnTo>
                                <a:lnTo>
                                  <a:pt x="101549" y="84048"/>
                                </a:lnTo>
                                <a:lnTo>
                                  <a:pt x="97053" y="92278"/>
                                </a:lnTo>
                                <a:lnTo>
                                  <a:pt x="94157" y="94843"/>
                                </a:lnTo>
                                <a:lnTo>
                                  <a:pt x="90601" y="95846"/>
                                </a:lnTo>
                                <a:lnTo>
                                  <a:pt x="83578" y="98069"/>
                                </a:lnTo>
                                <a:lnTo>
                                  <a:pt x="78854" y="99187"/>
                                </a:lnTo>
                                <a:lnTo>
                                  <a:pt x="151695" y="99187"/>
                                </a:lnTo>
                                <a:lnTo>
                                  <a:pt x="153022" y="95371"/>
                                </a:lnTo>
                                <a:lnTo>
                                  <a:pt x="154947" y="86934"/>
                                </a:lnTo>
                                <a:lnTo>
                                  <a:pt x="156103" y="77797"/>
                                </a:lnTo>
                                <a:lnTo>
                                  <a:pt x="156489" y="67957"/>
                                </a:lnTo>
                                <a:lnTo>
                                  <a:pt x="155986" y="56713"/>
                                </a:lnTo>
                                <a:lnTo>
                                  <a:pt x="154925" y="494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523627" y="8"/>
                            <a:ext cx="556895" cy="268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6895" h="268605">
                                <a:moveTo>
                                  <a:pt x="188658" y="14643"/>
                                </a:moveTo>
                                <a:lnTo>
                                  <a:pt x="129463" y="14643"/>
                                </a:lnTo>
                                <a:lnTo>
                                  <a:pt x="94449" y="97218"/>
                                </a:lnTo>
                                <a:lnTo>
                                  <a:pt x="59512" y="14643"/>
                                </a:lnTo>
                                <a:lnTo>
                                  <a:pt x="0" y="14643"/>
                                </a:lnTo>
                                <a:lnTo>
                                  <a:pt x="67538" y="156895"/>
                                </a:lnTo>
                                <a:lnTo>
                                  <a:pt x="67538" y="259422"/>
                                </a:lnTo>
                                <a:lnTo>
                                  <a:pt x="121234" y="259422"/>
                                </a:lnTo>
                                <a:lnTo>
                                  <a:pt x="121234" y="156895"/>
                                </a:lnTo>
                                <a:lnTo>
                                  <a:pt x="188658" y="14643"/>
                                </a:lnTo>
                                <a:close/>
                              </a:path>
                              <a:path w="556895" h="268605">
                                <a:moveTo>
                                  <a:pt x="246316" y="95948"/>
                                </a:moveTo>
                                <a:lnTo>
                                  <a:pt x="207378" y="159181"/>
                                </a:lnTo>
                                <a:lnTo>
                                  <a:pt x="246316" y="159181"/>
                                </a:lnTo>
                                <a:lnTo>
                                  <a:pt x="246316" y="95948"/>
                                </a:lnTo>
                                <a:close/>
                              </a:path>
                              <a:path w="556895" h="268605">
                                <a:moveTo>
                                  <a:pt x="320217" y="15201"/>
                                </a:moveTo>
                                <a:lnTo>
                                  <a:pt x="309664" y="8724"/>
                                </a:lnTo>
                                <a:lnTo>
                                  <a:pt x="298488" y="3962"/>
                                </a:lnTo>
                                <a:lnTo>
                                  <a:pt x="286804" y="1003"/>
                                </a:lnTo>
                                <a:lnTo>
                                  <a:pt x="274675" y="0"/>
                                </a:lnTo>
                                <a:lnTo>
                                  <a:pt x="236347" y="10541"/>
                                </a:lnTo>
                                <a:lnTo>
                                  <a:pt x="205041" y="39306"/>
                                </a:lnTo>
                                <a:lnTo>
                                  <a:pt x="183946" y="81953"/>
                                </a:lnTo>
                                <a:lnTo>
                                  <a:pt x="176212" y="134188"/>
                                </a:lnTo>
                                <a:lnTo>
                                  <a:pt x="176428" y="144564"/>
                                </a:lnTo>
                                <a:lnTo>
                                  <a:pt x="176860" y="149631"/>
                                </a:lnTo>
                                <a:lnTo>
                                  <a:pt x="246316" y="35699"/>
                                </a:lnTo>
                                <a:lnTo>
                                  <a:pt x="281571" y="35699"/>
                                </a:lnTo>
                                <a:lnTo>
                                  <a:pt x="281622" y="138061"/>
                                </a:lnTo>
                                <a:lnTo>
                                  <a:pt x="283324" y="145846"/>
                                </a:lnTo>
                                <a:lnTo>
                                  <a:pt x="290156" y="157048"/>
                                </a:lnTo>
                                <a:lnTo>
                                  <a:pt x="294894" y="159854"/>
                                </a:lnTo>
                                <a:lnTo>
                                  <a:pt x="306971" y="159854"/>
                                </a:lnTo>
                                <a:lnTo>
                                  <a:pt x="311670" y="157086"/>
                                </a:lnTo>
                                <a:lnTo>
                                  <a:pt x="318503" y="146050"/>
                                </a:lnTo>
                                <a:lnTo>
                                  <a:pt x="320217" y="138226"/>
                                </a:lnTo>
                                <a:lnTo>
                                  <a:pt x="320217" y="15201"/>
                                </a:lnTo>
                                <a:close/>
                              </a:path>
                              <a:path w="556895" h="268605">
                                <a:moveTo>
                                  <a:pt x="373138" y="134188"/>
                                </a:moveTo>
                                <a:lnTo>
                                  <a:pt x="371906" y="112953"/>
                                </a:lnTo>
                                <a:lnTo>
                                  <a:pt x="368350" y="92773"/>
                                </a:lnTo>
                                <a:lnTo>
                                  <a:pt x="362661" y="73914"/>
                                </a:lnTo>
                                <a:lnTo>
                                  <a:pt x="355028" y="56616"/>
                                </a:lnTo>
                                <a:lnTo>
                                  <a:pt x="355028" y="125501"/>
                                </a:lnTo>
                                <a:lnTo>
                                  <a:pt x="354825" y="133489"/>
                                </a:lnTo>
                                <a:lnTo>
                                  <a:pt x="345236" y="175628"/>
                                </a:lnTo>
                                <a:lnTo>
                                  <a:pt x="313131" y="202488"/>
                                </a:lnTo>
                                <a:lnTo>
                                  <a:pt x="281571" y="202488"/>
                                </a:lnTo>
                                <a:lnTo>
                                  <a:pt x="281571" y="240042"/>
                                </a:lnTo>
                                <a:lnTo>
                                  <a:pt x="246316" y="240042"/>
                                </a:lnTo>
                                <a:lnTo>
                                  <a:pt x="246316" y="202488"/>
                                </a:lnTo>
                                <a:lnTo>
                                  <a:pt x="189915" y="202488"/>
                                </a:lnTo>
                                <a:lnTo>
                                  <a:pt x="205308" y="229412"/>
                                </a:lnTo>
                                <a:lnTo>
                                  <a:pt x="225183" y="250215"/>
                                </a:lnTo>
                                <a:lnTo>
                                  <a:pt x="248615" y="263613"/>
                                </a:lnTo>
                                <a:lnTo>
                                  <a:pt x="274675" y="268363"/>
                                </a:lnTo>
                                <a:lnTo>
                                  <a:pt x="312991" y="257822"/>
                                </a:lnTo>
                                <a:lnTo>
                                  <a:pt x="332346" y="240042"/>
                                </a:lnTo>
                                <a:lnTo>
                                  <a:pt x="344297" y="229069"/>
                                </a:lnTo>
                                <a:lnTo>
                                  <a:pt x="365391" y="186410"/>
                                </a:lnTo>
                                <a:lnTo>
                                  <a:pt x="373138" y="134188"/>
                                </a:lnTo>
                                <a:close/>
                              </a:path>
                              <a:path w="556895" h="268605">
                                <a:moveTo>
                                  <a:pt x="556768" y="14643"/>
                                </a:moveTo>
                                <a:lnTo>
                                  <a:pt x="503301" y="14643"/>
                                </a:lnTo>
                                <a:lnTo>
                                  <a:pt x="503301" y="163944"/>
                                </a:lnTo>
                                <a:lnTo>
                                  <a:pt x="502805" y="173545"/>
                                </a:lnTo>
                                <a:lnTo>
                                  <a:pt x="482955" y="206489"/>
                                </a:lnTo>
                                <a:lnTo>
                                  <a:pt x="464426" y="206489"/>
                                </a:lnTo>
                                <a:lnTo>
                                  <a:pt x="444525" y="173405"/>
                                </a:lnTo>
                                <a:lnTo>
                                  <a:pt x="444042" y="163944"/>
                                </a:lnTo>
                                <a:lnTo>
                                  <a:pt x="444042" y="14643"/>
                                </a:lnTo>
                                <a:lnTo>
                                  <a:pt x="390575" y="14643"/>
                                </a:lnTo>
                                <a:lnTo>
                                  <a:pt x="390575" y="160477"/>
                                </a:lnTo>
                                <a:lnTo>
                                  <a:pt x="390880" y="169824"/>
                                </a:lnTo>
                                <a:lnTo>
                                  <a:pt x="397408" y="209067"/>
                                </a:lnTo>
                                <a:lnTo>
                                  <a:pt x="420433" y="247065"/>
                                </a:lnTo>
                                <a:lnTo>
                                  <a:pt x="457695" y="262178"/>
                                </a:lnTo>
                                <a:lnTo>
                                  <a:pt x="477989" y="263588"/>
                                </a:lnTo>
                                <a:lnTo>
                                  <a:pt x="488530" y="263080"/>
                                </a:lnTo>
                                <a:lnTo>
                                  <a:pt x="526465" y="247434"/>
                                </a:lnTo>
                                <a:lnTo>
                                  <a:pt x="549236" y="210769"/>
                                </a:lnTo>
                                <a:lnTo>
                                  <a:pt x="556463" y="171170"/>
                                </a:lnTo>
                                <a:lnTo>
                                  <a:pt x="556768" y="160477"/>
                                </a:lnTo>
                                <a:lnTo>
                                  <a:pt x="556768" y="146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4E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.3465pt;margin-top:.4563pt;width:85.1pt;height:21.15pt;mso-position-horizontal-relative:page;mso-position-vertical-relative:paragraph;z-index:15729664" id="docshapegroup15" coordorigin="567,9" coordsize="1702,423">
                <v:shape style="position:absolute;left:566;top:32;width:209;height:386" id="docshape16" coordorigin="567,32" coordsize="209,386" path="m776,32l567,32,567,114,567,182,567,260,567,418,652,418,652,260,757,260,757,182,652,182,652,114,776,114,776,32xe" filled="true" fillcolor="#000000" stroked="false">
                  <v:path arrowok="t"/>
                  <v:fill type="solid"/>
                </v:shape>
                <v:shape style="position:absolute;left:810;top:25;width:283;height:399" type="#_x0000_t75" id="docshape17" stroked="false">
                  <v:imagedata r:id="rId12" o:title=""/>
                </v:shape>
                <v:shape style="position:absolute;left:1139;top:32;width:269;height:386" id="docshape18" coordorigin="1140,32" coordsize="269,386" path="m1281,32l1140,32,1140,418,1225,418,1225,261,1342,261,1338,257,1330,252,1320,248,1333,244,1343,238,1350,232,1358,225,1365,216,1371,206,1377,195,1379,188,1225,188,1225,110,1384,110,1383,105,1379,90,1374,77,1367,65,1359,55,1350,47,1340,42,1329,38,1315,35,1299,33,1281,32xm1342,261l1240,261,1247,264,1253,270,1257,275,1262,285,1268,300,1313,418,1408,418,1368,306,1366,300,1362,292,1350,272,1345,265,1342,261xm1384,110l1277,110,1288,113,1299,127,1302,136,1302,157,1300,165,1293,178,1288,182,1283,183,1272,187,1264,188,1379,188,1381,182,1384,169,1386,155,1386,139,1386,121,1384,110xe" filled="true" fillcolor="#000000" stroked="false">
                  <v:path arrowok="t"/>
                  <v:fill type="solid"/>
                </v:shape>
                <v:shape style="position:absolute;left:1391;top:9;width:877;height:423" id="docshape19" coordorigin="1392,9" coordsize="877,423" path="m1689,32l1595,32,1540,162,1485,32,1392,32,1498,256,1498,418,1582,418,1582,256,1689,32xm1779,160l1718,260,1779,260,1779,160xm1896,33l1879,23,1862,15,1843,11,1824,9,1764,26,1714,71,1681,138,1669,220,1669,237,1670,245,1779,65,1835,65,1835,227,1838,239,1848,256,1856,261,1875,261,1882,257,1893,239,1896,227,1896,33xm1979,220l1977,187,1972,155,1963,126,1951,98,1951,207,1950,219,1949,232,1948,243,1946,255,1943,266,1939,276,1935,286,1930,295,1923,306,1916,314,1898,325,1885,328,1835,328,1835,387,1779,387,1779,328,1691,328,1715,370,1746,403,1783,424,1824,432,1884,415,1915,387,1934,370,1967,303,1979,220xm2268,32l2184,32,2184,267,2183,282,2181,296,2177,307,2172,317,2164,328,2152,334,2123,334,2111,328,2103,317,2098,307,2094,295,2092,282,2091,267,2091,32,2007,32,2007,262,2007,277,2009,292,2011,309,2014,327,2017,338,2021,350,2026,361,2032,371,2039,382,2046,391,2054,398,2061,405,2070,410,2079,414,2089,418,2101,420,2112,422,2123,423,2134,424,2144,424,2161,423,2176,421,2190,417,2203,411,2212,406,2221,399,2229,390,2237,379,2245,368,2251,355,2256,341,2261,326,2264,311,2266,295,2268,279,2268,262,2268,32xe" filled="true" fillcolor="#94e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color w:val="1E2F46"/>
        </w:rPr>
        <w:t>TH</w:t>
      </w:r>
      <w:r>
        <w:rPr>
          <w:color w:val="1E2F46"/>
          <w:spacing w:val="49"/>
        </w:rPr>
        <w:t> </w:t>
      </w:r>
      <w:r>
        <w:rPr>
          <w:color w:val="1E2F46"/>
        </w:rPr>
        <w:t>MARILLEVA</w:t>
      </w:r>
      <w:r>
        <w:rPr>
          <w:color w:val="1E2F46"/>
          <w:spacing w:val="42"/>
        </w:rPr>
        <w:t> </w:t>
      </w:r>
      <w:r>
        <w:rPr>
          <w:color w:val="1E2F46"/>
          <w:spacing w:val="-5"/>
        </w:rPr>
        <w:t>***</w:t>
      </w:r>
    </w:p>
    <w:p>
      <w:pPr>
        <w:pStyle w:val="BodyText"/>
        <w:spacing w:before="10"/>
        <w:rPr>
          <w:b/>
          <w:sz w:val="11"/>
        </w:rPr>
      </w:pPr>
      <w:r>
        <w:rPr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359994</wp:posOffset>
                </wp:positionH>
                <wp:positionV relativeFrom="paragraph">
                  <wp:posOffset>107164</wp:posOffset>
                </wp:positionV>
                <wp:extent cx="1083310" cy="78105"/>
                <wp:effectExtent l="0" t="0" r="0" b="0"/>
                <wp:wrapTopAndBottom/>
                <wp:docPr id="20" name="Graphic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Graphic 20"/>
                      <wps:cNvSpPr/>
                      <wps:spPr>
                        <a:xfrm>
                          <a:off x="0" y="0"/>
                          <a:ext cx="1083310" cy="781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3310" h="78105">
                              <a:moveTo>
                                <a:pt x="163525" y="368"/>
                              </a:moveTo>
                              <a:lnTo>
                                <a:pt x="0" y="368"/>
                              </a:lnTo>
                              <a:lnTo>
                                <a:pt x="0" y="9258"/>
                              </a:lnTo>
                              <a:lnTo>
                                <a:pt x="67970" y="9258"/>
                              </a:lnTo>
                              <a:lnTo>
                                <a:pt x="67970" y="77838"/>
                              </a:lnTo>
                              <a:lnTo>
                                <a:pt x="95275" y="77838"/>
                              </a:lnTo>
                              <a:lnTo>
                                <a:pt x="95275" y="9258"/>
                              </a:lnTo>
                              <a:lnTo>
                                <a:pt x="163525" y="9258"/>
                              </a:lnTo>
                              <a:lnTo>
                                <a:pt x="163525" y="368"/>
                              </a:lnTo>
                              <a:close/>
                            </a:path>
                            <a:path w="1083310" h="78105">
                              <a:moveTo>
                                <a:pt x="219265" y="43395"/>
                              </a:moveTo>
                              <a:lnTo>
                                <a:pt x="191960" y="43395"/>
                              </a:lnTo>
                              <a:lnTo>
                                <a:pt x="191960" y="77838"/>
                              </a:lnTo>
                              <a:lnTo>
                                <a:pt x="219265" y="77838"/>
                              </a:lnTo>
                              <a:lnTo>
                                <a:pt x="219265" y="43395"/>
                              </a:lnTo>
                              <a:close/>
                            </a:path>
                            <a:path w="1083310" h="78105">
                              <a:moveTo>
                                <a:pt x="356895" y="16954"/>
                              </a:moveTo>
                              <a:lnTo>
                                <a:pt x="328752" y="2590"/>
                              </a:lnTo>
                              <a:lnTo>
                                <a:pt x="328752" y="17551"/>
                              </a:lnTo>
                              <a:lnTo>
                                <a:pt x="328752" y="23749"/>
                              </a:lnTo>
                              <a:lnTo>
                                <a:pt x="284200" y="34353"/>
                              </a:lnTo>
                              <a:lnTo>
                                <a:pt x="219265" y="34353"/>
                              </a:lnTo>
                              <a:lnTo>
                                <a:pt x="219265" y="8597"/>
                              </a:lnTo>
                              <a:lnTo>
                                <a:pt x="284568" y="8597"/>
                              </a:lnTo>
                              <a:lnTo>
                                <a:pt x="325208" y="14528"/>
                              </a:lnTo>
                              <a:lnTo>
                                <a:pt x="328752" y="17551"/>
                              </a:lnTo>
                              <a:lnTo>
                                <a:pt x="328752" y="2590"/>
                              </a:lnTo>
                              <a:lnTo>
                                <a:pt x="283438" y="0"/>
                              </a:lnTo>
                              <a:lnTo>
                                <a:pt x="191960" y="0"/>
                              </a:lnTo>
                              <a:lnTo>
                                <a:pt x="191960" y="43268"/>
                              </a:lnTo>
                              <a:lnTo>
                                <a:pt x="219265" y="43268"/>
                              </a:lnTo>
                              <a:lnTo>
                                <a:pt x="219265" y="43395"/>
                              </a:lnTo>
                              <a:lnTo>
                                <a:pt x="263029" y="43395"/>
                              </a:lnTo>
                              <a:lnTo>
                                <a:pt x="257962" y="43268"/>
                              </a:lnTo>
                              <a:lnTo>
                                <a:pt x="303466" y="43268"/>
                              </a:lnTo>
                              <a:lnTo>
                                <a:pt x="298780" y="42418"/>
                              </a:lnTo>
                              <a:lnTo>
                                <a:pt x="312661" y="41389"/>
                              </a:lnTo>
                              <a:lnTo>
                                <a:pt x="324599" y="39852"/>
                              </a:lnTo>
                              <a:lnTo>
                                <a:pt x="356895" y="26758"/>
                              </a:lnTo>
                              <a:lnTo>
                                <a:pt x="356895" y="16954"/>
                              </a:lnTo>
                              <a:close/>
                            </a:path>
                            <a:path w="1083310" h="78105">
                              <a:moveTo>
                                <a:pt x="373786" y="77838"/>
                              </a:moveTo>
                              <a:lnTo>
                                <a:pt x="330771" y="52514"/>
                              </a:lnTo>
                              <a:lnTo>
                                <a:pt x="304177" y="43395"/>
                              </a:lnTo>
                              <a:lnTo>
                                <a:pt x="263029" y="43395"/>
                              </a:lnTo>
                              <a:lnTo>
                                <a:pt x="267271" y="43726"/>
                              </a:lnTo>
                              <a:lnTo>
                                <a:pt x="267081" y="43726"/>
                              </a:lnTo>
                              <a:lnTo>
                                <a:pt x="304165" y="56972"/>
                              </a:lnTo>
                              <a:lnTo>
                                <a:pt x="339445" y="77838"/>
                              </a:lnTo>
                              <a:lnTo>
                                <a:pt x="373786" y="77838"/>
                              </a:lnTo>
                              <a:close/>
                            </a:path>
                            <a:path w="1083310" h="78105">
                              <a:moveTo>
                                <a:pt x="570115" y="77838"/>
                              </a:moveTo>
                              <a:lnTo>
                                <a:pt x="544537" y="54267"/>
                              </a:lnTo>
                              <a:lnTo>
                                <a:pt x="535432" y="45872"/>
                              </a:lnTo>
                              <a:lnTo>
                                <a:pt x="506501" y="19202"/>
                              </a:lnTo>
                              <a:lnTo>
                                <a:pt x="506501" y="45872"/>
                              </a:lnTo>
                              <a:lnTo>
                                <a:pt x="436549" y="45872"/>
                              </a:lnTo>
                              <a:lnTo>
                                <a:pt x="459206" y="23037"/>
                              </a:lnTo>
                              <a:lnTo>
                                <a:pt x="463994" y="18122"/>
                              </a:lnTo>
                              <a:lnTo>
                                <a:pt x="467702" y="13169"/>
                              </a:lnTo>
                              <a:lnTo>
                                <a:pt x="470331" y="8178"/>
                              </a:lnTo>
                              <a:lnTo>
                                <a:pt x="473519" y="12382"/>
                              </a:lnTo>
                              <a:lnTo>
                                <a:pt x="478396" y="17767"/>
                              </a:lnTo>
                              <a:lnTo>
                                <a:pt x="506501" y="45872"/>
                              </a:lnTo>
                              <a:lnTo>
                                <a:pt x="506501" y="19202"/>
                              </a:lnTo>
                              <a:lnTo>
                                <a:pt x="494550" y="8178"/>
                              </a:lnTo>
                              <a:lnTo>
                                <a:pt x="485673" y="0"/>
                              </a:lnTo>
                              <a:lnTo>
                                <a:pt x="456260" y="0"/>
                              </a:lnTo>
                              <a:lnTo>
                                <a:pt x="377024" y="77838"/>
                              </a:lnTo>
                              <a:lnTo>
                                <a:pt x="406019" y="77838"/>
                              </a:lnTo>
                              <a:lnTo>
                                <a:pt x="428675" y="54267"/>
                              </a:lnTo>
                              <a:lnTo>
                                <a:pt x="514946" y="54267"/>
                              </a:lnTo>
                              <a:lnTo>
                                <a:pt x="539013" y="77838"/>
                              </a:lnTo>
                              <a:lnTo>
                                <a:pt x="570115" y="77838"/>
                              </a:lnTo>
                              <a:close/>
                            </a:path>
                            <a:path w="1083310" h="78105">
                              <a:moveTo>
                                <a:pt x="738289" y="0"/>
                              </a:moveTo>
                              <a:lnTo>
                                <a:pt x="710425" y="0"/>
                              </a:lnTo>
                              <a:lnTo>
                                <a:pt x="650468" y="60794"/>
                              </a:lnTo>
                              <a:lnTo>
                                <a:pt x="646760" y="65036"/>
                              </a:lnTo>
                              <a:lnTo>
                                <a:pt x="643572" y="69291"/>
                              </a:lnTo>
                              <a:lnTo>
                                <a:pt x="640664" y="65328"/>
                              </a:lnTo>
                              <a:lnTo>
                                <a:pt x="637057" y="61074"/>
                              </a:lnTo>
                              <a:lnTo>
                                <a:pt x="579120" y="0"/>
                              </a:lnTo>
                              <a:lnTo>
                                <a:pt x="549567" y="0"/>
                              </a:lnTo>
                              <a:lnTo>
                                <a:pt x="629500" y="77838"/>
                              </a:lnTo>
                              <a:lnTo>
                                <a:pt x="657504" y="77838"/>
                              </a:lnTo>
                              <a:lnTo>
                                <a:pt x="738289" y="0"/>
                              </a:lnTo>
                              <a:close/>
                            </a:path>
                            <a:path w="1083310" h="78105">
                              <a:moveTo>
                                <a:pt x="917295" y="68948"/>
                              </a:moveTo>
                              <a:lnTo>
                                <a:pt x="790638" y="68948"/>
                              </a:lnTo>
                              <a:lnTo>
                                <a:pt x="790638" y="42278"/>
                              </a:lnTo>
                              <a:lnTo>
                                <a:pt x="904773" y="42278"/>
                              </a:lnTo>
                              <a:lnTo>
                                <a:pt x="904773" y="33388"/>
                              </a:lnTo>
                              <a:lnTo>
                                <a:pt x="790638" y="33388"/>
                              </a:lnTo>
                              <a:lnTo>
                                <a:pt x="790638" y="9258"/>
                              </a:lnTo>
                              <a:lnTo>
                                <a:pt x="912507" y="9258"/>
                              </a:lnTo>
                              <a:lnTo>
                                <a:pt x="912507" y="368"/>
                              </a:lnTo>
                              <a:lnTo>
                                <a:pt x="763333" y="368"/>
                              </a:lnTo>
                              <a:lnTo>
                                <a:pt x="763333" y="9258"/>
                              </a:lnTo>
                              <a:lnTo>
                                <a:pt x="763333" y="33388"/>
                              </a:lnTo>
                              <a:lnTo>
                                <a:pt x="763333" y="42278"/>
                              </a:lnTo>
                              <a:lnTo>
                                <a:pt x="763333" y="68948"/>
                              </a:lnTo>
                              <a:lnTo>
                                <a:pt x="763333" y="77838"/>
                              </a:lnTo>
                              <a:lnTo>
                                <a:pt x="917295" y="77838"/>
                              </a:lnTo>
                              <a:lnTo>
                                <a:pt x="917295" y="68948"/>
                              </a:lnTo>
                              <a:close/>
                            </a:path>
                            <a:path w="1083310" h="78105">
                              <a:moveTo>
                                <a:pt x="1082814" y="68948"/>
                              </a:moveTo>
                              <a:lnTo>
                                <a:pt x="981202" y="68948"/>
                              </a:lnTo>
                              <a:lnTo>
                                <a:pt x="981202" y="368"/>
                              </a:lnTo>
                              <a:lnTo>
                                <a:pt x="953897" y="368"/>
                              </a:lnTo>
                              <a:lnTo>
                                <a:pt x="953897" y="68948"/>
                              </a:lnTo>
                              <a:lnTo>
                                <a:pt x="953897" y="77838"/>
                              </a:lnTo>
                              <a:lnTo>
                                <a:pt x="1082814" y="77838"/>
                              </a:lnTo>
                              <a:lnTo>
                                <a:pt x="1082814" y="689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46001pt;margin-top:8.438119pt;width:85.3pt;height:6.15pt;mso-position-horizontal-relative:page;mso-position-vertical-relative:paragraph;z-index:-15728128;mso-wrap-distance-left:0;mso-wrap-distance-right:0" id="docshape20" coordorigin="567,169" coordsize="1706,123" path="m824,169l567,169,567,183,674,183,674,291,717,291,717,183,824,183,824,169xm912,237l869,237,869,291,912,291,912,237xm1129,195l1124,189,1113,182,1106,178,1094,174,1085,173,1085,196,1085,206,1082,210,1070,217,1062,219,1051,221,1042,222,1031,222,1014,223,912,223,912,182,1015,182,1032,183,1046,184,1058,185,1068,188,1079,192,1085,196,1085,173,1079,172,1067,171,1052,170,1034,169,1013,169,869,169,869,237,912,237,912,237,981,237,973,237,1045,237,1037,236,1059,234,1078,232,1094,228,1107,224,1110,223,1122,218,1129,211,1129,195xm1156,291l1088,251,1076,246,1057,240,1049,238,1046,237,981,237,988,238,988,238,993,238,999,239,1012,242,1019,245,1036,253,1046,258,1101,291,1156,291xm1465,291l1424,254,1410,241,1365,199,1365,241,1254,241,1290,205,1298,197,1303,190,1308,182,1313,188,1320,197,1365,241,1365,199,1346,182,1332,169,1285,169,1161,291,1206,291,1242,254,1378,254,1416,291,1465,291xm1730,169l1686,169,1591,265,1585,271,1580,278,1576,272,1570,265,1479,169,1432,169,1558,291,1602,291,1730,169xm2011,277l1812,277,1812,235,1992,235,1992,221,1812,221,1812,183,2004,183,2004,169,1769,169,1769,183,1769,221,1769,235,1769,277,1769,291,2011,291,2011,277xm2272,277l2112,277,2112,169,2069,169,2069,277,2069,291,2272,291,2272,277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Heading4"/>
        <w:rPr>
          <w:u w:val="none"/>
        </w:rPr>
      </w:pPr>
      <w:r>
        <w:rPr>
          <w:color w:val="1E2F46"/>
          <w:u w:val="single" w:color="1E2F46"/>
        </w:rPr>
        <w:t>TRATTAMENTO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DI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PENSIONE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COMPLETA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(BEVANDE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INCLUSE)</w:t>
      </w:r>
      <w:r>
        <w:rPr>
          <w:color w:val="1E2F46"/>
          <w:spacing w:val="-5"/>
          <w:u w:val="single" w:color="1E2F46"/>
        </w:rPr>
        <w:t> </w:t>
      </w:r>
      <w:r>
        <w:rPr>
          <w:color w:val="1E2F46"/>
          <w:u w:val="single" w:color="1E2F46"/>
        </w:rPr>
        <w:t>-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TARIFFE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2027</w:t>
      </w:r>
      <w:r>
        <w:rPr>
          <w:color w:val="1E2F46"/>
          <w:spacing w:val="-5"/>
          <w:u w:val="single" w:color="1E2F46"/>
        </w:rPr>
        <w:t> </w:t>
      </w:r>
      <w:r>
        <w:rPr>
          <w:color w:val="1E2F46"/>
          <w:u w:val="single" w:color="1E2F46"/>
        </w:rPr>
        <w:t>–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A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PARTIRE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spacing w:val="-5"/>
          <w:u w:val="single" w:color="1E2F46"/>
        </w:rPr>
        <w:t>DA</w:t>
      </w:r>
    </w:p>
    <w:p>
      <w:pPr>
        <w:pStyle w:val="BodyText"/>
        <w:spacing w:line="235" w:lineRule="auto"/>
        <w:ind w:left="141"/>
      </w:pPr>
      <w:r>
        <w:rPr>
          <w:color w:val="1E2F46"/>
          <w:spacing w:val="-4"/>
        </w:rPr>
        <w:t>N.B. - Le quote esposte in tabella sono calcolate sulla base di listini giornalieri dinamici che possono variare in qualsiasi momento sia in aumento che in diminuzione e devono</w:t>
      </w:r>
      <w:r>
        <w:rPr>
          <w:color w:val="1E2F46"/>
          <w:spacing w:val="40"/>
        </w:rPr>
        <w:t> </w:t>
      </w:r>
      <w:r>
        <w:rPr>
          <w:color w:val="1E2F46"/>
        </w:rPr>
        <w:t>quindi</w:t>
      </w:r>
      <w:r>
        <w:rPr>
          <w:color w:val="1E2F46"/>
          <w:spacing w:val="-5"/>
        </w:rPr>
        <w:t> </w:t>
      </w:r>
      <w:r>
        <w:rPr>
          <w:color w:val="1E2F46"/>
        </w:rPr>
        <w:t>essere</w:t>
      </w:r>
      <w:r>
        <w:rPr>
          <w:color w:val="1E2F46"/>
          <w:spacing w:val="-5"/>
        </w:rPr>
        <w:t> </w:t>
      </w:r>
      <w:r>
        <w:rPr>
          <w:color w:val="1E2F46"/>
        </w:rPr>
        <w:t>sempre</w:t>
      </w:r>
      <w:r>
        <w:rPr>
          <w:color w:val="1E2F46"/>
          <w:spacing w:val="-5"/>
        </w:rPr>
        <w:t> </w:t>
      </w:r>
      <w:r>
        <w:rPr>
          <w:color w:val="1E2F46"/>
        </w:rPr>
        <w:t>intesi</w:t>
      </w:r>
      <w:r>
        <w:rPr>
          <w:color w:val="1E2F46"/>
          <w:spacing w:val="-5"/>
        </w:rPr>
        <w:t> </w:t>
      </w:r>
      <w:r>
        <w:rPr>
          <w:color w:val="1E2F46"/>
        </w:rPr>
        <w:t>come</w:t>
      </w:r>
      <w:r>
        <w:rPr>
          <w:color w:val="1E2F46"/>
          <w:spacing w:val="-5"/>
        </w:rPr>
        <w:t> </w:t>
      </w:r>
      <w:r>
        <w:rPr>
          <w:color w:val="1E2F46"/>
        </w:rPr>
        <w:t>indicativi.</w:t>
      </w:r>
    </w:p>
    <w:p>
      <w:pPr>
        <w:pStyle w:val="BodyText"/>
        <w:spacing w:before="9"/>
        <w:rPr>
          <w:sz w:val="19"/>
        </w:rPr>
      </w:pPr>
    </w:p>
    <w:tbl>
      <w:tblPr>
        <w:tblW w:w="0" w:type="auto"/>
        <w:jc w:val="left"/>
        <w:tblInd w:w="161" w:type="dxa"/>
        <w:tblBorders>
          <w:top w:val="single" w:sz="8" w:space="0" w:color="1E2F46"/>
          <w:left w:val="single" w:sz="8" w:space="0" w:color="1E2F46"/>
          <w:bottom w:val="single" w:sz="8" w:space="0" w:color="1E2F46"/>
          <w:right w:val="single" w:sz="8" w:space="0" w:color="1E2F46"/>
          <w:insideH w:val="single" w:sz="8" w:space="0" w:color="1E2F46"/>
          <w:insideV w:val="single" w:sz="8" w:space="0" w:color="1E2F46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44"/>
        <w:gridCol w:w="1344"/>
        <w:gridCol w:w="1344"/>
        <w:gridCol w:w="1344"/>
        <w:gridCol w:w="1344"/>
        <w:gridCol w:w="1344"/>
        <w:gridCol w:w="1344"/>
        <w:gridCol w:w="1344"/>
      </w:tblGrid>
      <w:tr>
        <w:trPr>
          <w:trHeight w:val="441" w:hRule="atLeast"/>
        </w:trPr>
        <w:tc>
          <w:tcPr>
            <w:tcW w:w="1344" w:type="dxa"/>
            <w:tcBorders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spacing w:line="172" w:lineRule="auto" w:before="97"/>
              <w:ind w:left="240" w:firstLine="235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TURNI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SETTIMANALI</w:t>
            </w:r>
          </w:p>
        </w:tc>
        <w:tc>
          <w:tcPr>
            <w:tcW w:w="1344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before="124"/>
              <w:ind w:right="4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NOTTI</w:t>
            </w:r>
          </w:p>
        </w:tc>
        <w:tc>
          <w:tcPr>
            <w:tcW w:w="1344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line="146" w:lineRule="auto" w:before="124"/>
              <w:ind w:left="414" w:hanging="16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CLASSIC</w:t>
            </w:r>
          </w:p>
        </w:tc>
        <w:tc>
          <w:tcPr>
            <w:tcW w:w="1344" w:type="dxa"/>
            <w:tcBorders>
              <w:bottom w:val="single" w:sz="2" w:space="0" w:color="1E2F46"/>
              <w:right w:val="nil"/>
            </w:tcBorders>
            <w:shd w:val="clear" w:color="auto" w:fill="98C21D"/>
          </w:tcPr>
          <w:p>
            <w:pPr>
              <w:pStyle w:val="TableParagraph"/>
              <w:spacing w:line="146" w:lineRule="auto" w:before="124"/>
              <w:ind w:left="427" w:right="314" w:hanging="10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4U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TRAVEL</w:t>
            </w:r>
          </w:p>
        </w:tc>
        <w:tc>
          <w:tcPr>
            <w:tcW w:w="1344" w:type="dxa"/>
            <w:tcBorders>
              <w:left w:val="nil"/>
              <w:bottom w:val="nil"/>
              <w:right w:val="nil"/>
            </w:tcBorders>
            <w:shd w:val="clear" w:color="auto" w:fill="1E2F46"/>
          </w:tcPr>
          <w:p>
            <w:pPr>
              <w:pStyle w:val="TableParagraph"/>
              <w:spacing w:line="146" w:lineRule="auto" w:before="124"/>
              <w:ind w:left="445" w:hanging="184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FAMILY</w:t>
            </w:r>
          </w:p>
        </w:tc>
        <w:tc>
          <w:tcPr>
            <w:tcW w:w="1344" w:type="dxa"/>
            <w:tcBorders>
              <w:left w:val="nil"/>
              <w:bottom w:val="single" w:sz="2" w:space="0" w:color="1E2F46"/>
              <w:right w:val="nil"/>
            </w:tcBorders>
            <w:shd w:val="clear" w:color="auto" w:fill="98C21D"/>
          </w:tcPr>
          <w:p>
            <w:pPr>
              <w:pStyle w:val="TableParagraph"/>
              <w:spacing w:line="146" w:lineRule="auto" w:before="124"/>
              <w:ind w:left="436" w:right="315" w:hanging="10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4U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TRAVEL</w:t>
            </w:r>
          </w:p>
        </w:tc>
        <w:tc>
          <w:tcPr>
            <w:tcW w:w="2688" w:type="dxa"/>
            <w:gridSpan w:val="2"/>
            <w:tcBorders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tabs>
                <w:tab w:pos="1365" w:val="left" w:leader="none"/>
              </w:tabs>
              <w:spacing w:line="158" w:lineRule="exact" w:before="64"/>
              <w:ind w:left="21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sz w:val="16"/>
              </w:rPr>
              <w:t>Rid.</w:t>
            </w:r>
            <w:r>
              <w:rPr>
                <w:b/>
                <w:color w:val="FFFFFF"/>
                <w:spacing w:val="-1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3°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letto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3/16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4"/>
                <w:sz w:val="16"/>
              </w:rPr>
              <w:t>Rid.</w:t>
            </w:r>
            <w:r>
              <w:rPr>
                <w:b/>
                <w:color w:val="FFFFFF"/>
                <w:spacing w:val="-1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4°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letto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3/16</w:t>
            </w:r>
          </w:p>
          <w:p>
            <w:pPr>
              <w:pStyle w:val="TableParagraph"/>
              <w:tabs>
                <w:tab w:pos="1365" w:val="left" w:leader="none"/>
              </w:tabs>
              <w:spacing w:line="158" w:lineRule="exact" w:before="0"/>
              <w:ind w:left="22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n.c.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n.c.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20/12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27/12</w:t>
            </w:r>
          </w:p>
        </w:tc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742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683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966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889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9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27/12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03/01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7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1.234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1.135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1.605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1.477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03/01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10/01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895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823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1.158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1.065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10/01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17/01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720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662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935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860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17/01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24/01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775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713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7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1.015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934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24/01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31/01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760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699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988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909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60%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31/01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07/02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828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762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7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1.079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993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60%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4"/>
                <w:sz w:val="16"/>
              </w:rPr>
              <w:t>07/02</w:t>
            </w:r>
            <w:r>
              <w:rPr>
                <w:color w:val="1E2F46"/>
                <w:spacing w:val="4"/>
                <w:sz w:val="16"/>
              </w:rPr>
              <w:t> </w:t>
            </w:r>
            <w:r>
              <w:rPr>
                <w:color w:val="1E2F46"/>
                <w:spacing w:val="-4"/>
                <w:sz w:val="16"/>
              </w:rPr>
              <w:t>-21/02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958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881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7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1.246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1.147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21/02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28/02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912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839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7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1.186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7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1.091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07/03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806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741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7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1.049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965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60%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27" w:hRule="atLeast"/>
        </w:trPr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14/03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669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615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866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797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60%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</w:tbl>
    <w:p>
      <w:pPr>
        <w:pStyle w:val="BodyText"/>
        <w:spacing w:before="99"/>
      </w:pPr>
    </w:p>
    <w:p>
      <w:pPr>
        <w:pStyle w:val="Heading6"/>
        <w:rPr>
          <w:i/>
          <w:u w:val="none"/>
        </w:rPr>
      </w:pPr>
      <w:r>
        <w:rPr>
          <w:i/>
          <w:color w:val="1E2F46"/>
          <w:spacing w:val="-4"/>
          <w:u w:val="single" w:color="1E2F46"/>
        </w:rPr>
        <w:t>Quote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persona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il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periodo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indicato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con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trattamento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di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pensione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completa,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bevande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ai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pasti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incluse</w:t>
      </w:r>
    </w:p>
    <w:p>
      <w:pPr>
        <w:pStyle w:val="BodyText"/>
        <w:spacing w:line="194" w:lineRule="exact" w:before="188"/>
        <w:ind w:left="141"/>
      </w:pPr>
      <w:r>
        <w:rPr>
          <w:color w:val="1E2F46"/>
          <w:spacing w:val="-4"/>
        </w:rPr>
        <w:t>I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prezzi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non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comprendono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la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tassa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di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soggiorno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laddove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applicata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dal Comune.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La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stessa,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se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prevista,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dovrà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essere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pagata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all’atto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del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check-in. Soggiorno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minimo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3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notti,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dalle</w:t>
      </w:r>
    </w:p>
    <w:p>
      <w:pPr>
        <w:pStyle w:val="BodyText"/>
        <w:spacing w:line="194" w:lineRule="exact"/>
        <w:ind w:left="141"/>
      </w:pPr>
      <w:r>
        <w:rPr>
          <w:color w:val="1E2F46"/>
          <w:spacing w:val="-4"/>
        </w:rPr>
        <w:t>17.00 del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giorno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di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arrivo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alle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10.00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del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giorno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di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partenza</w:t>
      </w:r>
    </w:p>
    <w:p>
      <w:pPr>
        <w:pStyle w:val="BodyText"/>
        <w:spacing w:line="235" w:lineRule="auto" w:before="192"/>
        <w:ind w:left="141" w:right="1545"/>
      </w:pPr>
      <w:r>
        <w:rPr>
          <w:b/>
          <w:color w:val="1E2F46"/>
          <w:spacing w:val="-4"/>
        </w:rPr>
        <w:t>RIDUZIONI: </w:t>
      </w:r>
      <w:r>
        <w:rPr>
          <w:color w:val="1E2F46"/>
          <w:spacing w:val="-4"/>
        </w:rPr>
        <w:t>3°/4° Letto adulti -30%; 5° letto bambini 3-16 anni n.c. in sistemazione Family: 50%; 5° letto adulti in sistemazione Family: 30%</w:t>
      </w:r>
      <w:r>
        <w:rPr>
          <w:color w:val="1E2F46"/>
          <w:spacing w:val="40"/>
        </w:rPr>
        <w:t> </w:t>
      </w:r>
      <w:r>
        <w:rPr>
          <w:color w:val="1E2F46"/>
        </w:rPr>
        <w:t>Trattamento</w:t>
      </w:r>
      <w:r>
        <w:rPr>
          <w:color w:val="1E2F46"/>
          <w:spacing w:val="-10"/>
        </w:rPr>
        <w:t> </w:t>
      </w:r>
      <w:r>
        <w:rPr>
          <w:color w:val="1E2F46"/>
        </w:rPr>
        <w:t>Mezza</w:t>
      </w:r>
      <w:r>
        <w:rPr>
          <w:color w:val="1E2F46"/>
          <w:spacing w:val="-9"/>
        </w:rPr>
        <w:t> </w:t>
      </w:r>
      <w:r>
        <w:rPr>
          <w:color w:val="1E2F46"/>
        </w:rPr>
        <w:t>Pensione</w:t>
      </w:r>
      <w:r>
        <w:rPr>
          <w:color w:val="1E2F46"/>
          <w:spacing w:val="-9"/>
        </w:rPr>
        <w:t> </w:t>
      </w:r>
      <w:r>
        <w:rPr>
          <w:color w:val="1E2F46"/>
        </w:rPr>
        <w:t>con</w:t>
      </w:r>
      <w:r>
        <w:rPr>
          <w:color w:val="1E2F46"/>
          <w:spacing w:val="-9"/>
        </w:rPr>
        <w:t> </w:t>
      </w:r>
      <w:r>
        <w:rPr>
          <w:color w:val="1E2F46"/>
        </w:rPr>
        <w:t>bevande</w:t>
      </w:r>
      <w:r>
        <w:rPr>
          <w:color w:val="1E2F46"/>
          <w:spacing w:val="-9"/>
        </w:rPr>
        <w:t> </w:t>
      </w:r>
      <w:r>
        <w:rPr>
          <w:color w:val="1E2F46"/>
        </w:rPr>
        <w:t>13</w:t>
      </w:r>
      <w:r>
        <w:rPr>
          <w:color w:val="1E2F46"/>
          <w:spacing w:val="-9"/>
        </w:rPr>
        <w:t> </w:t>
      </w:r>
      <w:r>
        <w:rPr>
          <w:color w:val="1E2F46"/>
        </w:rPr>
        <w:t>€</w:t>
      </w:r>
      <w:r>
        <w:rPr>
          <w:color w:val="1E2F46"/>
          <w:spacing w:val="-9"/>
        </w:rPr>
        <w:t> </w:t>
      </w:r>
      <w:r>
        <w:rPr>
          <w:color w:val="1E2F46"/>
        </w:rPr>
        <w:t>a</w:t>
      </w:r>
      <w:r>
        <w:rPr>
          <w:color w:val="1E2F46"/>
          <w:spacing w:val="-9"/>
        </w:rPr>
        <w:t> </w:t>
      </w:r>
      <w:r>
        <w:rPr>
          <w:color w:val="1E2F46"/>
        </w:rPr>
        <w:t>persona</w:t>
      </w:r>
      <w:r>
        <w:rPr>
          <w:color w:val="1E2F46"/>
          <w:spacing w:val="-9"/>
        </w:rPr>
        <w:t> </w:t>
      </w:r>
      <w:r>
        <w:rPr>
          <w:color w:val="1E2F46"/>
        </w:rPr>
        <w:t>a</w:t>
      </w:r>
      <w:r>
        <w:rPr>
          <w:color w:val="1E2F46"/>
          <w:spacing w:val="-9"/>
        </w:rPr>
        <w:t> </w:t>
      </w:r>
      <w:r>
        <w:rPr>
          <w:color w:val="1E2F46"/>
        </w:rPr>
        <w:t>notte.</w:t>
      </w:r>
    </w:p>
    <w:p>
      <w:pPr>
        <w:pStyle w:val="BodyText"/>
        <w:spacing w:line="193" w:lineRule="exact"/>
        <w:ind w:left="141"/>
      </w:pPr>
      <w:r>
        <w:rPr>
          <w:b/>
          <w:color w:val="1E2F46"/>
          <w:spacing w:val="-4"/>
        </w:rPr>
        <w:t>Adulto</w:t>
      </w:r>
      <w:r>
        <w:rPr>
          <w:b/>
          <w:color w:val="1E2F46"/>
          <w:spacing w:val="-6"/>
        </w:rPr>
        <w:t> </w:t>
      </w:r>
      <w:r>
        <w:rPr>
          <w:b/>
          <w:color w:val="1E2F46"/>
          <w:spacing w:val="-4"/>
        </w:rPr>
        <w:t>+</w:t>
      </w:r>
      <w:r>
        <w:rPr>
          <w:b/>
          <w:color w:val="1E2F46"/>
          <w:spacing w:val="-3"/>
        </w:rPr>
        <w:t> </w:t>
      </w:r>
      <w:r>
        <w:rPr>
          <w:b/>
          <w:color w:val="1E2F46"/>
          <w:spacing w:val="-4"/>
        </w:rPr>
        <w:t>bambino: </w:t>
      </w:r>
      <w:r>
        <w:rPr>
          <w:color w:val="1E2F46"/>
          <w:spacing w:val="-4"/>
        </w:rPr>
        <w:t>1°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adulto in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camera con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1° bambino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3-16 anni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n.c. riduzione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bambino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50%; 2°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bambino 3-16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anni n.c.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in camera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con 1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adulto riduzione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bambino</w:t>
      </w:r>
      <w:r>
        <w:rPr>
          <w:color w:val="1E2F46"/>
          <w:spacing w:val="-3"/>
        </w:rPr>
        <w:t> </w:t>
      </w:r>
      <w:r>
        <w:rPr>
          <w:color w:val="1E2F46"/>
          <w:spacing w:val="-5"/>
        </w:rPr>
        <w:t>70%</w:t>
      </w:r>
    </w:p>
    <w:p>
      <w:pPr>
        <w:pStyle w:val="BodyText"/>
        <w:spacing w:line="194" w:lineRule="exact" w:before="189"/>
        <w:ind w:left="141"/>
      </w:pPr>
      <w:r>
        <w:rPr>
          <w:b/>
          <w:color w:val="1E2F46"/>
          <w:spacing w:val="-4"/>
        </w:rPr>
        <w:t>SUPPLEMENTI:</w:t>
      </w:r>
      <w:r>
        <w:rPr>
          <w:b/>
          <w:color w:val="1E2F46"/>
          <w:spacing w:val="-6"/>
        </w:rPr>
        <w:t> </w:t>
      </w:r>
      <w:r>
        <w:rPr>
          <w:color w:val="1E2F46"/>
          <w:spacing w:val="-4"/>
        </w:rPr>
        <w:t>Camera Doppia Uso Singola supplemento +40%; Camera quadrupla plus supplemento </w:t>
      </w:r>
      <w:r>
        <w:rPr>
          <w:color w:val="1E2F46"/>
          <w:spacing w:val="-5"/>
        </w:rPr>
        <w:t>10%</w:t>
      </w:r>
    </w:p>
    <w:p>
      <w:pPr>
        <w:pStyle w:val="BodyText"/>
        <w:spacing w:line="192" w:lineRule="exact"/>
        <w:ind w:left="141"/>
      </w:pPr>
      <w:r>
        <w:rPr>
          <w:b/>
          <w:color w:val="1E2F46"/>
          <w:spacing w:val="-4"/>
        </w:rPr>
        <w:t>THINKY CARD </w:t>
      </w:r>
      <w:r>
        <w:rPr>
          <w:color w:val="1E2F46"/>
          <w:spacing w:val="-4"/>
        </w:rPr>
        <w:t>(obbligatoria per bambini 0/3 anni n.c.) per i servizi a loro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dedicati, supplemento obbligatorio 30 € a notte (da pagare in agenzia)</w:t>
      </w:r>
    </w:p>
    <w:p>
      <w:pPr>
        <w:pStyle w:val="BodyText"/>
        <w:spacing w:line="235" w:lineRule="auto" w:before="1"/>
        <w:ind w:left="141"/>
      </w:pPr>
      <w:r>
        <w:rPr>
          <w:color w:val="1E2F46"/>
          <w:spacing w:val="-4"/>
        </w:rPr>
        <w:t>Infant Club: € 60 per bambino a notte (prenotabile per bambini da 6 mesi a 3 anni n.c., il servizio prevede accoglienza e semplici attività 8:30-12:00 - 13:30-17:00). Servizio</w:t>
      </w:r>
      <w:r>
        <w:rPr>
          <w:color w:val="1E2F46"/>
          <w:spacing w:val="40"/>
        </w:rPr>
        <w:t> </w:t>
      </w:r>
      <w:r>
        <w:rPr>
          <w:color w:val="1E2F46"/>
          <w:spacing w:val="-2"/>
        </w:rPr>
        <w:t>disponibile</w:t>
      </w:r>
      <w:r>
        <w:rPr>
          <w:color w:val="1E2F46"/>
          <w:spacing w:val="-8"/>
        </w:rPr>
        <w:t> </w:t>
      </w:r>
      <w:r>
        <w:rPr>
          <w:color w:val="1E2F46"/>
          <w:spacing w:val="-2"/>
        </w:rPr>
        <w:t>tutti</w:t>
      </w:r>
      <w:r>
        <w:rPr>
          <w:color w:val="1E2F46"/>
          <w:spacing w:val="-7"/>
        </w:rPr>
        <w:t> </w:t>
      </w:r>
      <w:r>
        <w:rPr>
          <w:color w:val="1E2F46"/>
          <w:spacing w:val="-2"/>
        </w:rPr>
        <w:t>i</w:t>
      </w:r>
      <w:r>
        <w:rPr>
          <w:color w:val="1E2F46"/>
          <w:spacing w:val="-7"/>
        </w:rPr>
        <w:t> </w:t>
      </w:r>
      <w:r>
        <w:rPr>
          <w:color w:val="1E2F46"/>
          <w:spacing w:val="-2"/>
        </w:rPr>
        <w:t>giorni</w:t>
      </w:r>
      <w:r>
        <w:rPr>
          <w:color w:val="1E2F46"/>
          <w:spacing w:val="-7"/>
        </w:rPr>
        <w:t> </w:t>
      </w:r>
      <w:r>
        <w:rPr>
          <w:color w:val="1E2F46"/>
          <w:spacing w:val="-2"/>
        </w:rPr>
        <w:t>tranne</w:t>
      </w:r>
      <w:r>
        <w:rPr>
          <w:color w:val="1E2F46"/>
          <w:spacing w:val="-7"/>
        </w:rPr>
        <w:t> </w:t>
      </w:r>
      <w:r>
        <w:rPr>
          <w:color w:val="1E2F46"/>
          <w:spacing w:val="-2"/>
        </w:rPr>
        <w:t>la</w:t>
      </w:r>
      <w:r>
        <w:rPr>
          <w:color w:val="1E2F46"/>
          <w:spacing w:val="-7"/>
        </w:rPr>
        <w:t> </w:t>
      </w:r>
      <w:r>
        <w:rPr>
          <w:color w:val="1E2F46"/>
          <w:spacing w:val="-2"/>
        </w:rPr>
        <w:t>domenica</w:t>
      </w:r>
      <w:r>
        <w:rPr>
          <w:color w:val="1E2F46"/>
          <w:spacing w:val="-7"/>
        </w:rPr>
        <w:t> </w:t>
      </w:r>
      <w:r>
        <w:rPr>
          <w:color w:val="1E2F46"/>
          <w:spacing w:val="-2"/>
        </w:rPr>
        <w:t>(servizio</w:t>
      </w:r>
      <w:r>
        <w:rPr>
          <w:color w:val="1E2F46"/>
          <w:spacing w:val="-7"/>
        </w:rPr>
        <w:t> </w:t>
      </w:r>
      <w:r>
        <w:rPr>
          <w:color w:val="1E2F46"/>
          <w:spacing w:val="-2"/>
        </w:rPr>
        <w:t>su</w:t>
      </w:r>
      <w:r>
        <w:rPr>
          <w:color w:val="1E2F46"/>
          <w:spacing w:val="-7"/>
        </w:rPr>
        <w:t> </w:t>
      </w:r>
      <w:r>
        <w:rPr>
          <w:color w:val="1E2F46"/>
          <w:spacing w:val="-2"/>
        </w:rPr>
        <w:t>prenotazione,</w:t>
      </w:r>
      <w:r>
        <w:rPr>
          <w:color w:val="1E2F46"/>
          <w:spacing w:val="-7"/>
        </w:rPr>
        <w:t> </w:t>
      </w:r>
      <w:r>
        <w:rPr>
          <w:color w:val="1E2F46"/>
          <w:spacing w:val="-2"/>
        </w:rPr>
        <w:t>disponibile</w:t>
      </w:r>
      <w:r>
        <w:rPr>
          <w:color w:val="1E2F46"/>
          <w:spacing w:val="-7"/>
        </w:rPr>
        <w:t> </w:t>
      </w:r>
      <w:r>
        <w:rPr>
          <w:color w:val="1E2F46"/>
          <w:spacing w:val="-2"/>
        </w:rPr>
        <w:t>tutti</w:t>
      </w:r>
      <w:r>
        <w:rPr>
          <w:color w:val="1E2F46"/>
          <w:spacing w:val="-7"/>
        </w:rPr>
        <w:t> </w:t>
      </w:r>
      <w:r>
        <w:rPr>
          <w:color w:val="1E2F46"/>
          <w:spacing w:val="-2"/>
        </w:rPr>
        <w:t>i</w:t>
      </w:r>
      <w:r>
        <w:rPr>
          <w:color w:val="1E2F46"/>
          <w:spacing w:val="-7"/>
        </w:rPr>
        <w:t> </w:t>
      </w:r>
      <w:r>
        <w:rPr>
          <w:color w:val="1E2F46"/>
          <w:spacing w:val="-2"/>
        </w:rPr>
        <w:t>giorni</w:t>
      </w:r>
      <w:r>
        <w:rPr>
          <w:color w:val="1E2F46"/>
          <w:spacing w:val="-7"/>
        </w:rPr>
        <w:t> </w:t>
      </w:r>
      <w:r>
        <w:rPr>
          <w:color w:val="1E2F46"/>
          <w:spacing w:val="-2"/>
        </w:rPr>
        <w:t>tranne</w:t>
      </w:r>
      <w:r>
        <w:rPr>
          <w:color w:val="1E2F46"/>
          <w:spacing w:val="-7"/>
        </w:rPr>
        <w:t> </w:t>
      </w:r>
      <w:r>
        <w:rPr>
          <w:color w:val="1E2F46"/>
          <w:spacing w:val="-2"/>
        </w:rPr>
        <w:t>la</w:t>
      </w:r>
      <w:r>
        <w:rPr>
          <w:color w:val="1E2F46"/>
          <w:spacing w:val="-7"/>
        </w:rPr>
        <w:t> </w:t>
      </w:r>
      <w:r>
        <w:rPr>
          <w:color w:val="1E2F46"/>
          <w:spacing w:val="-2"/>
        </w:rPr>
        <w:t>domenica.</w:t>
      </w:r>
      <w:r>
        <w:rPr>
          <w:color w:val="1E2F46"/>
          <w:spacing w:val="-7"/>
        </w:rPr>
        <w:t> </w:t>
      </w:r>
      <w:r>
        <w:rPr>
          <w:color w:val="1E2F46"/>
          <w:spacing w:val="-2"/>
        </w:rPr>
        <w:t>Da</w:t>
      </w:r>
      <w:r>
        <w:rPr>
          <w:color w:val="1E2F46"/>
          <w:spacing w:val="-7"/>
        </w:rPr>
        <w:t> </w:t>
      </w:r>
      <w:r>
        <w:rPr>
          <w:color w:val="1E2F46"/>
          <w:spacing w:val="-2"/>
        </w:rPr>
        <w:t>pagare</w:t>
      </w:r>
      <w:r>
        <w:rPr>
          <w:color w:val="1E2F46"/>
          <w:spacing w:val="-7"/>
        </w:rPr>
        <w:t> </w:t>
      </w:r>
      <w:r>
        <w:rPr>
          <w:color w:val="1E2F46"/>
          <w:spacing w:val="-2"/>
        </w:rPr>
        <w:t>in</w:t>
      </w:r>
      <w:r>
        <w:rPr>
          <w:color w:val="1E2F46"/>
          <w:spacing w:val="-7"/>
        </w:rPr>
        <w:t> </w:t>
      </w:r>
      <w:r>
        <w:rPr>
          <w:color w:val="1E2F46"/>
          <w:spacing w:val="-2"/>
        </w:rPr>
        <w:t>agenzia).</w:t>
      </w:r>
    </w:p>
    <w:p>
      <w:pPr>
        <w:pStyle w:val="BodyText"/>
        <w:spacing w:line="192" w:lineRule="exact"/>
        <w:ind w:left="141"/>
      </w:pPr>
      <w:r>
        <w:rPr>
          <w:color w:val="1E2F46"/>
          <w:spacing w:val="-4"/>
        </w:rPr>
        <w:t>Occupazione camere quadruple/quintuple: camera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classic massima occupazione 2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adulti</w:t>
      </w:r>
      <w:r>
        <w:rPr>
          <w:color w:val="1E2F46"/>
          <w:spacing w:val="-2"/>
        </w:rPr>
        <w:t> </w:t>
      </w:r>
      <w:r>
        <w:rPr>
          <w:color w:val="1E2F46"/>
          <w:spacing w:val="-4"/>
        </w:rPr>
        <w:t>e 2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bambini 3-16 anni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n.c., 3°, 4° e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5° letto adulto solo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in camera family</w:t>
      </w:r>
    </w:p>
    <w:p>
      <w:pPr>
        <w:spacing w:line="235" w:lineRule="auto" w:before="2"/>
        <w:ind w:left="141" w:right="0" w:firstLine="0"/>
        <w:jc w:val="left"/>
        <w:rPr>
          <w:sz w:val="16"/>
        </w:rPr>
      </w:pPr>
      <w:r>
        <w:rPr>
          <w:b/>
          <w:color w:val="1E2F46"/>
          <w:spacing w:val="-4"/>
          <w:sz w:val="16"/>
        </w:rPr>
        <w:t>SERVIZI EXTRA FACOLTATIVI DA PAGARE IN LOCO: </w:t>
      </w:r>
      <w:r>
        <w:rPr>
          <w:color w:val="1E2F46"/>
          <w:spacing w:val="-4"/>
          <w:sz w:val="16"/>
        </w:rPr>
        <w:t>Animali ammessi di piccola taglia max 10 kg (su richiesta e previa riconferma) con supplemento di 20 € al giorno per pulizia</w:t>
      </w:r>
      <w:r>
        <w:rPr>
          <w:color w:val="1E2F46"/>
          <w:spacing w:val="40"/>
          <w:sz w:val="16"/>
        </w:rPr>
        <w:t> </w:t>
      </w:r>
      <w:r>
        <w:rPr>
          <w:color w:val="1E2F46"/>
          <w:spacing w:val="-2"/>
          <w:sz w:val="16"/>
        </w:rPr>
        <w:t>finale</w:t>
      </w:r>
    </w:p>
    <w:p>
      <w:pPr>
        <w:spacing w:before="190"/>
        <w:ind w:left="141" w:right="0" w:firstLine="0"/>
        <w:jc w:val="left"/>
        <w:rPr>
          <w:sz w:val="16"/>
        </w:rPr>
      </w:pPr>
      <w:r>
        <w:rPr>
          <w:b/>
          <w:color w:val="1E2F46"/>
          <w:spacing w:val="-6"/>
          <w:sz w:val="16"/>
        </w:rPr>
        <w:t>OBBLIGATORIO</w:t>
      </w:r>
      <w:r>
        <w:rPr>
          <w:b/>
          <w:color w:val="1E2F46"/>
          <w:spacing w:val="1"/>
          <w:sz w:val="16"/>
        </w:rPr>
        <w:t> </w:t>
      </w:r>
      <w:r>
        <w:rPr>
          <w:b/>
          <w:color w:val="1E2F46"/>
          <w:spacing w:val="-6"/>
          <w:sz w:val="16"/>
        </w:rPr>
        <w:t>DA</w:t>
      </w:r>
      <w:r>
        <w:rPr>
          <w:b/>
          <w:color w:val="1E2F46"/>
          <w:spacing w:val="4"/>
          <w:sz w:val="16"/>
        </w:rPr>
        <w:t> </w:t>
      </w:r>
      <w:r>
        <w:rPr>
          <w:b/>
          <w:color w:val="1E2F46"/>
          <w:spacing w:val="-6"/>
          <w:sz w:val="16"/>
        </w:rPr>
        <w:t>PAGARE</w:t>
      </w:r>
      <w:r>
        <w:rPr>
          <w:b/>
          <w:color w:val="1E2F46"/>
          <w:spacing w:val="4"/>
          <w:sz w:val="16"/>
        </w:rPr>
        <w:t> </w:t>
      </w:r>
      <w:r>
        <w:rPr>
          <w:b/>
          <w:color w:val="1E2F46"/>
          <w:spacing w:val="-6"/>
          <w:sz w:val="16"/>
        </w:rPr>
        <w:t>IN</w:t>
      </w:r>
      <w:r>
        <w:rPr>
          <w:b/>
          <w:color w:val="1E2F46"/>
          <w:spacing w:val="4"/>
          <w:sz w:val="16"/>
        </w:rPr>
        <w:t> </w:t>
      </w:r>
      <w:r>
        <w:rPr>
          <w:b/>
          <w:color w:val="1E2F46"/>
          <w:spacing w:val="-6"/>
          <w:sz w:val="16"/>
        </w:rPr>
        <w:t>LOCO:</w:t>
      </w:r>
      <w:r>
        <w:rPr>
          <w:b/>
          <w:color w:val="1E2F46"/>
          <w:spacing w:val="4"/>
          <w:sz w:val="16"/>
        </w:rPr>
        <w:t> </w:t>
      </w:r>
      <w:r>
        <w:rPr>
          <w:color w:val="1E2F46"/>
          <w:spacing w:val="-6"/>
          <w:sz w:val="16"/>
        </w:rPr>
        <w:t>Tassa</w:t>
      </w:r>
      <w:r>
        <w:rPr>
          <w:color w:val="1E2F46"/>
          <w:spacing w:val="3"/>
          <w:sz w:val="16"/>
        </w:rPr>
        <w:t> </w:t>
      </w:r>
      <w:r>
        <w:rPr>
          <w:color w:val="1E2F46"/>
          <w:spacing w:val="-6"/>
          <w:sz w:val="16"/>
        </w:rPr>
        <w:t>di</w:t>
      </w:r>
      <w:r>
        <w:rPr>
          <w:color w:val="1E2F46"/>
          <w:spacing w:val="4"/>
          <w:sz w:val="16"/>
        </w:rPr>
        <w:t> </w:t>
      </w:r>
      <w:r>
        <w:rPr>
          <w:color w:val="1E2F46"/>
          <w:spacing w:val="-6"/>
          <w:sz w:val="16"/>
        </w:rPr>
        <w:t>soggiorno</w:t>
      </w:r>
      <w:r>
        <w:rPr>
          <w:color w:val="1E2F46"/>
          <w:spacing w:val="4"/>
          <w:sz w:val="16"/>
        </w:rPr>
        <w:t> </w:t>
      </w:r>
      <w:r>
        <w:rPr>
          <w:color w:val="1E2F46"/>
          <w:spacing w:val="-6"/>
          <w:sz w:val="16"/>
        </w:rPr>
        <w:t>secondo</w:t>
      </w:r>
      <w:r>
        <w:rPr>
          <w:color w:val="1E2F46"/>
          <w:spacing w:val="4"/>
          <w:sz w:val="16"/>
        </w:rPr>
        <w:t> </w:t>
      </w:r>
      <w:r>
        <w:rPr>
          <w:color w:val="1E2F46"/>
          <w:spacing w:val="-6"/>
          <w:sz w:val="16"/>
        </w:rPr>
        <w:t>ordinanza</w:t>
      </w:r>
      <w:r>
        <w:rPr>
          <w:color w:val="1E2F46"/>
          <w:spacing w:val="4"/>
          <w:sz w:val="16"/>
        </w:rPr>
        <w:t> </w:t>
      </w:r>
      <w:r>
        <w:rPr>
          <w:color w:val="1E2F46"/>
          <w:spacing w:val="-6"/>
          <w:sz w:val="16"/>
        </w:rPr>
        <w:t>comunale</w:t>
      </w:r>
    </w:p>
    <w:p>
      <w:pPr>
        <w:pStyle w:val="BodyText"/>
        <w:spacing w:line="235" w:lineRule="auto" w:before="191"/>
        <w:ind w:left="141" w:right="46"/>
      </w:pPr>
      <w:r>
        <w:rPr>
          <w:b/>
          <w:color w:val="1E2F46"/>
          <w:spacing w:val="-4"/>
        </w:rPr>
        <w:t>PISCINA &amp; SAUNA: </w:t>
      </w:r>
      <w:r>
        <w:rPr>
          <w:color w:val="1E2F46"/>
          <w:spacing w:val="-4"/>
        </w:rPr>
        <w:t>Ingresso gratuito, a fasce orarie, soggetto a disponibilità e solo con prenotazione. Possibilità di noleggio telo a pagamento. È consentito l’accesso alla Sauna</w:t>
      </w:r>
      <w:r>
        <w:rPr>
          <w:color w:val="1E2F46"/>
          <w:spacing w:val="40"/>
        </w:rPr>
        <w:t> </w:t>
      </w:r>
      <w:r>
        <w:rPr>
          <w:color w:val="1E2F46"/>
          <w:spacing w:val="-4"/>
        </w:rPr>
        <w:t>e Piscina con telo personale. È vietato portare in Sauna e Piscina il telo presente in camera. A pagamento: accappatoio, ciabattine e cuffia. Cuffia obbligatoria per accesso</w:t>
      </w:r>
      <w:r>
        <w:rPr>
          <w:color w:val="1E2F46"/>
          <w:spacing w:val="40"/>
        </w:rPr>
        <w:t> </w:t>
      </w:r>
      <w:r>
        <w:rPr>
          <w:color w:val="1E2F46"/>
        </w:rPr>
        <w:t>piscina.</w:t>
      </w:r>
      <w:r>
        <w:rPr>
          <w:color w:val="1E2F46"/>
          <w:spacing w:val="-3"/>
        </w:rPr>
        <w:t> </w:t>
      </w:r>
      <w:r>
        <w:rPr>
          <w:color w:val="1E2F46"/>
        </w:rPr>
        <w:t>Regolamento</w:t>
      </w:r>
      <w:r>
        <w:rPr>
          <w:color w:val="1E2F46"/>
          <w:spacing w:val="-3"/>
        </w:rPr>
        <w:t> </w:t>
      </w:r>
      <w:r>
        <w:rPr>
          <w:color w:val="1E2F46"/>
        </w:rPr>
        <w:t>disponibile</w:t>
      </w:r>
      <w:r>
        <w:rPr>
          <w:color w:val="1E2F46"/>
          <w:spacing w:val="-3"/>
        </w:rPr>
        <w:t> </w:t>
      </w:r>
      <w:r>
        <w:rPr>
          <w:color w:val="1E2F46"/>
        </w:rPr>
        <w:t>in</w:t>
      </w:r>
      <w:r>
        <w:rPr>
          <w:color w:val="1E2F46"/>
          <w:spacing w:val="-3"/>
        </w:rPr>
        <w:t> </w:t>
      </w:r>
      <w:r>
        <w:rPr>
          <w:color w:val="1E2F46"/>
        </w:rPr>
        <w:t>hotel</w:t>
      </w:r>
    </w:p>
    <w:p>
      <w:pPr>
        <w:pStyle w:val="BodyText"/>
        <w:spacing w:line="194" w:lineRule="exact" w:before="191"/>
        <w:ind w:left="141"/>
      </w:pPr>
      <w:r>
        <w:rPr>
          <w:color w:val="1E2F46"/>
          <w:spacing w:val="-4"/>
        </w:rPr>
        <w:t>FORMULA</w:t>
      </w:r>
      <w:r>
        <w:rPr>
          <w:color w:val="1E2F46"/>
          <w:spacing w:val="-6"/>
        </w:rPr>
        <w:t> </w:t>
      </w:r>
      <w:r>
        <w:rPr>
          <w:color w:val="1E2F46"/>
          <w:spacing w:val="-4"/>
        </w:rPr>
        <w:t>SCI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(acquistabile</w:t>
      </w:r>
      <w:r>
        <w:rPr>
          <w:color w:val="1E2F46"/>
          <w:spacing w:val="-6"/>
        </w:rPr>
        <w:t> </w:t>
      </w:r>
      <w:r>
        <w:rPr>
          <w:color w:val="1E2F46"/>
          <w:spacing w:val="-4"/>
        </w:rPr>
        <w:t>solo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con</w:t>
      </w:r>
      <w:r>
        <w:rPr>
          <w:color w:val="1E2F46"/>
          <w:spacing w:val="-6"/>
        </w:rPr>
        <w:t> </w:t>
      </w:r>
      <w:r>
        <w:rPr>
          <w:color w:val="1E2F46"/>
          <w:spacing w:val="-4"/>
        </w:rPr>
        <w:t>trattamento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Pensione</w:t>
      </w:r>
      <w:r>
        <w:rPr>
          <w:color w:val="1E2F46"/>
          <w:spacing w:val="-6"/>
        </w:rPr>
        <w:t> </w:t>
      </w:r>
      <w:r>
        <w:rPr>
          <w:color w:val="1E2F46"/>
          <w:spacing w:val="-4"/>
        </w:rPr>
        <w:t>Completa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con</w:t>
      </w:r>
      <w:r>
        <w:rPr>
          <w:color w:val="1E2F46"/>
          <w:spacing w:val="-6"/>
        </w:rPr>
        <w:t> </w:t>
      </w:r>
      <w:r>
        <w:rPr>
          <w:color w:val="1E2F46"/>
          <w:spacing w:val="-4"/>
        </w:rPr>
        <w:t>bevande)</w:t>
      </w:r>
    </w:p>
    <w:p>
      <w:pPr>
        <w:pStyle w:val="BodyText"/>
        <w:spacing w:line="235" w:lineRule="auto" w:before="2"/>
        <w:ind w:left="141" w:right="3724"/>
      </w:pPr>
      <w:r>
        <w:rPr>
          <w:color w:val="1E2F46"/>
          <w:spacing w:val="-4"/>
        </w:rPr>
        <w:t>Valido solo per soggiorni di 7 notti o multipli con ingresso la domenica ed inizio delle lezioni di sci il lunedì.</w:t>
      </w:r>
      <w:r>
        <w:rPr>
          <w:color w:val="1E2F46"/>
          <w:spacing w:val="40"/>
        </w:rPr>
        <w:t> </w:t>
      </w:r>
      <w:r>
        <w:rPr>
          <w:color w:val="1E2F46"/>
          <w:spacing w:val="-2"/>
        </w:rPr>
        <w:t>L’acquisto</w:t>
      </w:r>
      <w:r>
        <w:rPr>
          <w:color w:val="1E2F46"/>
          <w:spacing w:val="-8"/>
        </w:rPr>
        <w:t> </w:t>
      </w:r>
      <w:r>
        <w:rPr>
          <w:color w:val="1E2F46"/>
          <w:spacing w:val="-2"/>
        </w:rPr>
        <w:t>del</w:t>
      </w:r>
      <w:r>
        <w:rPr>
          <w:color w:val="1E2F46"/>
          <w:spacing w:val="-7"/>
        </w:rPr>
        <w:t> </w:t>
      </w:r>
      <w:r>
        <w:rPr>
          <w:color w:val="1E2F46"/>
          <w:spacing w:val="-2"/>
        </w:rPr>
        <w:t>pacchetto</w:t>
      </w:r>
      <w:r>
        <w:rPr>
          <w:color w:val="1E2F46"/>
          <w:spacing w:val="-7"/>
        </w:rPr>
        <w:t> </w:t>
      </w:r>
      <w:r>
        <w:rPr>
          <w:color w:val="1E2F46"/>
          <w:spacing w:val="-2"/>
        </w:rPr>
        <w:t>ALL</w:t>
      </w:r>
      <w:r>
        <w:rPr>
          <w:color w:val="1E2F46"/>
          <w:spacing w:val="-7"/>
        </w:rPr>
        <w:t> </w:t>
      </w:r>
      <w:r>
        <w:rPr>
          <w:color w:val="1E2F46"/>
          <w:spacing w:val="-2"/>
        </w:rPr>
        <w:t>YOU</w:t>
      </w:r>
      <w:r>
        <w:rPr>
          <w:color w:val="1E2F46"/>
          <w:spacing w:val="-7"/>
        </w:rPr>
        <w:t> </w:t>
      </w:r>
      <w:r>
        <w:rPr>
          <w:color w:val="1E2F46"/>
          <w:spacing w:val="-2"/>
        </w:rPr>
        <w:t>CAN</w:t>
      </w:r>
      <w:r>
        <w:rPr>
          <w:color w:val="1E2F46"/>
          <w:spacing w:val="-7"/>
        </w:rPr>
        <w:t> </w:t>
      </w:r>
      <w:r>
        <w:rPr>
          <w:color w:val="1E2F46"/>
          <w:spacing w:val="-2"/>
        </w:rPr>
        <w:t>SKI</w:t>
      </w:r>
      <w:r>
        <w:rPr>
          <w:color w:val="1E2F46"/>
          <w:spacing w:val="-7"/>
        </w:rPr>
        <w:t> </w:t>
      </w:r>
      <w:r>
        <w:rPr>
          <w:color w:val="1E2F46"/>
          <w:spacing w:val="-2"/>
        </w:rPr>
        <w:t>è</w:t>
      </w:r>
      <w:r>
        <w:rPr>
          <w:color w:val="1E2F46"/>
          <w:spacing w:val="-7"/>
        </w:rPr>
        <w:t> </w:t>
      </w:r>
      <w:r>
        <w:rPr>
          <w:color w:val="1E2F46"/>
          <w:spacing w:val="-2"/>
        </w:rPr>
        <w:t>possibile</w:t>
      </w:r>
      <w:r>
        <w:rPr>
          <w:color w:val="1E2F46"/>
          <w:spacing w:val="-7"/>
        </w:rPr>
        <w:t> </w:t>
      </w:r>
      <w:r>
        <w:rPr>
          <w:color w:val="1E2F46"/>
          <w:spacing w:val="-2"/>
        </w:rPr>
        <w:t>esclusivamente</w:t>
      </w:r>
      <w:r>
        <w:rPr>
          <w:color w:val="1E2F46"/>
          <w:spacing w:val="-7"/>
        </w:rPr>
        <w:t> </w:t>
      </w:r>
      <w:r>
        <w:rPr>
          <w:color w:val="1E2F46"/>
          <w:spacing w:val="-2"/>
        </w:rPr>
        <w:t>all’atto</w:t>
      </w:r>
      <w:r>
        <w:rPr>
          <w:color w:val="1E2F46"/>
          <w:spacing w:val="-7"/>
        </w:rPr>
        <w:t> </w:t>
      </w:r>
      <w:r>
        <w:rPr>
          <w:color w:val="1E2F46"/>
          <w:spacing w:val="-2"/>
        </w:rPr>
        <w:t>della</w:t>
      </w:r>
      <w:r>
        <w:rPr>
          <w:color w:val="1E2F46"/>
          <w:spacing w:val="-7"/>
        </w:rPr>
        <w:t> </w:t>
      </w:r>
      <w:r>
        <w:rPr>
          <w:color w:val="1E2F46"/>
          <w:spacing w:val="-2"/>
        </w:rPr>
        <w:t>prenotazione.</w:t>
      </w:r>
    </w:p>
    <w:p>
      <w:pPr>
        <w:pStyle w:val="BodyText"/>
        <w:spacing w:before="1"/>
        <w:rPr>
          <w:sz w:val="6"/>
        </w:rPr>
      </w:pPr>
    </w:p>
    <w:tbl>
      <w:tblPr>
        <w:tblW w:w="0" w:type="auto"/>
        <w:jc w:val="left"/>
        <w:tblInd w:w="161" w:type="dxa"/>
        <w:tblBorders>
          <w:top w:val="single" w:sz="8" w:space="0" w:color="1E2F46"/>
          <w:left w:val="single" w:sz="8" w:space="0" w:color="1E2F46"/>
          <w:bottom w:val="single" w:sz="8" w:space="0" w:color="1E2F46"/>
          <w:right w:val="single" w:sz="8" w:space="0" w:color="1E2F46"/>
          <w:insideH w:val="single" w:sz="8" w:space="0" w:color="1E2F46"/>
          <w:insideV w:val="single" w:sz="8" w:space="0" w:color="1E2F46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49"/>
        <w:gridCol w:w="2149"/>
        <w:gridCol w:w="2149"/>
        <w:gridCol w:w="2149"/>
        <w:gridCol w:w="2149"/>
      </w:tblGrid>
      <w:tr>
        <w:trPr>
          <w:trHeight w:val="463" w:hRule="atLeast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tabs>
                <w:tab w:pos="3151" w:val="left" w:leader="none"/>
              </w:tabs>
              <w:spacing w:before="144"/>
              <w:ind w:left="955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5"/>
                <w:sz w:val="16"/>
              </w:rPr>
              <w:t>DAL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5"/>
                <w:sz w:val="16"/>
              </w:rPr>
              <w:t>AL</w:t>
            </w:r>
          </w:p>
        </w:tc>
        <w:tc>
          <w:tcPr>
            <w:tcW w:w="2149" w:type="dxa"/>
            <w:tcBorders>
              <w:top w:val="nil"/>
              <w:bottom w:val="nil"/>
            </w:tcBorders>
            <w:shd w:val="clear" w:color="auto" w:fill="1E2F46"/>
          </w:tcPr>
          <w:p>
            <w:pPr>
              <w:pStyle w:val="TableParagraph"/>
              <w:spacing w:before="144"/>
              <w:ind w:left="18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ADULTO</w:t>
            </w:r>
          </w:p>
        </w:tc>
        <w:tc>
          <w:tcPr>
            <w:tcW w:w="2149" w:type="dxa"/>
            <w:tcBorders>
              <w:top w:val="nil"/>
              <w:bottom w:val="nil"/>
            </w:tcBorders>
            <w:shd w:val="clear" w:color="auto" w:fill="1E2F46"/>
          </w:tcPr>
          <w:p>
            <w:pPr>
              <w:pStyle w:val="TableParagraph"/>
              <w:spacing w:before="144"/>
              <w:ind w:left="18" w:right="2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Child</w:t>
            </w:r>
            <w:r>
              <w:rPr>
                <w:b/>
                <w:color w:val="FFFFFF"/>
                <w:spacing w:val="-9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(5-12</w:t>
            </w:r>
            <w:r>
              <w:rPr>
                <w:b/>
                <w:color w:val="FFFFFF"/>
                <w:spacing w:val="-7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n.c.)</w:t>
            </w:r>
          </w:p>
        </w:tc>
        <w:tc>
          <w:tcPr>
            <w:tcW w:w="2149" w:type="dxa"/>
            <w:tcBorders>
              <w:top w:val="nil"/>
              <w:bottom w:val="nil"/>
            </w:tcBorders>
            <w:shd w:val="clear" w:color="auto" w:fill="1E2F46"/>
          </w:tcPr>
          <w:p>
            <w:pPr>
              <w:pStyle w:val="TableParagraph"/>
              <w:spacing w:before="144"/>
              <w:ind w:left="18" w:right="3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Baby</w:t>
            </w:r>
            <w:r>
              <w:rPr>
                <w:b/>
                <w:color w:val="FFFFFF"/>
                <w:spacing w:val="-7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ski</w:t>
            </w:r>
            <w:r>
              <w:rPr>
                <w:b/>
                <w:color w:val="FFFFFF"/>
                <w:spacing w:val="-7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play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(3-5</w:t>
            </w:r>
            <w:r>
              <w:rPr>
                <w:b/>
                <w:color w:val="FFFFFF"/>
                <w:spacing w:val="-7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n.c.)</w:t>
            </w:r>
          </w:p>
        </w:tc>
      </w:tr>
      <w:tr>
        <w:trPr>
          <w:trHeight w:val="337" w:hRule="atLeast"/>
        </w:trPr>
        <w:tc>
          <w:tcPr>
            <w:tcW w:w="2149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77"/>
              <w:ind w:left="18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20/12/26</w:t>
            </w:r>
          </w:p>
        </w:tc>
        <w:tc>
          <w:tcPr>
            <w:tcW w:w="2149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77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10/01/27</w:t>
            </w:r>
          </w:p>
        </w:tc>
        <w:tc>
          <w:tcPr>
            <w:tcW w:w="2149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77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77"/>
              <w:ind w:left="18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425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77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10/01/27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24/01/27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414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379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24/01/27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07/03/27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425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27" w:hRule="atLeast"/>
        </w:trPr>
        <w:tc>
          <w:tcPr>
            <w:tcW w:w="2149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07/03/27</w:t>
            </w:r>
          </w:p>
        </w:tc>
        <w:tc>
          <w:tcPr>
            <w:tcW w:w="2149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04/04/27</w:t>
            </w:r>
          </w:p>
        </w:tc>
        <w:tc>
          <w:tcPr>
            <w:tcW w:w="2149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414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8"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379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</w:tbl>
    <w:p>
      <w:pPr>
        <w:pStyle w:val="Heading5"/>
        <w:rPr>
          <w:u w:val="none"/>
        </w:rPr>
      </w:pPr>
      <w:r>
        <w:rPr>
          <w:color w:val="1E2F46"/>
          <w:spacing w:val="-2"/>
          <w:u w:val="none"/>
        </w:rPr>
        <w:t>Comprende:</w:t>
      </w:r>
    </w:p>
    <w:p>
      <w:pPr>
        <w:pStyle w:val="BodyText"/>
        <w:spacing w:line="192" w:lineRule="exact"/>
        <w:ind w:left="141"/>
      </w:pPr>
      <w:r>
        <w:rPr>
          <w:color w:val="1E2F46"/>
          <w:spacing w:val="-4"/>
        </w:rPr>
        <w:t>6 giorni di Ski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Pass per il comprensorio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locale</w:t>
      </w:r>
    </w:p>
    <w:p>
      <w:pPr>
        <w:pStyle w:val="BodyText"/>
        <w:spacing w:line="192" w:lineRule="exact"/>
        <w:ind w:left="141"/>
      </w:pPr>
      <w:r>
        <w:rPr>
          <w:color w:val="1E2F46"/>
          <w:spacing w:val="-4"/>
        </w:rPr>
        <w:t>5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giorni di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lezioni collettive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con maestri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federali per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20 ore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settimanali.</w:t>
      </w:r>
    </w:p>
    <w:p>
      <w:pPr>
        <w:pStyle w:val="BodyText"/>
        <w:spacing w:line="235" w:lineRule="auto" w:before="1"/>
        <w:ind w:left="141" w:right="5402"/>
      </w:pPr>
      <w:r>
        <w:rPr>
          <w:color w:val="1E2F46"/>
          <w:spacing w:val="-4"/>
        </w:rPr>
        <w:t>Per i bambini under 12, comprende custodia sci nella ski room del TH LAND.</w:t>
      </w:r>
      <w:r>
        <w:rPr>
          <w:color w:val="1E2F46"/>
          <w:spacing w:val="40"/>
        </w:rPr>
        <w:t> </w:t>
      </w:r>
      <w:r>
        <w:rPr>
          <w:color w:val="1E2F46"/>
        </w:rPr>
        <w:t>Comprende polizza RC contro terzi</w:t>
      </w:r>
    </w:p>
    <w:p>
      <w:pPr>
        <w:pStyle w:val="BodyText"/>
        <w:spacing w:line="193" w:lineRule="exact"/>
        <w:ind w:left="141"/>
      </w:pPr>
      <w:r>
        <w:rPr>
          <w:color w:val="1E2F46"/>
          <w:spacing w:val="-4"/>
        </w:rPr>
        <w:t>Baby ski play: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da lunedì al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venerdì, 2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ore al giorno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di scuola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sci.</w:t>
      </w:r>
    </w:p>
    <w:p>
      <w:pPr>
        <w:pStyle w:val="BodyText"/>
        <w:spacing w:before="189"/>
        <w:ind w:left="141"/>
      </w:pPr>
      <w:r>
        <w:rPr>
          <w:color w:val="1E2F46"/>
          <w:spacing w:val="-4"/>
        </w:rPr>
        <w:t>**</w:t>
      </w:r>
      <w:r>
        <w:rPr>
          <w:color w:val="1E2F46"/>
          <w:spacing w:val="-7"/>
        </w:rPr>
        <w:t> </w:t>
      </w:r>
      <w:r>
        <w:rPr>
          <w:color w:val="1E2F46"/>
          <w:spacing w:val="-4"/>
        </w:rPr>
        <w:t>La formula sci è acquistabile anche in hotel con supplemento (da richiedere e pagare in loco).</w:t>
      </w:r>
    </w:p>
    <w:p>
      <w:pPr>
        <w:pStyle w:val="Heading5"/>
        <w:spacing w:before="188"/>
        <w:ind w:left="149" w:right="11"/>
        <w:jc w:val="center"/>
        <w:rPr>
          <w:u w:val="none"/>
        </w:rPr>
      </w:pPr>
      <w:r>
        <w:rPr>
          <w:color w:val="1E2F46"/>
          <w:spacing w:val="-6"/>
          <w:u w:val="single" w:color="1E2F46"/>
        </w:rPr>
        <w:t>QUOTA</w:t>
      </w:r>
      <w:r>
        <w:rPr>
          <w:color w:val="1E2F46"/>
          <w:spacing w:val="4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ADDIZIONALE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OBBLIGATORIA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PERSONA</w:t>
      </w:r>
    </w:p>
    <w:p>
      <w:pPr>
        <w:pStyle w:val="BodyText"/>
        <w:spacing w:line="194" w:lineRule="exact"/>
        <w:ind w:left="149" w:right="14"/>
        <w:jc w:val="center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1959429</wp:posOffset>
                </wp:positionH>
                <wp:positionV relativeFrom="paragraph">
                  <wp:posOffset>249333</wp:posOffset>
                </wp:positionV>
                <wp:extent cx="3641725" cy="582930"/>
                <wp:effectExtent l="0" t="0" r="0" b="0"/>
                <wp:wrapNone/>
                <wp:docPr id="21" name="Group 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" name="Group 21"/>
                      <wpg:cNvGrpSpPr/>
                      <wpg:grpSpPr>
                        <a:xfrm>
                          <a:off x="0" y="0"/>
                          <a:ext cx="3641725" cy="582930"/>
                          <a:chExt cx="3641725" cy="58293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3641725" cy="582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41725" h="582930">
                                <a:moveTo>
                                  <a:pt x="3212960" y="0"/>
                                </a:moveTo>
                                <a:lnTo>
                                  <a:pt x="428180" y="0"/>
                                </a:lnTo>
                                <a:lnTo>
                                  <a:pt x="381526" y="2589"/>
                                </a:lnTo>
                                <a:lnTo>
                                  <a:pt x="336326" y="10178"/>
                                </a:lnTo>
                                <a:lnTo>
                                  <a:pt x="292843" y="22498"/>
                                </a:lnTo>
                                <a:lnTo>
                                  <a:pt x="251338" y="39280"/>
                                </a:lnTo>
                                <a:lnTo>
                                  <a:pt x="212071" y="60253"/>
                                </a:lnTo>
                                <a:lnTo>
                                  <a:pt x="175304" y="85149"/>
                                </a:lnTo>
                                <a:lnTo>
                                  <a:pt x="141298" y="113699"/>
                                </a:lnTo>
                                <a:lnTo>
                                  <a:pt x="110314" y="145634"/>
                                </a:lnTo>
                                <a:lnTo>
                                  <a:pt x="82615" y="180683"/>
                                </a:lnTo>
                                <a:lnTo>
                                  <a:pt x="58459" y="218579"/>
                                </a:lnTo>
                                <a:lnTo>
                                  <a:pt x="38110" y="259051"/>
                                </a:lnTo>
                                <a:lnTo>
                                  <a:pt x="21829" y="301831"/>
                                </a:lnTo>
                                <a:lnTo>
                                  <a:pt x="9876" y="346650"/>
                                </a:lnTo>
                                <a:lnTo>
                                  <a:pt x="2512" y="393237"/>
                                </a:lnTo>
                                <a:lnTo>
                                  <a:pt x="0" y="441324"/>
                                </a:lnTo>
                                <a:lnTo>
                                  <a:pt x="0" y="582802"/>
                                </a:lnTo>
                                <a:lnTo>
                                  <a:pt x="3641140" y="582802"/>
                                </a:lnTo>
                                <a:lnTo>
                                  <a:pt x="3641140" y="441324"/>
                                </a:lnTo>
                                <a:lnTo>
                                  <a:pt x="3638628" y="393237"/>
                                </a:lnTo>
                                <a:lnTo>
                                  <a:pt x="3631264" y="346650"/>
                                </a:lnTo>
                                <a:lnTo>
                                  <a:pt x="3619311" y="301831"/>
                                </a:lnTo>
                                <a:lnTo>
                                  <a:pt x="3603029" y="259051"/>
                                </a:lnTo>
                                <a:lnTo>
                                  <a:pt x="3582680" y="218579"/>
                                </a:lnTo>
                                <a:lnTo>
                                  <a:pt x="3558525" y="180683"/>
                                </a:lnTo>
                                <a:lnTo>
                                  <a:pt x="3530825" y="145634"/>
                                </a:lnTo>
                                <a:lnTo>
                                  <a:pt x="3499842" y="113699"/>
                                </a:lnTo>
                                <a:lnTo>
                                  <a:pt x="3465836" y="85149"/>
                                </a:lnTo>
                                <a:lnTo>
                                  <a:pt x="3429069" y="60253"/>
                                </a:lnTo>
                                <a:lnTo>
                                  <a:pt x="3389802" y="39280"/>
                                </a:lnTo>
                                <a:lnTo>
                                  <a:pt x="3348297" y="22498"/>
                                </a:lnTo>
                                <a:lnTo>
                                  <a:pt x="3304814" y="10178"/>
                                </a:lnTo>
                                <a:lnTo>
                                  <a:pt x="3259614" y="2589"/>
                                </a:lnTo>
                                <a:lnTo>
                                  <a:pt x="32129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8C2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0" y="0"/>
                            <a:ext cx="3641725" cy="5829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02" w:lineRule="exact" w:before="166"/>
                                <w:ind w:left="0" w:right="1" w:firstLine="0"/>
                                <w:jc w:val="center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PER</w:t>
                              </w:r>
                              <w:r>
                                <w:rPr>
                                  <w:b/>
                                  <w:color w:val="FFFFFF"/>
                                  <w:spacing w:val="-12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6"/>
                                </w:rPr>
                                <w:t>INFORMAZIONI</w:t>
                              </w:r>
                            </w:p>
                            <w:p>
                              <w:pPr>
                                <w:spacing w:line="180" w:lineRule="exact" w:before="0"/>
                                <w:ind w:left="1" w:right="1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FFFFFF"/>
                                  <w:sz w:val="16"/>
                                </w:rPr>
                                <w:t>+39</w:t>
                              </w:r>
                              <w:r>
                                <w:rPr>
                                  <w:color w:val="FFFFFF"/>
                                  <w:spacing w:val="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0698378037</w:t>
                              </w:r>
                              <w:r>
                                <w:rPr>
                                  <w:color w:val="FFFFFF"/>
                                  <w:spacing w:val="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FFFFFF"/>
                                  <w:spacing w:val="5"/>
                                  <w:sz w:val="16"/>
                                </w:rPr>
                                <w:t> </w:t>
                              </w:r>
                              <w:hyperlink r:id="rId13"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booking@4utravel.it</w:t>
                                </w:r>
                              </w:hyperlink>
                              <w:r>
                                <w:rPr>
                                  <w:color w:val="FFFFFF"/>
                                  <w:spacing w:val="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FFFFFF"/>
                                  <w:spacing w:val="5"/>
                                  <w:sz w:val="16"/>
                                </w:rPr>
                                <w:t> </w:t>
                              </w:r>
                              <w:hyperlink r:id="rId14">
                                <w:r>
                                  <w:rPr>
                                    <w:color w:val="FFFFFF"/>
                                    <w:spacing w:val="-2"/>
                                    <w:sz w:val="16"/>
                                  </w:rPr>
                                  <w:t>www.4utravel.it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4.285797pt;margin-top:19.632570pt;width:286.75pt;height:45.9pt;mso-position-horizontal-relative:page;mso-position-vertical-relative:paragraph;z-index:15730176" id="docshapegroup21" coordorigin="3086,393" coordsize="5735,918">
                <v:shape style="position:absolute;left:3085;top:392;width:5735;height:918" id="docshape22" coordorigin="3086,393" coordsize="5735,918" path="m8145,393l3760,393,3687,397,3615,409,3547,428,3482,455,3420,488,3362,527,3308,572,3259,622,3216,677,3178,737,3146,801,3120,868,3101,939,3090,1012,3086,1088,3086,1310,8820,1310,8820,1088,8816,1012,8804,939,8785,868,8760,801,8728,737,8690,677,8646,622,8597,572,8544,527,8486,488,8424,455,8359,428,8290,409,8219,397,8145,393xe" filled="true" fillcolor="#98c222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3085;top:392;width:5735;height:918" type="#_x0000_t202" id="docshape23" filled="false" stroked="false">
                  <v:textbox inset="0,0,0,0">
                    <w:txbxContent>
                      <w:p>
                        <w:pPr>
                          <w:spacing w:line="302" w:lineRule="exact" w:before="166"/>
                          <w:ind w:left="0" w:right="1" w:firstLine="0"/>
                          <w:jc w:val="center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PER</w:t>
                        </w:r>
                        <w:r>
                          <w:rPr>
                            <w:b/>
                            <w:color w:val="FFFFFF"/>
                            <w:spacing w:val="-12"/>
                            <w:sz w:val="26"/>
                          </w:rPr>
                          <w:t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26"/>
                          </w:rPr>
                          <w:t>INFORMAZIONI</w:t>
                        </w:r>
                      </w:p>
                      <w:p>
                        <w:pPr>
                          <w:spacing w:line="180" w:lineRule="exact" w:before="0"/>
                          <w:ind w:left="1" w:right="1" w:firstLin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FFFFFF"/>
                            <w:sz w:val="16"/>
                          </w:rPr>
                          <w:t>+39</w:t>
                        </w:r>
                        <w:r>
                          <w:rPr>
                            <w:color w:val="FFFFFF"/>
                            <w:spacing w:val="5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0698378037</w:t>
                        </w:r>
                        <w:r>
                          <w:rPr>
                            <w:color w:val="FFFFFF"/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-</w:t>
                        </w:r>
                        <w:r>
                          <w:rPr>
                            <w:color w:val="FFFFFF"/>
                            <w:spacing w:val="5"/>
                            <w:sz w:val="16"/>
                          </w:rPr>
                          <w:t> </w:t>
                        </w:r>
                        <w:hyperlink r:id="rId13">
                          <w:r>
                            <w:rPr>
                              <w:color w:val="FFFFFF"/>
                              <w:sz w:val="16"/>
                            </w:rPr>
                            <w:t>booking@4utravel.it</w:t>
                          </w:r>
                        </w:hyperlink>
                        <w:r>
                          <w:rPr>
                            <w:color w:val="FFFFFF"/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-</w:t>
                        </w:r>
                        <w:r>
                          <w:rPr>
                            <w:color w:val="FFFFFF"/>
                            <w:spacing w:val="5"/>
                            <w:sz w:val="16"/>
                          </w:rPr>
                          <w:t> </w:t>
                        </w:r>
                        <w:hyperlink r:id="rId14">
                          <w:r>
                            <w:rPr>
                              <w:color w:val="FFFFFF"/>
                              <w:spacing w:val="-2"/>
                              <w:sz w:val="16"/>
                            </w:rPr>
                            <w:t>www.4utravel.it</w:t>
                          </w:r>
                        </w:hyperlink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1E2F46"/>
          <w:spacing w:val="-4"/>
        </w:rPr>
        <w:t>Quota gestione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TH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FULL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PLUS-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Adulti</w:t>
      </w:r>
      <w:r>
        <w:rPr>
          <w:color w:val="1E2F46"/>
          <w:spacing w:val="-1"/>
        </w:rPr>
        <w:t> </w:t>
      </w:r>
      <w:r>
        <w:rPr>
          <w:color w:val="1E2F46"/>
          <w:spacing w:val="-4"/>
        </w:rPr>
        <w:t>e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Bambini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da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3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anni, €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11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al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giorno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fino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ad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un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massimo di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7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notti.</w:t>
      </w:r>
    </w:p>
    <w:sectPr>
      <w:pgSz w:w="11910" w:h="16840"/>
      <w:pgMar w:top="540" w:bottom="0" w:left="425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Calibri Light">
    <w:altName w:val="Calibri Light"/>
    <w:charset w:val="0"/>
    <w:family w:val="swiss"/>
    <w:pitch w:val="variable"/>
  </w:font>
  <w:font w:name="Georgia">
    <w:altName w:val="Georg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16"/>
      <w:szCs w:val="16"/>
      <w:lang w:val="it-IT" w:eastAsia="en-US" w:bidi="ar-SA"/>
    </w:rPr>
  </w:style>
  <w:style w:styleId="Heading1" w:type="paragraph">
    <w:name w:val="Heading 1"/>
    <w:basedOn w:val="Normal"/>
    <w:uiPriority w:val="1"/>
    <w:qFormat/>
    <w:pPr>
      <w:ind w:left="149"/>
      <w:jc w:val="center"/>
      <w:outlineLvl w:val="1"/>
    </w:pPr>
    <w:rPr>
      <w:rFonts w:ascii="Georgia" w:hAnsi="Georgia" w:eastAsia="Georgia" w:cs="Georgia"/>
      <w:b/>
      <w:bCs/>
      <w:sz w:val="70"/>
      <w:szCs w:val="70"/>
      <w:lang w:val="it-IT" w:eastAsia="en-US" w:bidi="ar-SA"/>
    </w:rPr>
  </w:style>
  <w:style w:styleId="Heading2" w:type="paragraph">
    <w:name w:val="Heading 2"/>
    <w:basedOn w:val="Normal"/>
    <w:uiPriority w:val="1"/>
    <w:qFormat/>
    <w:pPr>
      <w:spacing w:line="425" w:lineRule="exact"/>
      <w:ind w:left="295"/>
      <w:outlineLvl w:val="2"/>
    </w:pPr>
    <w:rPr>
      <w:rFonts w:ascii="Calibri" w:hAnsi="Calibri" w:eastAsia="Calibri" w:cs="Calibri"/>
      <w:b/>
      <w:bCs/>
      <w:sz w:val="36"/>
      <w:szCs w:val="36"/>
      <w:lang w:val="it-IT" w:eastAsia="en-US" w:bidi="ar-SA"/>
    </w:rPr>
  </w:style>
  <w:style w:styleId="Heading3" w:type="paragraph">
    <w:name w:val="Heading 3"/>
    <w:basedOn w:val="Normal"/>
    <w:uiPriority w:val="1"/>
    <w:qFormat/>
    <w:pPr>
      <w:spacing w:before="16"/>
      <w:ind w:left="2811"/>
      <w:outlineLvl w:val="3"/>
    </w:pPr>
    <w:rPr>
      <w:rFonts w:ascii="Calibri" w:hAnsi="Calibri" w:eastAsia="Calibri" w:cs="Calibri"/>
      <w:b/>
      <w:bCs/>
      <w:sz w:val="28"/>
      <w:szCs w:val="28"/>
      <w:lang w:val="it-IT" w:eastAsia="en-US" w:bidi="ar-SA"/>
    </w:rPr>
  </w:style>
  <w:style w:styleId="Heading4" w:type="paragraph">
    <w:name w:val="Heading 4"/>
    <w:basedOn w:val="Normal"/>
    <w:uiPriority w:val="1"/>
    <w:qFormat/>
    <w:pPr>
      <w:spacing w:before="119" w:line="237" w:lineRule="exact"/>
      <w:ind w:left="149" w:right="8"/>
      <w:jc w:val="center"/>
      <w:outlineLvl w:val="4"/>
    </w:pPr>
    <w:rPr>
      <w:rFonts w:ascii="Calibri" w:hAnsi="Calibri" w:eastAsia="Calibri" w:cs="Calibri"/>
      <w:b/>
      <w:bCs/>
      <w:sz w:val="20"/>
      <w:szCs w:val="20"/>
      <w:u w:val="single" w:color="000000"/>
      <w:lang w:val="it-IT" w:eastAsia="en-US" w:bidi="ar-SA"/>
    </w:rPr>
  </w:style>
  <w:style w:styleId="Heading5" w:type="paragraph">
    <w:name w:val="Heading 5"/>
    <w:basedOn w:val="Normal"/>
    <w:uiPriority w:val="1"/>
    <w:qFormat/>
    <w:pPr>
      <w:spacing w:before="12" w:line="194" w:lineRule="exact"/>
      <w:ind w:left="141"/>
      <w:outlineLvl w:val="5"/>
    </w:pPr>
    <w:rPr>
      <w:rFonts w:ascii="Calibri" w:hAnsi="Calibri" w:eastAsia="Calibri" w:cs="Calibri"/>
      <w:b/>
      <w:bCs/>
      <w:sz w:val="16"/>
      <w:szCs w:val="16"/>
      <w:u w:val="single" w:color="000000"/>
      <w:lang w:val="it-IT" w:eastAsia="en-US" w:bidi="ar-SA"/>
    </w:rPr>
  </w:style>
  <w:style w:styleId="Heading6" w:type="paragraph">
    <w:name w:val="Heading 6"/>
    <w:basedOn w:val="Normal"/>
    <w:uiPriority w:val="1"/>
    <w:qFormat/>
    <w:pPr>
      <w:ind w:left="141"/>
      <w:outlineLvl w:val="6"/>
    </w:pPr>
    <w:rPr>
      <w:rFonts w:ascii="Calibri" w:hAnsi="Calibri" w:eastAsia="Calibri" w:cs="Calibri"/>
      <w:b/>
      <w:bCs/>
      <w:i/>
      <w:iCs/>
      <w:sz w:val="16"/>
      <w:szCs w:val="16"/>
      <w:u w:val="single" w:color="000000"/>
      <w:lang w:val="it-I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t-IT" w:eastAsia="en-US" w:bidi="ar-SA"/>
    </w:rPr>
  </w:style>
  <w:style w:styleId="TableParagraph" w:type="paragraph">
    <w:name w:val="Table Paragraph"/>
    <w:basedOn w:val="Normal"/>
    <w:uiPriority w:val="1"/>
    <w:qFormat/>
    <w:pPr>
      <w:spacing w:before="75"/>
      <w:ind w:left="20"/>
      <w:jc w:val="center"/>
    </w:pPr>
    <w:rPr>
      <w:rFonts w:ascii="Calibri" w:hAnsi="Calibri" w:eastAsia="Calibri" w:cs="Calibri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hyperlink" Target="mailto:booking@4utravel.it" TargetMode="External"/><Relationship Id="rId14" Type="http://schemas.openxmlformats.org/officeDocument/2006/relationships/hyperlink" Target="http://www.4utravel.i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2026-09-08T08:43:55Z</dcterms:created>
  <dcterms:modified xsi:type="dcterms:W3CDTF">2026-09-08T08:43:55Z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2026-09-08T00:00:00Z</vt:filetime>
  </property>
  <property fmtid="{D5CDD505-2E9C-101B-9397-08002B2CF9AE}" pid="3" name="Creator">
    <vt:lpwstr>Adobe InDesign 21.5 (Windows)</vt:lpwstr>
  </property>
  <property fmtid="{D5CDD505-2E9C-101B-9397-08002B2CF9AE}" pid="4" name="LastSaved">
    <vt:filetime>2026-09-08T00:00:00Z</vt:filetime>
  </property>
  <property fmtid="{D5CDD505-2E9C-101B-9397-08002B2CF9AE}" pid="5" name="Producer">
    <vt:lpwstr>Adobe PDF Library 18.0</vt:lpwstr>
  </property>
</Properties>
</file>